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/>
      </w:tblPr>
      <w:tblGrid>
        <w:gridCol w:w="817"/>
        <w:gridCol w:w="1559"/>
        <w:gridCol w:w="3402"/>
        <w:gridCol w:w="2127"/>
        <w:gridCol w:w="1666"/>
      </w:tblGrid>
      <w:tr w:rsidR="00977BB2" w:rsidRPr="00D70A08" w:rsidTr="00D70A08">
        <w:tc>
          <w:tcPr>
            <w:tcW w:w="817" w:type="dxa"/>
          </w:tcPr>
          <w:p w:rsidR="00977BB2" w:rsidRPr="00D70A08" w:rsidRDefault="00977BB2" w:rsidP="00DF33A6">
            <w:pPr>
              <w:rPr>
                <w:rFonts w:ascii="Times New Roman" w:hAnsi="Times New Roman" w:cs="Times New Roman"/>
              </w:rPr>
            </w:pPr>
            <w:r w:rsidRPr="00D70A0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D70A08">
              <w:rPr>
                <w:rFonts w:ascii="Times New Roman" w:hAnsi="Times New Roman" w:cs="Times New Roman"/>
              </w:rPr>
              <w:t>п</w:t>
            </w:r>
            <w:proofErr w:type="gramEnd"/>
            <w:r w:rsidRPr="00D70A0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59" w:type="dxa"/>
          </w:tcPr>
          <w:p w:rsidR="00977BB2" w:rsidRPr="00D70A08" w:rsidRDefault="00977BB2" w:rsidP="00DF33A6">
            <w:pPr>
              <w:rPr>
                <w:rFonts w:ascii="Times New Roman" w:hAnsi="Times New Roman" w:cs="Times New Roman"/>
              </w:rPr>
            </w:pPr>
            <w:r w:rsidRPr="00D70A0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402" w:type="dxa"/>
          </w:tcPr>
          <w:p w:rsidR="00977BB2" w:rsidRPr="00D70A08" w:rsidRDefault="00977BB2" w:rsidP="00DF33A6">
            <w:pPr>
              <w:rPr>
                <w:rFonts w:ascii="Times New Roman" w:hAnsi="Times New Roman" w:cs="Times New Roman"/>
              </w:rPr>
            </w:pPr>
            <w:r w:rsidRPr="00D70A08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2127" w:type="dxa"/>
          </w:tcPr>
          <w:p w:rsidR="00977BB2" w:rsidRPr="00D70A08" w:rsidRDefault="00977BB2" w:rsidP="00DF33A6">
            <w:pPr>
              <w:rPr>
                <w:rFonts w:ascii="Times New Roman" w:hAnsi="Times New Roman" w:cs="Times New Roman"/>
              </w:rPr>
            </w:pPr>
            <w:r w:rsidRPr="00D70A08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666" w:type="dxa"/>
          </w:tcPr>
          <w:p w:rsidR="00977BB2" w:rsidRPr="00D70A08" w:rsidRDefault="00977BB2" w:rsidP="00DF33A6">
            <w:pPr>
              <w:rPr>
                <w:rFonts w:ascii="Times New Roman" w:hAnsi="Times New Roman" w:cs="Times New Roman"/>
              </w:rPr>
            </w:pPr>
            <w:r w:rsidRPr="00D70A08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3076A2" w:rsidRPr="00D70A08" w:rsidTr="00D70A08">
        <w:tc>
          <w:tcPr>
            <w:tcW w:w="817" w:type="dxa"/>
          </w:tcPr>
          <w:p w:rsidR="003076A2" w:rsidRPr="00D70A08" w:rsidRDefault="003076A2" w:rsidP="003076A2">
            <w:pPr>
              <w:rPr>
                <w:rFonts w:ascii="Times New Roman" w:hAnsi="Times New Roman" w:cs="Times New Roman"/>
              </w:rPr>
            </w:pPr>
            <w:r w:rsidRPr="00D70A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076A2" w:rsidRPr="00D70A08" w:rsidRDefault="003076A2" w:rsidP="003076A2">
            <w:pPr>
              <w:rPr>
                <w:rFonts w:ascii="Times New Roman" w:hAnsi="Times New Roman" w:cs="Times New Roman"/>
              </w:rPr>
            </w:pPr>
            <w:r w:rsidRPr="00D70A08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402" w:type="dxa"/>
          </w:tcPr>
          <w:p w:rsidR="00AE1C96" w:rsidRPr="00AE1C96" w:rsidRDefault="00AE1C96" w:rsidP="00AE1C96">
            <w:pPr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</w:rPr>
            </w:pPr>
            <w:r w:rsidRPr="00AE1C96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контрольное тестирование за 7 класс</w:t>
            </w:r>
          </w:p>
          <w:p w:rsidR="00AE1C96" w:rsidRPr="00AE1C96" w:rsidRDefault="00AE1C96" w:rsidP="00AE1C96">
            <w:pPr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C96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</w:rPr>
              <w:t xml:space="preserve">Тест  7 класс. </w:t>
            </w:r>
            <w:r w:rsidRPr="00AE1C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AE1C9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AE1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Виноградова Н.Ф., Смирнов Д.В., Сидоренко Л.В., </w:t>
            </w:r>
            <w:proofErr w:type="spellStart"/>
            <w:r w:rsidRPr="00AE1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Таранин</w:t>
            </w:r>
            <w:proofErr w:type="spellEnd"/>
            <w:r w:rsidRPr="00AE1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А.Б. Основы безопасности жизнедеятельности. 7 - 9 классы</w:t>
            </w:r>
            <w:proofErr w:type="gramStart"/>
            <w:r w:rsidRPr="00AE1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  <w:p w:rsidR="00AE1C96" w:rsidRPr="00AE1C96" w:rsidRDefault="00AE1C96" w:rsidP="00AE1C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</w:rPr>
              <w:t>1. Для чего организму нужно здоровое питание:</w:t>
            </w: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а) для роста и развития </w:t>
            </w: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 для плохого самочувствия</w:t>
            </w: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в) для развития болезней</w:t>
            </w:r>
          </w:p>
          <w:p w:rsidR="00AE1C96" w:rsidRPr="00AE1C96" w:rsidRDefault="00AE1C96" w:rsidP="00AE1C96">
            <w:pPr>
              <w:shd w:val="clear" w:color="auto" w:fill="FFFFFF"/>
              <w:spacing w:before="100" w:beforeAutospacing="1" w:after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</w:rPr>
              <w:t>2. Из чего состоит пища:</w:t>
            </w: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а) из грибков</w:t>
            </w: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б) из питательных веществ </w:t>
            </w: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в) из бактерий</w:t>
            </w:r>
          </w:p>
          <w:p w:rsidR="00AE1C96" w:rsidRPr="00AE1C96" w:rsidRDefault="00AE1C96" w:rsidP="00AE1C96">
            <w:pPr>
              <w:shd w:val="clear" w:color="auto" w:fill="FFFFFF"/>
              <w:spacing w:before="100" w:beforeAutospacing="1" w:after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</w:rPr>
              <w:t>3. Строительный материал для нашего организма:</w:t>
            </w: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а) жиры</w:t>
            </w: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 углеводы</w:t>
            </w: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в) белки </w:t>
            </w:r>
          </w:p>
          <w:p w:rsidR="00AE1C96" w:rsidRPr="00AE1C96" w:rsidRDefault="00AE1C96" w:rsidP="00AE1C96">
            <w:pPr>
              <w:shd w:val="clear" w:color="auto" w:fill="FFFFFF"/>
              <w:spacing w:before="100" w:beforeAutospacing="1" w:after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</w:rPr>
              <w:t>4. Питательные вещества, которые дают организму энергию:</w:t>
            </w: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а) углеводы </w:t>
            </w: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 жиры</w:t>
            </w: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в) белки</w:t>
            </w:r>
          </w:p>
          <w:p w:rsidR="00AE1C96" w:rsidRPr="00AE1C96" w:rsidRDefault="00AE1C96" w:rsidP="00AE1C96">
            <w:pPr>
              <w:shd w:val="clear" w:color="auto" w:fill="FFFFFF"/>
              <w:spacing w:before="100" w:beforeAutospacing="1" w:after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</w:rPr>
              <w:t>5. Что полезно для здоровья:</w:t>
            </w: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а) долго ничего не есть</w:t>
            </w: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 есть много сладостей</w:t>
            </w: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в) есть овощи и фрукты </w:t>
            </w:r>
          </w:p>
          <w:p w:rsidR="00AE1C96" w:rsidRPr="00AE1C96" w:rsidRDefault="00AE1C96" w:rsidP="00AE1C96">
            <w:pPr>
              <w:shd w:val="clear" w:color="auto" w:fill="FFFFFF"/>
              <w:spacing w:before="100" w:beforeAutospacing="1" w:after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9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6. Наибольшее количество фосфора содержится в:</w:t>
            </w:r>
            <w:r w:rsidRPr="00AE1C9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E1C9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а) хлебе</w:t>
            </w:r>
            <w:r w:rsidRPr="00AE1C9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E1C9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б) икре</w:t>
            </w:r>
            <w:r w:rsidRPr="00AE1C9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E1C9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в) сыре </w:t>
            </w:r>
          </w:p>
          <w:p w:rsidR="00AE1C96" w:rsidRPr="00AE1C96" w:rsidRDefault="00AE1C96" w:rsidP="00AE1C9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</w:rPr>
              <w:t>7. Что является наиболее сильным средством закаливания?</w:t>
            </w:r>
          </w:p>
          <w:p w:rsidR="00AE1C96" w:rsidRPr="00AE1C96" w:rsidRDefault="00AE1C96" w:rsidP="00AE1C9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</w:rPr>
              <w:t>а) воздушные ванны</w:t>
            </w: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б) солнечные ванны</w:t>
            </w: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в) водные процедуры</w:t>
            </w:r>
          </w:p>
          <w:p w:rsidR="00AE1C96" w:rsidRPr="00AE1C96" w:rsidRDefault="00AE1C96" w:rsidP="00AE1C9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C96" w:rsidRPr="00AE1C96" w:rsidRDefault="00AE1C96" w:rsidP="00AE1C9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</w:rPr>
              <w:t>8. Где зародились Олимпийские игры?</w:t>
            </w:r>
          </w:p>
          <w:p w:rsidR="00AE1C96" w:rsidRPr="00AE1C96" w:rsidRDefault="00AE1C96" w:rsidP="00AE1C9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</w:rPr>
              <w:t>а) Древняя Греция</w:t>
            </w: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 Древний Китай</w:t>
            </w: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в) Древняя Индия</w:t>
            </w:r>
          </w:p>
          <w:p w:rsidR="00AE1C96" w:rsidRPr="00AE1C96" w:rsidRDefault="00AE1C96" w:rsidP="00AE1C9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C96" w:rsidRPr="00AE1C96" w:rsidRDefault="00AE1C96" w:rsidP="00AE1C9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</w:rPr>
              <w:t>9. Что не изучает ОБЖ?</w:t>
            </w:r>
          </w:p>
          <w:p w:rsidR="00AE1C96" w:rsidRPr="00AE1C96" w:rsidRDefault="00AE1C96" w:rsidP="00AE1C9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</w:rPr>
              <w:t>а) медицина</w:t>
            </w: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 гигиена</w:t>
            </w: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в) физика</w:t>
            </w:r>
          </w:p>
          <w:p w:rsidR="00AE1C96" w:rsidRPr="00AE1C96" w:rsidRDefault="00AE1C96" w:rsidP="00AE1C9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</w:rPr>
              <w:t>г) биология</w:t>
            </w:r>
          </w:p>
          <w:p w:rsidR="00AE1C96" w:rsidRPr="00AE1C96" w:rsidRDefault="00AE1C96" w:rsidP="00AE1C9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C96" w:rsidRPr="00AE1C96" w:rsidRDefault="00AE1C96" w:rsidP="00AE1C96">
            <w:pPr>
              <w:shd w:val="clear" w:color="auto" w:fill="F7FBF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По определению ВОЗ здоровье – это:</w:t>
            </w:r>
          </w:p>
          <w:p w:rsidR="00AE1C96" w:rsidRPr="00AE1C96" w:rsidRDefault="00AE1C96" w:rsidP="00AE1C96">
            <w:pPr>
              <w:shd w:val="clear" w:color="auto" w:fill="F7FBF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отсутствие болезней</w:t>
            </w: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нормальное функционирование систем организма</w:t>
            </w: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в) состояние полного физического, духовного и социального благополучия, а не только отсутствие болезней и дефектов физического развития </w:t>
            </w: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состояние организма человека, когда функции его органов и систем уравновешены с внешней средой и отсутствуют какие-либо болезненные изменения</w:t>
            </w:r>
          </w:p>
          <w:p w:rsidR="00AE1C96" w:rsidRPr="00AE1C96" w:rsidRDefault="00AE1C96" w:rsidP="00AE1C96">
            <w:pPr>
              <w:shd w:val="clear" w:color="auto" w:fill="F7FBFC"/>
              <w:spacing w:after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C96" w:rsidRPr="00AE1C96" w:rsidRDefault="00AE1C96" w:rsidP="00AE1C96">
            <w:pPr>
              <w:shd w:val="clear" w:color="auto" w:fill="F7FBF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Какие факторы оказывают наибольшее влияние на здоровье человека согласно концепции факторов риска?</w:t>
            </w:r>
          </w:p>
          <w:p w:rsidR="00AE1C96" w:rsidRPr="00AE1C96" w:rsidRDefault="00AE1C96" w:rsidP="00AE1C96">
            <w:pPr>
              <w:shd w:val="clear" w:color="auto" w:fill="F7FBF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наследственные</w:t>
            </w:r>
          </w:p>
          <w:p w:rsidR="00AE1C96" w:rsidRPr="00AE1C96" w:rsidRDefault="00AE1C96" w:rsidP="00AE1C96">
            <w:pPr>
              <w:shd w:val="clear" w:color="auto" w:fill="F7FBF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социальные </w:t>
            </w:r>
          </w:p>
          <w:p w:rsidR="00AE1C96" w:rsidRPr="00AE1C96" w:rsidRDefault="00AE1C96" w:rsidP="00AE1C96">
            <w:pPr>
              <w:shd w:val="clear" w:color="auto" w:fill="F7FBF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деятельность сети здравоохранения</w:t>
            </w:r>
          </w:p>
          <w:p w:rsidR="00AE1C96" w:rsidRPr="00AE1C96" w:rsidRDefault="00AE1C96" w:rsidP="00AE1C96">
            <w:pPr>
              <w:shd w:val="clear" w:color="auto" w:fill="F7FBF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факторы </w:t>
            </w:r>
            <w:proofErr w:type="spellStart"/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среды</w:t>
            </w:r>
          </w:p>
          <w:p w:rsidR="00AE1C96" w:rsidRPr="00AE1C96" w:rsidRDefault="00AE1C96" w:rsidP="00AE1C9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C96" w:rsidRPr="00AE1C96" w:rsidRDefault="00AE1C96" w:rsidP="00AE1C9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C96" w:rsidRPr="00AE1C96" w:rsidRDefault="00AE1C96" w:rsidP="00AE1C96">
            <w:pPr>
              <w:shd w:val="clear" w:color="auto" w:fill="F7FBF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Временное приспособление к новым условиям существования в результате смены места жительства или климата называется:</w:t>
            </w:r>
          </w:p>
          <w:p w:rsidR="00AE1C96" w:rsidRPr="00AE1C96" w:rsidRDefault="00AE1C96" w:rsidP="00AE1C96">
            <w:pPr>
              <w:shd w:val="clear" w:color="auto" w:fill="F7FBF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адаптация</w:t>
            </w:r>
          </w:p>
          <w:p w:rsidR="00AE1C96" w:rsidRPr="00AE1C96" w:rsidRDefault="00AE1C96" w:rsidP="00AE1C96">
            <w:pPr>
              <w:shd w:val="clear" w:color="auto" w:fill="F7FBF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б) </w:t>
            </w:r>
            <w:proofErr w:type="spellStart"/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коадаптация</w:t>
            </w:r>
            <w:proofErr w:type="spellEnd"/>
          </w:p>
          <w:p w:rsidR="00AE1C96" w:rsidRPr="00AE1C96" w:rsidRDefault="00AE1C96" w:rsidP="00AE1C96">
            <w:pPr>
              <w:shd w:val="clear" w:color="auto" w:fill="F7FBF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акклиматизация </w:t>
            </w:r>
          </w:p>
          <w:p w:rsidR="00AE1C96" w:rsidRPr="00AE1C96" w:rsidRDefault="00AE1C96" w:rsidP="00AE1C96">
            <w:pPr>
              <w:shd w:val="clear" w:color="auto" w:fill="F7FBF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дезадаптация</w:t>
            </w:r>
            <w:proofErr w:type="spellEnd"/>
          </w:p>
          <w:p w:rsidR="00AE1C96" w:rsidRPr="00AE1C96" w:rsidRDefault="00AE1C96" w:rsidP="00AE1C96">
            <w:pPr>
              <w:shd w:val="clear" w:color="auto" w:fill="F7FBF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C96" w:rsidRPr="00AE1C96" w:rsidRDefault="00AE1C96" w:rsidP="00AE1C96">
            <w:pPr>
              <w:shd w:val="clear" w:color="auto" w:fill="F7FBF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13. Здоровье, по определению Всемирной организации здравоохранения является состоянием полного физического, душевного и социального благополучия, а не только отсутствием</w:t>
            </w:r>
          </w:p>
          <w:p w:rsidR="00AE1C96" w:rsidRPr="00AE1C96" w:rsidRDefault="00AE1C96" w:rsidP="00AE1C96">
            <w:pPr>
              <w:shd w:val="clear" w:color="auto" w:fill="F7FBF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болезней</w:t>
            </w:r>
          </w:p>
          <w:p w:rsidR="00AE1C96" w:rsidRPr="00AE1C96" w:rsidRDefault="00AE1C96" w:rsidP="00AE1C96">
            <w:pPr>
              <w:shd w:val="clear" w:color="auto" w:fill="F7FBF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диагноза</w:t>
            </w:r>
          </w:p>
          <w:p w:rsidR="00AE1C96" w:rsidRPr="00AE1C96" w:rsidRDefault="00AE1C96" w:rsidP="00AE1C96">
            <w:pPr>
              <w:shd w:val="clear" w:color="auto" w:fill="F7FBF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осложнений</w:t>
            </w:r>
          </w:p>
          <w:p w:rsidR="00AE1C96" w:rsidRPr="00AE1C96" w:rsidRDefault="00AE1C96" w:rsidP="00AE1C96">
            <w:pPr>
              <w:shd w:val="clear" w:color="auto" w:fill="F7FBF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лечения</w:t>
            </w:r>
          </w:p>
          <w:p w:rsidR="00AE1C96" w:rsidRPr="00AE1C96" w:rsidRDefault="00AE1C96" w:rsidP="00AE1C96">
            <w:pPr>
              <w:shd w:val="clear" w:color="auto" w:fill="F7FBF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C96" w:rsidRPr="00AE1C96" w:rsidRDefault="00AE1C96" w:rsidP="00AE1C96">
            <w:pPr>
              <w:shd w:val="clear" w:color="auto" w:fill="F7FBF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Закончите пословицы и поговорки: </w:t>
            </w:r>
          </w:p>
          <w:p w:rsidR="00AE1C96" w:rsidRPr="00AE1C96" w:rsidRDefault="00AE1C96" w:rsidP="00AE1C96">
            <w:pPr>
              <w:shd w:val="clear" w:color="auto" w:fill="F7FBF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солнце, воздух и вода – </w:t>
            </w:r>
            <w:proofErr w:type="gramStart"/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</w:t>
            </w:r>
            <w:proofErr w:type="gramEnd"/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:rsidR="00AE1C96" w:rsidRPr="00AE1C96" w:rsidRDefault="00AE1C96" w:rsidP="00AE1C96">
            <w:pPr>
              <w:shd w:val="clear" w:color="auto" w:fill="F7FBF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чистота – залог …</w:t>
            </w:r>
          </w:p>
          <w:p w:rsidR="00AE1C96" w:rsidRPr="00AE1C96" w:rsidRDefault="00AE1C96" w:rsidP="00AE1C96">
            <w:pPr>
              <w:shd w:val="clear" w:color="auto" w:fill="F7FBF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здоровом теле - …</w:t>
            </w:r>
          </w:p>
          <w:p w:rsidR="00AE1C96" w:rsidRPr="00AE1C96" w:rsidRDefault="00AE1C96" w:rsidP="00AE1C96">
            <w:pPr>
              <w:shd w:val="clear" w:color="auto" w:fill="F7FBF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хорошо поработал – хорошо …</w:t>
            </w:r>
          </w:p>
          <w:p w:rsidR="00AE1C96" w:rsidRPr="00AE1C96" w:rsidRDefault="00AE1C96" w:rsidP="00AE1C96">
            <w:pPr>
              <w:shd w:val="clear" w:color="auto" w:fill="F7FBF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быстрого</w:t>
            </w:r>
            <w:proofErr w:type="gramEnd"/>
            <w:r w:rsidRPr="00AE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ловкого болезнь…</w:t>
            </w:r>
          </w:p>
          <w:p w:rsidR="00AE1C96" w:rsidRPr="00AE1C96" w:rsidRDefault="00AE1C96" w:rsidP="00AE1C96">
            <w:pPr>
              <w:shd w:val="clear" w:color="auto" w:fill="FFFFFF"/>
              <w:spacing w:before="100" w:beforeAutospacing="1" w:after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C96" w:rsidRPr="00AE1C96" w:rsidRDefault="00AE1C96" w:rsidP="00AE1C96">
            <w:pPr>
              <w:shd w:val="clear" w:color="auto" w:fill="FFFFFF"/>
              <w:spacing w:before="100" w:beforeAutospacing="1" w:after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76A2" w:rsidRPr="00D70A08" w:rsidRDefault="003076A2" w:rsidP="003076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E1C96" w:rsidRPr="00AE1C96" w:rsidRDefault="00AE1C96" w:rsidP="00AE1C9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C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Выполнить тест. </w:t>
            </w:r>
          </w:p>
          <w:p w:rsidR="00AE1C96" w:rsidRPr="00AE1C96" w:rsidRDefault="00AE1C96" w:rsidP="00AE1C9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C96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E1C9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 с вариантами ответов выслать на электронную почту</w:t>
            </w:r>
            <w:r w:rsidRPr="00AE1C9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076A2" w:rsidRPr="00D70A08" w:rsidRDefault="00AE1C96" w:rsidP="00AE1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9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1666" w:type="dxa"/>
          </w:tcPr>
          <w:p w:rsidR="003076A2" w:rsidRPr="00D70A08" w:rsidRDefault="00B46C1F" w:rsidP="00307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3076A2"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3076A2"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3076A2"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3076A2"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076A2"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3076A2"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076A2"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5" w:history="1"/>
            <w:r w:rsidR="003076A2" w:rsidRPr="00D70A08">
              <w:rPr>
                <w:rFonts w:ascii="Times New Roman" w:hAnsi="Times New Roman" w:cs="Times New Roman"/>
              </w:rPr>
              <w:t xml:space="preserve"> </w:t>
            </w:r>
            <w:r w:rsidR="003076A2" w:rsidRPr="00D7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76A2" w:rsidRPr="00D70A08" w:rsidRDefault="003076A2" w:rsidP="003076A2">
            <w:pPr>
              <w:rPr>
                <w:rFonts w:ascii="Times New Roman" w:hAnsi="Times New Roman" w:cs="Times New Roman"/>
              </w:rPr>
            </w:pPr>
            <w:r w:rsidRPr="00D70A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70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70A08">
              <w:rPr>
                <w:rFonts w:ascii="Times New Roman" w:hAnsi="Times New Roman" w:cs="Times New Roman"/>
                <w:sz w:val="24"/>
                <w:szCs w:val="24"/>
              </w:rPr>
              <w:t>988  581 64 19</w:t>
            </w:r>
          </w:p>
        </w:tc>
      </w:tr>
      <w:tr w:rsidR="009E73C9" w:rsidRPr="00D70A08" w:rsidTr="00D70A08">
        <w:tc>
          <w:tcPr>
            <w:tcW w:w="817" w:type="dxa"/>
          </w:tcPr>
          <w:p w:rsidR="009E73C9" w:rsidRPr="00D70A08" w:rsidRDefault="009E73C9" w:rsidP="009E73C9">
            <w:pPr>
              <w:rPr>
                <w:rFonts w:ascii="Times New Roman" w:hAnsi="Times New Roman" w:cs="Times New Roman"/>
              </w:rPr>
            </w:pPr>
            <w:r w:rsidRPr="00D70A08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59" w:type="dxa"/>
          </w:tcPr>
          <w:p w:rsidR="009E73C9" w:rsidRPr="00D70A08" w:rsidRDefault="009E73C9" w:rsidP="009E73C9">
            <w:pPr>
              <w:rPr>
                <w:rFonts w:ascii="Times New Roman" w:hAnsi="Times New Roman" w:cs="Times New Roman"/>
              </w:rPr>
            </w:pPr>
            <w:r w:rsidRPr="00D70A08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402" w:type="dxa"/>
          </w:tcPr>
          <w:p w:rsidR="009E73C9" w:rsidRDefault="004271CE" w:rsidP="009E73C9">
            <w:pPr>
              <w:pStyle w:val="a5"/>
              <w:spacing w:before="0" w:beforeAutospacing="0" w:after="0" w:afterAutospacing="0"/>
              <w:rPr>
                <w:color w:val="1D1B11" w:themeColor="background2" w:themeShade="1A"/>
              </w:rPr>
            </w:pPr>
            <w:r w:rsidRPr="00AA335C">
              <w:rPr>
                <w:color w:val="1D1B11" w:themeColor="background2" w:themeShade="1A"/>
              </w:rPr>
              <w:t xml:space="preserve">Создание </w:t>
            </w:r>
            <w:proofErr w:type="spellStart"/>
            <w:r w:rsidRPr="00AA335C">
              <w:rPr>
                <w:color w:val="1D1B11" w:themeColor="background2" w:themeShade="1A"/>
              </w:rPr>
              <w:t>мультимедийной</w:t>
            </w:r>
            <w:proofErr w:type="spellEnd"/>
            <w:r w:rsidRPr="00AA335C">
              <w:rPr>
                <w:color w:val="1D1B11" w:themeColor="background2" w:themeShade="1A"/>
              </w:rPr>
              <w:t xml:space="preserve"> презентации</w:t>
            </w:r>
            <w:r>
              <w:rPr>
                <w:color w:val="1D1B11" w:themeColor="background2" w:themeShade="1A"/>
              </w:rPr>
              <w:t xml:space="preserve">  </w:t>
            </w:r>
          </w:p>
          <w:p w:rsidR="004271CE" w:rsidRDefault="004271CE" w:rsidP="009E73C9">
            <w:pPr>
              <w:pStyle w:val="a5"/>
              <w:spacing w:before="0" w:beforeAutospacing="0" w:after="0" w:afterAutospacing="0"/>
            </w:pPr>
            <w:hyperlink r:id="rId6" w:history="1">
              <w:proofErr w:type="gramStart"/>
              <w:r>
                <w:rPr>
                  <w:rStyle w:val="a4"/>
                </w:rPr>
                <w:t>https://yandex.ru/video/preview/?filmId=5700711065623426372&amp;text=%D1%81%D0%BE%D0%B7%D0%B4%D0%B0%D0%BD%D0%B8%D0%B5%20%D0%BC%D1%83%D0%BB%D1%8C%D1%82%D0%B8%D0%BC%D0%B5%D0%B4%D0%B8%D0%B9%D0%BD%D0%BE%D0%B9%20%D0%BF%D1%80%D0%B5</w:t>
              </w:r>
              <w:proofErr w:type="gramEnd"/>
              <w:r>
                <w:rPr>
                  <w:rStyle w:val="a4"/>
                </w:rPr>
                <w:t>%</w:t>
              </w:r>
              <w:proofErr w:type="gramStart"/>
              <w:r>
                <w:rPr>
                  <w:rStyle w:val="a4"/>
                </w:rPr>
                <w:t>D0%B7%D0%B5%D0%BD%D1%82%D0%B0%D1%86%D0%B8%D0%B8%207%20%D0%BA%D0%BB%D0%B0%D1%81%D1%81%20%D0%BF%D1%80%D0%B0%D0%BA%D1%82%D0%B8%D1%87%D0%B5%D1%81%D0%BA</w:t>
              </w:r>
              <w:r>
                <w:rPr>
                  <w:rStyle w:val="a4"/>
                </w:rPr>
                <w:lastRenderedPageBreak/>
                <w:t>%D0%B0%D1%8F%20%D1%80%D0%B0%D0%B1</w:t>
              </w:r>
              <w:proofErr w:type="gramEnd"/>
              <w:r>
                <w:rPr>
                  <w:rStyle w:val="a4"/>
                </w:rPr>
                <w:t>%D0%BE%D1%82%D0%B0&amp;path=wizard&amp;parent-reqid=1589654517761403-1768763046342821297000129-production-app-host-vla-web-yp-49&amp;redircnt=1589654526.1</w:t>
              </w:r>
            </w:hyperlink>
          </w:p>
          <w:p w:rsidR="004271CE" w:rsidRPr="00D70A08" w:rsidRDefault="004271CE" w:rsidP="009E73C9">
            <w:pPr>
              <w:pStyle w:val="a5"/>
              <w:spacing w:before="0" w:beforeAutospacing="0" w:after="0" w:afterAutospacing="0"/>
            </w:pPr>
          </w:p>
        </w:tc>
        <w:tc>
          <w:tcPr>
            <w:tcW w:w="2127" w:type="dxa"/>
          </w:tcPr>
          <w:p w:rsidR="009E73C9" w:rsidRDefault="004271CE" w:rsidP="009E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Создать презентацию из 5 слайдов «Мои увлечения».</w:t>
            </w:r>
          </w:p>
          <w:p w:rsidR="004271CE" w:rsidRDefault="004271CE" w:rsidP="004271CE">
            <w:pPr>
              <w:pStyle w:val="1"/>
              <w:spacing w:before="0" w:beforeAutospacing="0" w:after="375" w:afterAutospacing="0"/>
              <w:jc w:val="center"/>
              <w:outlineLvl w:val="0"/>
              <w:rPr>
                <w:bCs w:val="0"/>
                <w:color w:val="18181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почту или на </w:t>
            </w:r>
            <w:r>
              <w:rPr>
                <w:rFonts w:ascii="Raleway" w:hAnsi="Raleway"/>
                <w:b w:val="0"/>
                <w:bCs w:val="0"/>
                <w:color w:val="181818"/>
                <w:sz w:val="47"/>
                <w:szCs w:val="47"/>
              </w:rPr>
              <w:t xml:space="preserve"> </w:t>
            </w:r>
            <w:proofErr w:type="spellStart"/>
            <w:r w:rsidRPr="004271CE">
              <w:rPr>
                <w:bCs w:val="0"/>
                <w:color w:val="181818"/>
                <w:sz w:val="24"/>
                <w:szCs w:val="24"/>
              </w:rPr>
              <w:t>WhatsApp</w:t>
            </w:r>
            <w:proofErr w:type="spellEnd"/>
          </w:p>
          <w:p w:rsidR="004271CE" w:rsidRDefault="004271CE" w:rsidP="004271CE">
            <w:pPr>
              <w:pStyle w:val="1"/>
              <w:spacing w:before="0" w:beforeAutospacing="0" w:after="375" w:afterAutospacing="0"/>
              <w:jc w:val="center"/>
              <w:outlineLvl w:val="0"/>
              <w:rPr>
                <w:bCs w:val="0"/>
                <w:color w:val="181818"/>
                <w:sz w:val="24"/>
                <w:szCs w:val="24"/>
              </w:rPr>
            </w:pPr>
            <w:r>
              <w:rPr>
                <w:bCs w:val="0"/>
                <w:color w:val="181818"/>
                <w:sz w:val="24"/>
                <w:szCs w:val="24"/>
              </w:rPr>
              <w:t>+79185250717</w:t>
            </w:r>
          </w:p>
          <w:p w:rsidR="004271CE" w:rsidRPr="004271CE" w:rsidRDefault="004271CE" w:rsidP="004271CE">
            <w:pPr>
              <w:pStyle w:val="1"/>
              <w:spacing w:before="0" w:beforeAutospacing="0" w:after="375" w:afterAutospacing="0"/>
              <w:jc w:val="center"/>
              <w:rPr>
                <w:rFonts w:ascii="Raleway" w:hAnsi="Raleway"/>
                <w:b w:val="0"/>
                <w:bCs w:val="0"/>
                <w:color w:val="181818"/>
                <w:sz w:val="47"/>
                <w:szCs w:val="47"/>
              </w:rPr>
            </w:pPr>
            <w:r>
              <w:rPr>
                <w:bCs w:val="0"/>
                <w:color w:val="181818"/>
                <w:sz w:val="24"/>
                <w:szCs w:val="24"/>
              </w:rPr>
              <w:t>На первом слайде указать фамилию выполнившего работу</w:t>
            </w:r>
          </w:p>
          <w:p w:rsidR="004271CE" w:rsidRPr="00D70A08" w:rsidRDefault="004271CE" w:rsidP="009E7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9E73C9" w:rsidRPr="00D70A08" w:rsidRDefault="009E73C9" w:rsidP="009E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8" w:history="1"/>
            <w:r w:rsidRPr="00D70A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E73C9" w:rsidRPr="00D70A08" w:rsidRDefault="009E73C9" w:rsidP="009E7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29" w:rsidRPr="00D70A08" w:rsidTr="00D70A08">
        <w:tc>
          <w:tcPr>
            <w:tcW w:w="817" w:type="dxa"/>
          </w:tcPr>
          <w:p w:rsidR="00EA5729" w:rsidRPr="00D70A08" w:rsidRDefault="00EA5729" w:rsidP="003076A2">
            <w:pPr>
              <w:rPr>
                <w:rFonts w:ascii="Times New Roman" w:hAnsi="Times New Roman" w:cs="Times New Roman"/>
              </w:rPr>
            </w:pPr>
            <w:r w:rsidRPr="00D70A0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559" w:type="dxa"/>
          </w:tcPr>
          <w:p w:rsidR="00EA5729" w:rsidRPr="00D70A08" w:rsidRDefault="00EA5729" w:rsidP="003076A2">
            <w:pPr>
              <w:rPr>
                <w:rFonts w:ascii="Times New Roman" w:hAnsi="Times New Roman" w:cs="Times New Roman"/>
              </w:rPr>
            </w:pPr>
            <w:r w:rsidRPr="00D70A0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402" w:type="dxa"/>
          </w:tcPr>
          <w:p w:rsidR="00EA5729" w:rsidRPr="00EF5AB2" w:rsidRDefault="00EA5729" w:rsidP="008340E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A5729" w:rsidRPr="00EF5AB2" w:rsidRDefault="00EA5729" w:rsidP="008340E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диктанта. Самопроверк</w:t>
            </w:r>
            <w:bookmarkStart w:id="0" w:name="_GoBack"/>
            <w:bookmarkEnd w:id="0"/>
            <w:r w:rsidRPr="00EF5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а. </w:t>
            </w:r>
          </w:p>
        </w:tc>
        <w:tc>
          <w:tcPr>
            <w:tcW w:w="2127" w:type="dxa"/>
          </w:tcPr>
          <w:p w:rsidR="00EA5729" w:rsidRPr="00EF5AB2" w:rsidRDefault="00EA5729" w:rsidP="008340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B2">
              <w:rPr>
                <w:rFonts w:ascii="Times New Roman" w:hAnsi="Times New Roman" w:cs="Times New Roman"/>
                <w:sz w:val="24"/>
                <w:szCs w:val="24"/>
              </w:rPr>
              <w:t xml:space="preserve"> Выпишите слова, в которых вы сделали ошибки, выделите графически орфограммы.  (Фото работы прислать на </w:t>
            </w:r>
            <w:proofErr w:type="spellStart"/>
            <w:r w:rsidRPr="00EF5AB2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EF5AB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F5AB2">
              <w:rPr>
                <w:rFonts w:ascii="Times New Roman" w:hAnsi="Times New Roman" w:cs="Times New Roman"/>
                <w:sz w:val="24"/>
                <w:szCs w:val="24"/>
              </w:rPr>
              <w:t>очту</w:t>
            </w:r>
            <w:proofErr w:type="spellEnd"/>
            <w:r w:rsidRPr="00EF5A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6" w:type="dxa"/>
          </w:tcPr>
          <w:p w:rsidR="00EA5729" w:rsidRPr="00D70A08" w:rsidRDefault="00B46C1F" w:rsidP="003076A2">
            <w:pPr>
              <w:rPr>
                <w:rFonts w:ascii="Times New Roman" w:hAnsi="Times New Roman" w:cs="Times New Roman"/>
              </w:rPr>
            </w:pPr>
            <w:hyperlink r:id="rId9" w:history="1">
              <w:r w:rsidR="00EA5729"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EA5729"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EA5729"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EA5729"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A5729"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EA5729"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A5729"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87B5D" w:rsidRPr="00D70A08" w:rsidTr="00D70A08">
        <w:tc>
          <w:tcPr>
            <w:tcW w:w="817" w:type="dxa"/>
          </w:tcPr>
          <w:p w:rsidR="00F87B5D" w:rsidRPr="00D70A08" w:rsidRDefault="00F87B5D" w:rsidP="003076A2">
            <w:pPr>
              <w:rPr>
                <w:rFonts w:ascii="Times New Roman" w:hAnsi="Times New Roman" w:cs="Times New Roman"/>
              </w:rPr>
            </w:pPr>
            <w:r w:rsidRPr="00D70A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F87B5D" w:rsidRPr="00D70A08" w:rsidRDefault="00F87B5D" w:rsidP="003076A2">
            <w:pPr>
              <w:rPr>
                <w:rFonts w:ascii="Times New Roman" w:hAnsi="Times New Roman" w:cs="Times New Roman"/>
              </w:rPr>
            </w:pPr>
            <w:r w:rsidRPr="00D70A0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402" w:type="dxa"/>
          </w:tcPr>
          <w:p w:rsidR="00F87B5D" w:rsidRPr="00D70A08" w:rsidRDefault="00F87B5D" w:rsidP="003076A2">
            <w:pPr>
              <w:spacing w:after="20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Парламент против короля.</w:t>
            </w:r>
          </w:p>
        </w:tc>
        <w:tc>
          <w:tcPr>
            <w:tcW w:w="2127" w:type="dxa"/>
          </w:tcPr>
          <w:p w:rsidR="00F87B5D" w:rsidRPr="00225A31" w:rsidRDefault="00F87B5D" w:rsidP="004E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>12вопросы и задания после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можно аудиозапись ответа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66" w:type="dxa"/>
          </w:tcPr>
          <w:p w:rsidR="00F87B5D" w:rsidRPr="00D70A08" w:rsidRDefault="00B46C1F" w:rsidP="003076A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87B5D"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7B5D"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F87B5D"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F87B5D"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87B5D"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87B5D"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7B5D"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87B5D" w:rsidRPr="00D70A08" w:rsidTr="00D70A08">
        <w:tc>
          <w:tcPr>
            <w:tcW w:w="817" w:type="dxa"/>
          </w:tcPr>
          <w:p w:rsidR="00F87B5D" w:rsidRPr="00D70A08" w:rsidRDefault="00F87B5D" w:rsidP="003076A2">
            <w:pPr>
              <w:rPr>
                <w:rFonts w:ascii="Times New Roman" w:hAnsi="Times New Roman" w:cs="Times New Roman"/>
              </w:rPr>
            </w:pPr>
            <w:r w:rsidRPr="00D70A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F87B5D" w:rsidRPr="00D70A08" w:rsidRDefault="00F87B5D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A08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402" w:type="dxa"/>
          </w:tcPr>
          <w:p w:rsidR="00227797" w:rsidRDefault="00227797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797" w:rsidRDefault="00227797" w:rsidP="002277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«Хотел бы ты принять участие в программе по обмену?»</w:t>
            </w:r>
          </w:p>
          <w:p w:rsidR="00227797" w:rsidRDefault="00227797" w:rsidP="002277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 стр. 182 -183 упр. 1(1)</w:t>
            </w:r>
            <w:r w:rsidRPr="00E67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читать.</w:t>
            </w:r>
          </w:p>
          <w:p w:rsidR="00AE381A" w:rsidRDefault="00AE381A" w:rsidP="00227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A42">
              <w:rPr>
                <w:rFonts w:ascii="Times New Roman" w:hAnsi="Times New Roman" w:cs="Times New Roman"/>
                <w:sz w:val="24"/>
                <w:szCs w:val="24"/>
              </w:rPr>
              <w:t>https://eng4school.ru/</w:t>
            </w:r>
            <w:r w:rsidRPr="00C82B33">
              <w:rPr>
                <w:rFonts w:ascii="Times New Roman" w:hAnsi="Times New Roman" w:cs="Times New Roman"/>
                <w:sz w:val="24"/>
                <w:szCs w:val="24"/>
              </w:rPr>
              <w:t xml:space="preserve"> https://www.youtube.com/</w:t>
            </w:r>
          </w:p>
          <w:p w:rsidR="00F87B5D" w:rsidRPr="00AE381A" w:rsidRDefault="00F87B5D" w:rsidP="00AE3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27797" w:rsidRDefault="00227797" w:rsidP="004E5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797" w:rsidRPr="001F19FE" w:rsidRDefault="00227797" w:rsidP="00227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  стр. 183 упр.1 (2) заполни таблицу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исьменно)</w:t>
            </w:r>
          </w:p>
          <w:p w:rsidR="00F87B5D" w:rsidRPr="00227797" w:rsidRDefault="00227797" w:rsidP="00227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FE">
              <w:rPr>
                <w:rFonts w:ascii="Times New Roman" w:hAnsi="Times New Roman" w:cs="Times New Roman"/>
                <w:sz w:val="24"/>
                <w:szCs w:val="24"/>
              </w:rPr>
              <w:t>Выслать учителю фото на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так же, по возможности, прислать аудиозапись чтения.</w:t>
            </w:r>
          </w:p>
        </w:tc>
        <w:tc>
          <w:tcPr>
            <w:tcW w:w="1666" w:type="dxa"/>
          </w:tcPr>
          <w:p w:rsidR="00F87B5D" w:rsidRPr="00D70A08" w:rsidRDefault="00B46C1F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87B5D"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klass72020klass@yandex.ru</w:t>
              </w:r>
            </w:hyperlink>
          </w:p>
          <w:p w:rsidR="00F87B5D" w:rsidRPr="00D70A08" w:rsidRDefault="00F87B5D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5D" w:rsidRPr="00D70A08" w:rsidRDefault="00F87B5D" w:rsidP="008533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2DEE" w:rsidRPr="00D70A08" w:rsidTr="00D70A08">
        <w:tc>
          <w:tcPr>
            <w:tcW w:w="817" w:type="dxa"/>
          </w:tcPr>
          <w:p w:rsidR="00672DEE" w:rsidRPr="00D70A08" w:rsidRDefault="00672DEE" w:rsidP="003076A2">
            <w:pPr>
              <w:rPr>
                <w:rFonts w:ascii="Times New Roman" w:hAnsi="Times New Roman" w:cs="Times New Roman"/>
              </w:rPr>
            </w:pPr>
            <w:r w:rsidRPr="00D70A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672DEE" w:rsidRPr="00D70A08" w:rsidRDefault="00672DEE" w:rsidP="003076A2">
            <w:pPr>
              <w:rPr>
                <w:rFonts w:ascii="Times New Roman" w:hAnsi="Times New Roman" w:cs="Times New Roman"/>
              </w:rPr>
            </w:pPr>
            <w:proofErr w:type="spellStart"/>
            <w:r w:rsidRPr="00D70A08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3402" w:type="dxa"/>
          </w:tcPr>
          <w:p w:rsidR="00672DEE" w:rsidRDefault="00672DEE" w:rsidP="0083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394">
              <w:rPr>
                <w:rFonts w:ascii="Times New Roman" w:hAnsi="Times New Roman" w:cs="Times New Roman"/>
                <w:sz w:val="20"/>
                <w:szCs w:val="20"/>
              </w:rPr>
              <w:t>Л/а. Спринтерский бег.</w:t>
            </w:r>
          </w:p>
          <w:p w:rsidR="00672DEE" w:rsidRDefault="00B46C1F" w:rsidP="0083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672DEE" w:rsidRPr="00A937E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https://yandex.ru/video/preview/?filmId=14843294274222987368&amp;from=tabbar&amp;parent-reqid=1589393394597477-1033021725828974552600291-production-app-host-vla-web-yp-35&amp;text=Л/а.+Спринтерский+бег.+7+класс</w:t>
              </w:r>
            </w:hyperlink>
            <w:r w:rsidR="00672D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2DEE" w:rsidRPr="004E2F2C" w:rsidRDefault="00672DEE" w:rsidP="0083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72DEE" w:rsidRDefault="00672DEE" w:rsidP="0083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Ответь на вопросы:</w:t>
            </w:r>
          </w:p>
          <w:p w:rsidR="00672DEE" w:rsidRPr="00896AA3" w:rsidRDefault="00672DEE" w:rsidP="0083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AA3">
              <w:rPr>
                <w:rFonts w:ascii="Times New Roman" w:hAnsi="Times New Roman" w:cs="Times New Roman"/>
                <w:sz w:val="20"/>
                <w:szCs w:val="20"/>
              </w:rPr>
              <w:t>1. Понятие здорового образа жизни. Какие формы занятий физической культурой он в себя включает?</w:t>
            </w:r>
          </w:p>
          <w:p w:rsidR="00672DEE" w:rsidRDefault="00672DEE" w:rsidP="0083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AA3">
              <w:rPr>
                <w:rFonts w:ascii="Times New Roman" w:hAnsi="Times New Roman" w:cs="Times New Roman"/>
                <w:sz w:val="20"/>
                <w:szCs w:val="20"/>
              </w:rPr>
              <w:t>2. Основные нарушения правил во время игры в волейбол.</w:t>
            </w:r>
          </w:p>
          <w:p w:rsidR="00672DEE" w:rsidRPr="00435154" w:rsidRDefault="00672DEE" w:rsidP="008340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выполняется </w:t>
            </w:r>
            <w:proofErr w:type="gramStart"/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672DEE" w:rsidRPr="00435154" w:rsidRDefault="00672DEE" w:rsidP="008340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письменном </w:t>
            </w: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варианте.</w:t>
            </w:r>
            <w:proofErr w:type="gramEnd"/>
          </w:p>
          <w:p w:rsidR="00672DEE" w:rsidRPr="00435154" w:rsidRDefault="00672DEE" w:rsidP="008340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Фотографию конспекта прислать</w:t>
            </w:r>
          </w:p>
          <w:p w:rsidR="00672DEE" w:rsidRPr="00896AA3" w:rsidRDefault="00672DEE" w:rsidP="0083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электронную почту.</w:t>
            </w:r>
          </w:p>
          <w:p w:rsidR="00672DEE" w:rsidRPr="004E2F2C" w:rsidRDefault="00672DEE" w:rsidP="0083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672DEE" w:rsidRPr="00D70A08" w:rsidRDefault="00B46C1F" w:rsidP="00CA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72DEE" w:rsidRPr="00D70A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klass72020klass@yandex.ru</w:t>
              </w:r>
            </w:hyperlink>
          </w:p>
          <w:p w:rsidR="00672DEE" w:rsidRPr="00D70A08" w:rsidRDefault="00672DEE" w:rsidP="003076A2">
            <w:pPr>
              <w:rPr>
                <w:rFonts w:ascii="Times New Roman" w:hAnsi="Times New Roman" w:cs="Times New Roman"/>
              </w:rPr>
            </w:pPr>
          </w:p>
        </w:tc>
      </w:tr>
    </w:tbl>
    <w:p w:rsidR="00907923" w:rsidRDefault="00907923" w:rsidP="00977BB2">
      <w:pPr>
        <w:jc w:val="center"/>
      </w:pPr>
    </w:p>
    <w:sectPr w:rsidR="00907923" w:rsidSect="00B46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alew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CBC"/>
    <w:rsid w:val="00227797"/>
    <w:rsid w:val="003076A2"/>
    <w:rsid w:val="004271CE"/>
    <w:rsid w:val="006017BE"/>
    <w:rsid w:val="00672DEE"/>
    <w:rsid w:val="00822DA6"/>
    <w:rsid w:val="00907923"/>
    <w:rsid w:val="00977BB2"/>
    <w:rsid w:val="009E73C9"/>
    <w:rsid w:val="00AE1C96"/>
    <w:rsid w:val="00AE381A"/>
    <w:rsid w:val="00B46C1F"/>
    <w:rsid w:val="00B85CBC"/>
    <w:rsid w:val="00BC1B53"/>
    <w:rsid w:val="00CA4239"/>
    <w:rsid w:val="00D70A08"/>
    <w:rsid w:val="00EA5729"/>
    <w:rsid w:val="00F87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BB2"/>
  </w:style>
  <w:style w:type="paragraph" w:styleId="1">
    <w:name w:val="heading 1"/>
    <w:basedOn w:val="a"/>
    <w:link w:val="10"/>
    <w:uiPriority w:val="9"/>
    <w:qFormat/>
    <w:rsid w:val="004271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C1B53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9E7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7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3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71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C1B53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9E7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7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3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1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6klass2020@yandex.ru" TargetMode="External"/><Relationship Id="rId13" Type="http://schemas.openxmlformats.org/officeDocument/2006/relationships/hyperlink" Target="mailto:klass72020klass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lass6klass2020@yandex.ru" TargetMode="External"/><Relationship Id="rId12" Type="http://schemas.openxmlformats.org/officeDocument/2006/relationships/hyperlink" Target="https://yandex.ru/video/preview/?filmId=14843294274222987368&amp;from=tabbar&amp;parent-reqid=1589393394597477-1033021725828974552600291-production-app-host-vla-web-yp-35&amp;text=&#1051;/&#1072;.+&#1057;&#1087;&#1088;&#1080;&#1085;&#1090;&#1077;&#1088;&#1089;&#1082;&#1080;&#1081;+&#1073;&#1077;&#1075;.+7+&#1082;&#1083;&#1072;&#1089;&#1089;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5700711065623426372&amp;text=%D1%81%D0%BE%D0%B7%D0%B4%D0%B0%D0%BD%D0%B8%D0%B5%20%D0%BC%D1%83%D0%BB%D1%8C%D1%82%D0%B8%D0%BC%D0%B5%D0%B4%D0%B8%D0%B9%D0%BD%D0%BE%D0%B9%20%D0%BF%D1%80%D0%B5%D0%B7%D0%B5%D0%BD%D1%82%D0%B0%D1%86%D0%B8%D0%B8%207%20%D0%BA%D0%BB%D0%B0%D1%81%D1%81%20%D0%BF%D1%80%D0%B0%D0%BA%D1%82%D0%B8%D1%87%D0%B5%D1%81%D0%BA%D0%B0%D1%8F%20%D1%80%D0%B0%D0%B1%D0%BE%D1%82%D0%B0&amp;path=wizard&amp;parent-reqid=1589654517761403-1768763046342821297000129-production-app-host-vla-web-yp-49&amp;redircnt=1589654526.1" TargetMode="External"/><Relationship Id="rId11" Type="http://schemas.openxmlformats.org/officeDocument/2006/relationships/hyperlink" Target="mailto:klass72020klass@yandex.ru" TargetMode="External"/><Relationship Id="rId5" Type="http://schemas.openxmlformats.org/officeDocument/2006/relationships/hyperlink" Target="mailto:klass6klass2020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lass6klass2020@yandex.ru" TargetMode="External"/><Relationship Id="rId4" Type="http://schemas.openxmlformats.org/officeDocument/2006/relationships/hyperlink" Target="mailto:klass6klass2020@yandex.ru" TargetMode="External"/><Relationship Id="rId9" Type="http://schemas.openxmlformats.org/officeDocument/2006/relationships/hyperlink" Target="mailto:klass6klass2020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829</Words>
  <Characters>4729</Characters>
  <Application>Microsoft Office Word</Application>
  <DocSecurity>0</DocSecurity>
  <Lines>39</Lines>
  <Paragraphs>11</Paragraphs>
  <ScaleCrop>false</ScaleCrop>
  <Company/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17</cp:revision>
  <dcterms:created xsi:type="dcterms:W3CDTF">2020-04-13T09:03:00Z</dcterms:created>
  <dcterms:modified xsi:type="dcterms:W3CDTF">2020-05-16T18:46:00Z</dcterms:modified>
</cp:coreProperties>
</file>