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4E" w:rsidRDefault="00FD1870" w:rsidP="0084094E">
      <w:r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969"/>
        <w:gridCol w:w="2268"/>
        <w:gridCol w:w="1383"/>
      </w:tblGrid>
      <w:tr w:rsidR="00C073BA" w:rsidRPr="00FD1870" w:rsidTr="006900D0">
        <w:tc>
          <w:tcPr>
            <w:tcW w:w="675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D1870">
              <w:rPr>
                <w:rFonts w:ascii="Times New Roman" w:hAnsi="Times New Roman" w:cs="Times New Roman"/>
              </w:rPr>
              <w:t>п</w:t>
            </w:r>
            <w:proofErr w:type="gramEnd"/>
            <w:r w:rsidRPr="00FD187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268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C073BA" w:rsidRPr="00FD1870" w:rsidTr="006900D0">
        <w:tc>
          <w:tcPr>
            <w:tcW w:w="675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969" w:type="dxa"/>
          </w:tcPr>
          <w:p w:rsidR="00C073BA" w:rsidRPr="00E35EB4" w:rsidRDefault="00C073BA" w:rsidP="00690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B15">
              <w:rPr>
                <w:rFonts w:ascii="Calibri" w:eastAsia="Times New Roman" w:hAnsi="Calibri" w:cs="Times New Roman"/>
                <w:lang w:eastAsia="ru-RU"/>
              </w:rPr>
              <w:t>. Х. Андерсен «Гадкий утёнок».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3BA" w:rsidRPr="00FD1870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Перечитать произведение.</w:t>
            </w:r>
          </w:p>
        </w:tc>
        <w:tc>
          <w:tcPr>
            <w:tcW w:w="2268" w:type="dxa"/>
          </w:tcPr>
          <w:p w:rsidR="00C073BA" w:rsidRDefault="00C073BA" w:rsidP="006900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тест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Каким по счету родился гадкий утёнок?</w:t>
            </w:r>
          </w:p>
          <w:p w:rsidR="00C073BA" w:rsidRPr="003A0B0A" w:rsidRDefault="00C073BA" w:rsidP="006900D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Первым </w:t>
            </w:r>
          </w:p>
          <w:p w:rsidR="00C073BA" w:rsidRPr="003A0B0A" w:rsidRDefault="00C073BA" w:rsidP="006900D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Вторым </w:t>
            </w:r>
          </w:p>
          <w:p w:rsidR="00C073BA" w:rsidRPr="003A0B0A" w:rsidRDefault="00C073BA" w:rsidP="006900D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Последним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Каким было яйцо, из которого родился утёнок — главный герой сказки?</w:t>
            </w:r>
          </w:p>
          <w:p w:rsidR="00C073BA" w:rsidRPr="003A0B0A" w:rsidRDefault="00C073BA" w:rsidP="006900D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Самым меленьким </w:t>
            </w:r>
          </w:p>
          <w:p w:rsidR="00C073BA" w:rsidRPr="003A0B0A" w:rsidRDefault="00C073BA" w:rsidP="006900D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Самым большим </w:t>
            </w:r>
          </w:p>
          <w:p w:rsidR="00C073BA" w:rsidRPr="003A0B0A" w:rsidRDefault="00C073BA" w:rsidP="006900D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же, как другие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Кем посчитали птенца, пока он не прыгнул в воду?</w:t>
            </w:r>
          </w:p>
          <w:p w:rsidR="00C073BA" w:rsidRPr="003A0B0A" w:rsidRDefault="00C073BA" w:rsidP="006900D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Цыплёнком </w:t>
            </w:r>
          </w:p>
          <w:p w:rsidR="00C073BA" w:rsidRPr="003A0B0A" w:rsidRDefault="00C073BA" w:rsidP="006900D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Гусёнком </w:t>
            </w:r>
          </w:p>
          <w:p w:rsidR="00C073BA" w:rsidRPr="003A0B0A" w:rsidRDefault="00C073BA" w:rsidP="006900D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Индюшонком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Что сказала мама-утка в защиту утёнка?</w:t>
            </w:r>
          </w:p>
          <w:p w:rsidR="00C073BA" w:rsidRPr="003A0B0A" w:rsidRDefault="00C073BA" w:rsidP="006900D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он некрасив, но у него доброе сердце </w:t>
            </w:r>
          </w:p>
          <w:p w:rsidR="00C073BA" w:rsidRPr="003A0B0A" w:rsidRDefault="00C073BA" w:rsidP="006900D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он подрастёт и станет красивым </w:t>
            </w:r>
          </w:p>
          <w:p w:rsidR="00C073BA" w:rsidRPr="003A0B0A" w:rsidRDefault="00C073BA" w:rsidP="006900D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он некрасив, но зато хорошо </w:t>
            </w: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плавает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Почему утёнок убежал с птичьего двора?</w:t>
            </w:r>
          </w:p>
          <w:p w:rsidR="00C073BA" w:rsidRPr="003A0B0A" w:rsidRDefault="00C073BA" w:rsidP="006900D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Потому что его обижали другие птицы </w:t>
            </w:r>
          </w:p>
          <w:p w:rsidR="00C073BA" w:rsidRPr="003A0B0A" w:rsidRDefault="00C073BA" w:rsidP="006900D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Потому что решил посмотреть мир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Кому понравился гадкий утёнок своей некрасивостью?</w:t>
            </w:r>
          </w:p>
          <w:p w:rsidR="00C073BA" w:rsidRPr="003A0B0A" w:rsidRDefault="00C073BA" w:rsidP="006900D0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Диким уткам </w:t>
            </w:r>
          </w:p>
          <w:p w:rsidR="00C073BA" w:rsidRPr="003A0B0A" w:rsidRDefault="00C073BA" w:rsidP="006900D0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Диким гусям </w:t>
            </w:r>
          </w:p>
          <w:p w:rsidR="00C073BA" w:rsidRPr="003A0B0A" w:rsidRDefault="00C073BA" w:rsidP="006900D0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Курам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Кто жил в избушке со старушкой, приютившей утёнка?</w:t>
            </w:r>
          </w:p>
          <w:p w:rsidR="00C073BA" w:rsidRPr="003A0B0A" w:rsidRDefault="00C073BA" w:rsidP="006900D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 и курица </w:t>
            </w:r>
          </w:p>
          <w:p w:rsidR="00C073BA" w:rsidRPr="003A0B0A" w:rsidRDefault="00C073BA" w:rsidP="006900D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Курица и петух </w:t>
            </w:r>
          </w:p>
          <w:p w:rsidR="00C073BA" w:rsidRPr="003A0B0A" w:rsidRDefault="00C073BA" w:rsidP="006900D0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 и собака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Кого утёнок увидел осенью?</w:t>
            </w:r>
          </w:p>
          <w:p w:rsidR="00C073BA" w:rsidRPr="003A0B0A" w:rsidRDefault="00C073BA" w:rsidP="006900D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Аистов </w:t>
            </w:r>
          </w:p>
          <w:p w:rsidR="00C073BA" w:rsidRPr="003A0B0A" w:rsidRDefault="00C073BA" w:rsidP="006900D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Павлинов </w:t>
            </w:r>
          </w:p>
          <w:p w:rsidR="00C073BA" w:rsidRPr="003A0B0A" w:rsidRDefault="00C073BA" w:rsidP="006900D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Лебедей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Кто хотел приютить утёнка на зиму?</w:t>
            </w:r>
          </w:p>
          <w:p w:rsidR="00C073BA" w:rsidRPr="003A0B0A" w:rsidRDefault="00C073BA" w:rsidP="006900D0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Рыбак </w:t>
            </w:r>
          </w:p>
          <w:p w:rsidR="00C073BA" w:rsidRPr="003A0B0A" w:rsidRDefault="00C073BA" w:rsidP="006900D0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Крестьянин </w:t>
            </w:r>
          </w:p>
          <w:p w:rsidR="00C073BA" w:rsidRPr="003A0B0A" w:rsidRDefault="00C073BA" w:rsidP="006900D0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Старушка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 Кем стал гадкий утёнок?</w:t>
            </w:r>
          </w:p>
          <w:p w:rsidR="00C073BA" w:rsidRPr="003A0B0A" w:rsidRDefault="00C073BA" w:rsidP="006900D0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Гусём</w:t>
            </w:r>
            <w:proofErr w:type="spellEnd"/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3BA" w:rsidRPr="003A0B0A" w:rsidRDefault="00C073BA" w:rsidP="006900D0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Аистом </w:t>
            </w:r>
          </w:p>
          <w:p w:rsidR="00C073BA" w:rsidRPr="003A0B0A" w:rsidRDefault="00C073BA" w:rsidP="006900D0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Лебедем </w:t>
            </w:r>
          </w:p>
          <w:p w:rsidR="00C073BA" w:rsidRPr="003A0B0A" w:rsidRDefault="00C073BA" w:rsidP="006900D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 Кто написал </w:t>
            </w:r>
            <w:proofErr w:type="gramStart"/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сказку про</w:t>
            </w:r>
            <w:proofErr w:type="gramEnd"/>
            <w:r w:rsidRPr="003A0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гадкого утенка?</w:t>
            </w:r>
          </w:p>
          <w:p w:rsidR="00C073BA" w:rsidRPr="003A0B0A" w:rsidRDefault="00C073BA" w:rsidP="006900D0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Ганс Христиан Андерсен </w:t>
            </w:r>
          </w:p>
          <w:p w:rsidR="00C073BA" w:rsidRPr="003A0B0A" w:rsidRDefault="00C073BA" w:rsidP="006900D0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Шарль Перро </w:t>
            </w:r>
          </w:p>
          <w:p w:rsidR="00C073BA" w:rsidRPr="003A0B0A" w:rsidRDefault="00C073BA" w:rsidP="006900D0">
            <w:pPr>
              <w:numPr>
                <w:ilvl w:val="0"/>
                <w:numId w:val="2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A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Братья Гримм </w:t>
            </w:r>
          </w:p>
          <w:p w:rsidR="00C073BA" w:rsidRPr="00D10A22" w:rsidRDefault="00C073BA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073BA" w:rsidRPr="00D10A22" w:rsidRDefault="00C073BA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C073BA" w:rsidRPr="00FD1870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73BA" w:rsidRPr="00FD1870" w:rsidRDefault="00C073BA" w:rsidP="006900D0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870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hyperlink r:id="rId6" w:history="1"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073BA" w:rsidRPr="00FD1870" w:rsidTr="006900D0">
        <w:tc>
          <w:tcPr>
            <w:tcW w:w="675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6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7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4215FD" w:rsidRPr="000155D5" w:rsidRDefault="004215FD" w:rsidP="004215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5D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47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 работа.</w:t>
            </w:r>
          </w:p>
          <w:p w:rsidR="004215FD" w:rsidRDefault="004215FD" w:rsidP="0042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будет выслана учащимся на почты.</w:t>
            </w:r>
          </w:p>
          <w:p w:rsidR="00C073BA" w:rsidRPr="004215FD" w:rsidRDefault="00C073BA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15FD" w:rsidRDefault="004215FD" w:rsidP="0042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контрольную работу в тетрадь (Выслать учителю фото на почту).</w:t>
            </w:r>
          </w:p>
          <w:p w:rsidR="00C073BA" w:rsidRPr="00FD1870" w:rsidRDefault="00C073BA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lyubina</w:t>
            </w:r>
            <w:proofErr w:type="spellEnd"/>
            <w:r w:rsidRPr="00FD1870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hyperlink r:id="rId7" w:history="1"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D187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D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3BA" w:rsidRPr="00FD1870" w:rsidTr="006900D0">
        <w:tc>
          <w:tcPr>
            <w:tcW w:w="675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69" w:type="dxa"/>
          </w:tcPr>
          <w:p w:rsidR="00C073BA" w:rsidRDefault="00C073BA" w:rsidP="006900D0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4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CF4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F4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словах,  предложениях.</w:t>
            </w:r>
          </w:p>
          <w:p w:rsidR="00C073BA" w:rsidRPr="003A0B0A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С.133 Упр.244. запомнить слово </w:t>
            </w:r>
            <w:r w:rsidRPr="003A0B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СОЛДАТ.</w:t>
            </w:r>
          </w:p>
        </w:tc>
        <w:tc>
          <w:tcPr>
            <w:tcW w:w="2268" w:type="dxa"/>
          </w:tcPr>
          <w:p w:rsidR="00C073BA" w:rsidRPr="003A0B0A" w:rsidRDefault="00C073BA" w:rsidP="006900D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A0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С.134 Упр.245 </w:t>
            </w:r>
          </w:p>
          <w:p w:rsidR="00C073BA" w:rsidRPr="00D10A22" w:rsidRDefault="00C073BA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073BA" w:rsidRPr="00D10A22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3BA" w:rsidRPr="00D10A22" w:rsidRDefault="00C073BA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20.05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C073BA" w:rsidRPr="00D10A22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73BA" w:rsidRPr="00FD1870" w:rsidRDefault="004215FD" w:rsidP="006900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hyperlink r:id="rId8" w:history="1"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="00C073BA" w:rsidRPr="00FD1870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C073BA" w:rsidRPr="00FD1870" w:rsidTr="006900D0">
        <w:tc>
          <w:tcPr>
            <w:tcW w:w="675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6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969" w:type="dxa"/>
          </w:tcPr>
          <w:p w:rsidR="00C073BA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B49">
              <w:rPr>
                <w:rFonts w:ascii="Calibri" w:eastAsia="Times New Roman" w:hAnsi="Calibri" w:cs="Times New Roman"/>
                <w:color w:val="000000"/>
                <w:lang w:eastAsia="ru-RU"/>
              </w:rPr>
              <w:t>Создание афиши и программки на компьютере.</w:t>
            </w:r>
          </w:p>
          <w:p w:rsidR="00C073BA" w:rsidRDefault="004215FD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C073BA"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13655015771258051705&amp;text=создание%20афиши%20и%20программки%20на%20компьютере%203%20класс&amp;path=wizard&amp;parent-reqid=1589399404665279-721692780766502095800211-production-app-host-man-web-yp-16&amp;redircnt=1589399406.1</w:t>
              </w:r>
            </w:hyperlink>
          </w:p>
          <w:p w:rsidR="00C073BA" w:rsidRPr="003A0B0A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73BA" w:rsidRPr="00D10A22" w:rsidRDefault="00C073BA" w:rsidP="006900D0">
            <w:pPr>
              <w:shd w:val="clear" w:color="auto" w:fill="FFFFFF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73BA" w:rsidRPr="00D10A22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3BA" w:rsidRPr="00D10A22" w:rsidRDefault="00C073BA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073BA" w:rsidRPr="00D10A22" w:rsidRDefault="00C073BA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C073BA" w:rsidRPr="00D10A22" w:rsidRDefault="00C073BA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73BA" w:rsidRPr="00FD1870" w:rsidRDefault="00C073BA" w:rsidP="006900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D1870">
              <w:rPr>
                <w:rFonts w:ascii="Times New Roman" w:eastAsia="Calibri" w:hAnsi="Times New Roman" w:cs="Times New Roman"/>
              </w:rPr>
              <w:t>lyubina.3klass@yandex.ru</w:t>
            </w:r>
          </w:p>
        </w:tc>
      </w:tr>
      <w:tr w:rsidR="00C073BA" w:rsidRPr="00FD1870" w:rsidTr="006900D0">
        <w:tc>
          <w:tcPr>
            <w:tcW w:w="675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C073BA" w:rsidRPr="00FD1870" w:rsidRDefault="00C073BA" w:rsidP="006900D0">
            <w:pPr>
              <w:rPr>
                <w:rFonts w:ascii="Times New Roman" w:hAnsi="Times New Roman" w:cs="Times New Roman"/>
              </w:rPr>
            </w:pPr>
            <w:r w:rsidRPr="00FD1870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3969" w:type="dxa"/>
          </w:tcPr>
          <w:p w:rsidR="00C073BA" w:rsidRPr="009B1B49" w:rsidRDefault="00C073BA" w:rsidP="006900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10A2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9B1B49">
              <w:rPr>
                <w:rFonts w:ascii="Times New Roman" w:hAnsi="Times New Roman"/>
                <w:sz w:val="24"/>
                <w:szCs w:val="24"/>
              </w:rPr>
              <w:t xml:space="preserve">По Франции и Великобритании. </w:t>
            </w:r>
          </w:p>
          <w:p w:rsidR="00C073BA" w:rsidRDefault="00C073BA" w:rsidP="006900D0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разделу.</w:t>
            </w:r>
          </w:p>
          <w:p w:rsidR="00C073BA" w:rsidRDefault="004215FD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073BA" w:rsidRPr="00C83CF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12631590092183627544&amp;text=по%20франции%20и%20великобритании%20франция%203%20класс%20видеоурок&amp;path=wizard&amp;parent-reqid=1589399477145601-1370667361199037729600247-production-app-host-man-web-yp-88&amp;redircnt=1589399480.1</w:t>
              </w:r>
            </w:hyperlink>
          </w:p>
          <w:p w:rsidR="00C073BA" w:rsidRPr="003A0B0A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с.132-141, ответить устно на вопросы с.141</w:t>
            </w:r>
          </w:p>
        </w:tc>
        <w:tc>
          <w:tcPr>
            <w:tcW w:w="2268" w:type="dxa"/>
          </w:tcPr>
          <w:p w:rsidR="00C073BA" w:rsidRPr="00BC1045" w:rsidRDefault="00C073BA" w:rsidP="006900D0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10A2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Решить тест.</w:t>
            </w:r>
          </w:p>
          <w:p w:rsidR="00C073BA" w:rsidRPr="00BC1045" w:rsidRDefault="00C073BA" w:rsidP="006900D0">
            <w:pPr>
              <w:pStyle w:val="a5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073BA" w:rsidRPr="00085312" w:rsidRDefault="00C073BA" w:rsidP="006900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312">
              <w:t>1.</w:t>
            </w:r>
            <w:r w:rsidRPr="00085312">
              <w:tab/>
              <w:t>Отметь страну, столицей которой является Париж.</w:t>
            </w:r>
          </w:p>
          <w:p w:rsidR="00C073BA" w:rsidRPr="00085312" w:rsidRDefault="00C073BA" w:rsidP="006900D0">
            <w:r w:rsidRPr="00085312">
              <w:t>А). Франция.</w:t>
            </w:r>
          </w:p>
          <w:p w:rsidR="00C073BA" w:rsidRPr="00085312" w:rsidRDefault="00C073BA" w:rsidP="006900D0">
            <w:r w:rsidRPr="00085312">
              <w:t>Б). Великобритания.</w:t>
            </w:r>
          </w:p>
          <w:p w:rsidR="00C073BA" w:rsidRPr="00085312" w:rsidRDefault="00C073BA" w:rsidP="006900D0">
            <w:r w:rsidRPr="00085312">
              <w:t>В). Германия.</w:t>
            </w:r>
          </w:p>
          <w:p w:rsidR="00C073BA" w:rsidRPr="00085312" w:rsidRDefault="00C073BA" w:rsidP="006900D0">
            <w:r w:rsidRPr="00085312">
              <w:t>2. Достопримечательностью, какой страны является один из крупнейших музеев мира – Лувр?</w:t>
            </w:r>
          </w:p>
          <w:p w:rsidR="00C073BA" w:rsidRPr="00085312" w:rsidRDefault="00C073BA" w:rsidP="006900D0">
            <w:r w:rsidRPr="00085312">
              <w:t>А). Великобритания.</w:t>
            </w:r>
          </w:p>
          <w:p w:rsidR="00C073BA" w:rsidRPr="00085312" w:rsidRDefault="00C073BA" w:rsidP="006900D0">
            <w:r w:rsidRPr="00085312">
              <w:t>Б). Швейцария.</w:t>
            </w:r>
          </w:p>
          <w:p w:rsidR="00C073BA" w:rsidRPr="00085312" w:rsidRDefault="00C073BA" w:rsidP="006900D0">
            <w:r w:rsidRPr="00085312">
              <w:t>В). Франция.</w:t>
            </w:r>
          </w:p>
          <w:p w:rsidR="00C073BA" w:rsidRPr="00085312" w:rsidRDefault="00C073BA" w:rsidP="006900D0">
            <w:r w:rsidRPr="00085312">
              <w:t xml:space="preserve">3. </w:t>
            </w:r>
            <w:proofErr w:type="gramStart"/>
            <w:r w:rsidRPr="00085312">
              <w:t>Символом</w:t>
            </w:r>
            <w:proofErr w:type="gramEnd"/>
            <w:r w:rsidRPr="00085312">
              <w:t xml:space="preserve"> какого города является знаменитое сооружение – Эйфелева башня?</w:t>
            </w:r>
          </w:p>
          <w:p w:rsidR="00C073BA" w:rsidRPr="00085312" w:rsidRDefault="00C073BA" w:rsidP="006900D0">
            <w:r w:rsidRPr="00085312">
              <w:t>А). Париж.</w:t>
            </w:r>
          </w:p>
          <w:p w:rsidR="00C073BA" w:rsidRPr="00085312" w:rsidRDefault="00C073BA" w:rsidP="006900D0">
            <w:r w:rsidRPr="00085312">
              <w:t>Б). Лондон</w:t>
            </w:r>
          </w:p>
          <w:p w:rsidR="00C073BA" w:rsidRPr="00085312" w:rsidRDefault="00C073BA" w:rsidP="006900D0">
            <w:r w:rsidRPr="00085312">
              <w:t>В). Ницца</w:t>
            </w:r>
          </w:p>
          <w:p w:rsidR="00C073BA" w:rsidRPr="00085312" w:rsidRDefault="00C073BA" w:rsidP="006900D0">
            <w:r w:rsidRPr="00085312">
              <w:t>4. На какой реке стоит мост, названный в честь русского царя Александра III?</w:t>
            </w:r>
          </w:p>
          <w:p w:rsidR="00C073BA" w:rsidRPr="00085312" w:rsidRDefault="00C073BA" w:rsidP="006900D0">
            <w:r w:rsidRPr="00085312">
              <w:t>А). Луара.</w:t>
            </w:r>
          </w:p>
          <w:p w:rsidR="00C073BA" w:rsidRPr="00085312" w:rsidRDefault="00C073BA" w:rsidP="006900D0">
            <w:r w:rsidRPr="00085312">
              <w:t>Б). Сена.</w:t>
            </w:r>
          </w:p>
          <w:p w:rsidR="00C073BA" w:rsidRPr="00085312" w:rsidRDefault="00C073BA" w:rsidP="006900D0">
            <w:r w:rsidRPr="00085312">
              <w:t>В). Рона.</w:t>
            </w:r>
          </w:p>
          <w:p w:rsidR="00C073BA" w:rsidRPr="00085312" w:rsidRDefault="00C073BA" w:rsidP="006900D0">
            <w:r w:rsidRPr="00085312">
              <w:t>5. В какой стране жил великий сказочник Шарль Перро?</w:t>
            </w:r>
          </w:p>
          <w:p w:rsidR="00C073BA" w:rsidRPr="00085312" w:rsidRDefault="00C073BA" w:rsidP="006900D0">
            <w:r w:rsidRPr="00085312">
              <w:lastRenderedPageBreak/>
              <w:t>А). В Австрии.</w:t>
            </w:r>
          </w:p>
          <w:p w:rsidR="00C073BA" w:rsidRPr="00085312" w:rsidRDefault="00C073BA" w:rsidP="006900D0">
            <w:r w:rsidRPr="00085312">
              <w:t>Б). Во Франции.</w:t>
            </w:r>
          </w:p>
          <w:p w:rsidR="00C073BA" w:rsidRPr="00085312" w:rsidRDefault="00C073BA" w:rsidP="006900D0">
            <w:r w:rsidRPr="00085312">
              <w:t>В). В Великобритании</w:t>
            </w:r>
          </w:p>
          <w:p w:rsidR="00C073BA" w:rsidRPr="00085312" w:rsidRDefault="00C073BA" w:rsidP="006900D0">
            <w:r w:rsidRPr="00085312">
              <w:t xml:space="preserve"> 6. Знаменитый выдающийся путешественник, исследователь океана, защитник природы Жак - Ив Кусто жил в какой стране?</w:t>
            </w:r>
          </w:p>
          <w:p w:rsidR="00C073BA" w:rsidRPr="00085312" w:rsidRDefault="00C073BA" w:rsidP="006900D0">
            <w:r w:rsidRPr="00085312">
              <w:t>А). В Великобритании.</w:t>
            </w:r>
          </w:p>
          <w:p w:rsidR="00C073BA" w:rsidRPr="00085312" w:rsidRDefault="00C073BA" w:rsidP="006900D0">
            <w:r w:rsidRPr="00085312">
              <w:t>Б). В Германии.</w:t>
            </w:r>
          </w:p>
          <w:p w:rsidR="00C073BA" w:rsidRPr="00085312" w:rsidRDefault="00C073BA" w:rsidP="006900D0">
            <w:r w:rsidRPr="00085312">
              <w:t>В). Во Франции.</w:t>
            </w:r>
          </w:p>
          <w:p w:rsidR="00C073BA" w:rsidRPr="00085312" w:rsidRDefault="00C073BA" w:rsidP="006900D0">
            <w:r w:rsidRPr="00085312">
              <w:t>7. Отметь названия городов Франции?</w:t>
            </w:r>
          </w:p>
          <w:p w:rsidR="00C073BA" w:rsidRPr="00085312" w:rsidRDefault="00C073BA" w:rsidP="006900D0">
            <w:r w:rsidRPr="00085312">
              <w:t>А). Марсель.</w:t>
            </w:r>
          </w:p>
          <w:p w:rsidR="00C073BA" w:rsidRPr="00085312" w:rsidRDefault="00C073BA" w:rsidP="006900D0">
            <w:r w:rsidRPr="00085312">
              <w:t>Б). Эдинбург.</w:t>
            </w:r>
          </w:p>
          <w:p w:rsidR="00C073BA" w:rsidRPr="00085312" w:rsidRDefault="00C073BA" w:rsidP="006900D0">
            <w:r w:rsidRPr="00085312">
              <w:t>В). Ницца.</w:t>
            </w:r>
          </w:p>
          <w:p w:rsidR="00C073BA" w:rsidRPr="00085312" w:rsidRDefault="00C073BA" w:rsidP="006900D0">
            <w:r w:rsidRPr="00085312">
              <w:t>8. Отметь столицу Великобритании.</w:t>
            </w:r>
          </w:p>
          <w:p w:rsidR="00C073BA" w:rsidRPr="00085312" w:rsidRDefault="00C073BA" w:rsidP="006900D0">
            <w:r w:rsidRPr="00085312">
              <w:t>А). Бирмингем.</w:t>
            </w:r>
          </w:p>
          <w:p w:rsidR="00C073BA" w:rsidRPr="00085312" w:rsidRDefault="00C073BA" w:rsidP="006900D0">
            <w:r w:rsidRPr="00085312">
              <w:t>Б). Париж.</w:t>
            </w:r>
          </w:p>
          <w:p w:rsidR="00C073BA" w:rsidRPr="00085312" w:rsidRDefault="00C073BA" w:rsidP="006900D0">
            <w:r w:rsidRPr="00085312">
              <w:t>В). Лондон.</w:t>
            </w:r>
          </w:p>
          <w:p w:rsidR="00C073BA" w:rsidRPr="00085312" w:rsidRDefault="00C073BA" w:rsidP="006900D0">
            <w:r w:rsidRPr="00085312">
              <w:t xml:space="preserve">9. </w:t>
            </w:r>
            <w:proofErr w:type="gramStart"/>
            <w:r w:rsidRPr="00085312">
              <w:t>Достопримечательностью</w:t>
            </w:r>
            <w:proofErr w:type="gramEnd"/>
            <w:r w:rsidRPr="00085312">
              <w:t xml:space="preserve"> какой страны являются Собор Парижской Богоматери, Диснейленд, Версаль?</w:t>
            </w:r>
          </w:p>
          <w:p w:rsidR="00C073BA" w:rsidRPr="00085312" w:rsidRDefault="00C073BA" w:rsidP="006900D0">
            <w:r w:rsidRPr="00085312">
              <w:t>А). Франции.</w:t>
            </w:r>
          </w:p>
          <w:p w:rsidR="00C073BA" w:rsidRPr="00085312" w:rsidRDefault="00C073BA" w:rsidP="006900D0">
            <w:r w:rsidRPr="00085312">
              <w:t>Б). Австрии.</w:t>
            </w:r>
          </w:p>
          <w:p w:rsidR="00C073BA" w:rsidRPr="00085312" w:rsidRDefault="00C073BA" w:rsidP="006900D0">
            <w:r w:rsidRPr="00085312">
              <w:t>В). Великобритании. .</w:t>
            </w:r>
          </w:p>
          <w:p w:rsidR="00C073BA" w:rsidRPr="00085312" w:rsidRDefault="00C073BA" w:rsidP="006900D0">
            <w:r w:rsidRPr="00085312">
              <w:t>10. Достопримечательностью, какой страны является Букингемский дворец?</w:t>
            </w:r>
          </w:p>
          <w:p w:rsidR="00C073BA" w:rsidRPr="00085312" w:rsidRDefault="00C073BA" w:rsidP="006900D0">
            <w:r w:rsidRPr="00085312">
              <w:t>А). Великобритании.</w:t>
            </w:r>
          </w:p>
          <w:p w:rsidR="00C073BA" w:rsidRPr="00085312" w:rsidRDefault="00C073BA" w:rsidP="006900D0">
            <w:r w:rsidRPr="00085312">
              <w:t>Б). Франции.</w:t>
            </w:r>
          </w:p>
          <w:p w:rsidR="00C073BA" w:rsidRPr="00085312" w:rsidRDefault="00C073BA" w:rsidP="006900D0">
            <w:r w:rsidRPr="00085312">
              <w:t>В). Швейцарии.</w:t>
            </w:r>
          </w:p>
          <w:p w:rsidR="00C073BA" w:rsidRPr="00085312" w:rsidRDefault="00C073BA" w:rsidP="006900D0">
            <w:r w:rsidRPr="00085312">
              <w:t xml:space="preserve">11. В какой стране жил знаменитый зоолог и писатель </w:t>
            </w:r>
            <w:proofErr w:type="spellStart"/>
            <w:r w:rsidRPr="00085312">
              <w:t>Джеральд</w:t>
            </w:r>
            <w:proofErr w:type="spellEnd"/>
            <w:r w:rsidRPr="00085312">
              <w:t xml:space="preserve"> Даррелл?</w:t>
            </w:r>
          </w:p>
          <w:p w:rsidR="00C073BA" w:rsidRPr="00085312" w:rsidRDefault="00C073BA" w:rsidP="006900D0">
            <w:r w:rsidRPr="00085312">
              <w:t>А). В Германии.</w:t>
            </w:r>
          </w:p>
          <w:p w:rsidR="00C073BA" w:rsidRPr="00085312" w:rsidRDefault="00C073BA" w:rsidP="006900D0">
            <w:r w:rsidRPr="00085312">
              <w:t>Б). Во Франции.</w:t>
            </w:r>
          </w:p>
          <w:p w:rsidR="00C073BA" w:rsidRPr="00085312" w:rsidRDefault="00C073BA" w:rsidP="006900D0">
            <w:r w:rsidRPr="00085312">
              <w:t>В). В Великобритании.</w:t>
            </w:r>
          </w:p>
          <w:p w:rsidR="00C073BA" w:rsidRPr="00085312" w:rsidRDefault="00C073BA" w:rsidP="006900D0">
            <w:r w:rsidRPr="00085312">
              <w:t xml:space="preserve">12. </w:t>
            </w:r>
            <w:r w:rsidRPr="00085312">
              <w:lastRenderedPageBreak/>
              <w:t xml:space="preserve">Достопримечательностями, какой страны являются: здание парламента, крепость Тауэр, </w:t>
            </w:r>
            <w:proofErr w:type="spellStart"/>
            <w:r w:rsidRPr="00085312">
              <w:t>Тауэрский</w:t>
            </w:r>
            <w:proofErr w:type="spellEnd"/>
            <w:r w:rsidRPr="00085312">
              <w:t xml:space="preserve"> мост?</w:t>
            </w:r>
          </w:p>
          <w:p w:rsidR="00C073BA" w:rsidRPr="00085312" w:rsidRDefault="00C073BA" w:rsidP="006900D0">
            <w:r w:rsidRPr="00085312">
              <w:t>А). Великобритании.</w:t>
            </w:r>
          </w:p>
          <w:p w:rsidR="00C073BA" w:rsidRPr="00085312" w:rsidRDefault="00C073BA" w:rsidP="006900D0">
            <w:r w:rsidRPr="00085312">
              <w:t>Б). Франции.</w:t>
            </w:r>
          </w:p>
          <w:p w:rsidR="00C073BA" w:rsidRPr="00085312" w:rsidRDefault="00C073BA" w:rsidP="006900D0">
            <w:r w:rsidRPr="00085312">
              <w:t>В). Швейцарии.</w:t>
            </w:r>
          </w:p>
          <w:p w:rsidR="00C073BA" w:rsidRPr="00033E0D" w:rsidRDefault="00C073BA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3BA" w:rsidRPr="00D10A22" w:rsidRDefault="00C073BA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C073BA" w:rsidRPr="00D10A22" w:rsidRDefault="00C073BA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C073BA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3BA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3BA" w:rsidRPr="00D10A22" w:rsidRDefault="00C073BA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073BA" w:rsidRPr="00FD1870" w:rsidRDefault="00C073BA" w:rsidP="006900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D1870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11" w:history="1"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FD1870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84094E" w:rsidRDefault="0084094E" w:rsidP="0084094E"/>
    <w:p w:rsidR="0084094E" w:rsidRPr="0084094E" w:rsidRDefault="0084094E" w:rsidP="0084094E">
      <w:r w:rsidRPr="0084094E">
        <w:t xml:space="preserve"> </w:t>
      </w:r>
    </w:p>
    <w:p w:rsidR="0084094E" w:rsidRDefault="0084094E" w:rsidP="0084094E">
      <w:r>
        <w:t xml:space="preserve"> </w:t>
      </w:r>
    </w:p>
    <w:p w:rsidR="00907923" w:rsidRPr="0084094E" w:rsidRDefault="00907923" w:rsidP="0084094E"/>
    <w:sectPr w:rsidR="00907923" w:rsidRPr="0084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227"/>
    <w:multiLevelType w:val="hybridMultilevel"/>
    <w:tmpl w:val="4846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25D6"/>
    <w:multiLevelType w:val="hybridMultilevel"/>
    <w:tmpl w:val="9DDE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228A"/>
    <w:multiLevelType w:val="hybridMultilevel"/>
    <w:tmpl w:val="7E8E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45EFC"/>
    <w:multiLevelType w:val="hybridMultilevel"/>
    <w:tmpl w:val="A16AC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3613E"/>
    <w:multiLevelType w:val="hybridMultilevel"/>
    <w:tmpl w:val="CBC4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A56C8"/>
    <w:multiLevelType w:val="hybridMultilevel"/>
    <w:tmpl w:val="6098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03402"/>
    <w:multiLevelType w:val="hybridMultilevel"/>
    <w:tmpl w:val="D12E5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7298E"/>
    <w:multiLevelType w:val="hybridMultilevel"/>
    <w:tmpl w:val="E7646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2438"/>
    <w:multiLevelType w:val="hybridMultilevel"/>
    <w:tmpl w:val="505C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95D6A"/>
    <w:multiLevelType w:val="hybridMultilevel"/>
    <w:tmpl w:val="CC56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E08C9"/>
    <w:multiLevelType w:val="hybridMultilevel"/>
    <w:tmpl w:val="6FBA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1698C"/>
    <w:multiLevelType w:val="hybridMultilevel"/>
    <w:tmpl w:val="1C1C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71C74"/>
    <w:multiLevelType w:val="hybridMultilevel"/>
    <w:tmpl w:val="809C7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E1F15"/>
    <w:multiLevelType w:val="hybridMultilevel"/>
    <w:tmpl w:val="87AA1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3498D"/>
    <w:multiLevelType w:val="hybridMultilevel"/>
    <w:tmpl w:val="F55A4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B5516"/>
    <w:multiLevelType w:val="hybridMultilevel"/>
    <w:tmpl w:val="F7484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01987"/>
    <w:multiLevelType w:val="hybridMultilevel"/>
    <w:tmpl w:val="217A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A4426"/>
    <w:multiLevelType w:val="hybridMultilevel"/>
    <w:tmpl w:val="607A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155AB"/>
    <w:multiLevelType w:val="multilevel"/>
    <w:tmpl w:val="9274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64608D"/>
    <w:multiLevelType w:val="hybridMultilevel"/>
    <w:tmpl w:val="A8C0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1632D"/>
    <w:multiLevelType w:val="hybridMultilevel"/>
    <w:tmpl w:val="E2C8A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3"/>
  </w:num>
  <w:num w:numId="5">
    <w:abstractNumId w:val="19"/>
  </w:num>
  <w:num w:numId="6">
    <w:abstractNumId w:val="5"/>
  </w:num>
  <w:num w:numId="7">
    <w:abstractNumId w:val="12"/>
  </w:num>
  <w:num w:numId="8">
    <w:abstractNumId w:val="6"/>
  </w:num>
  <w:num w:numId="9">
    <w:abstractNumId w:val="15"/>
  </w:num>
  <w:num w:numId="10">
    <w:abstractNumId w:val="1"/>
  </w:num>
  <w:num w:numId="11">
    <w:abstractNumId w:val="3"/>
  </w:num>
  <w:num w:numId="12">
    <w:abstractNumId w:val="7"/>
  </w:num>
  <w:num w:numId="13">
    <w:abstractNumId w:val="16"/>
  </w:num>
  <w:num w:numId="14">
    <w:abstractNumId w:val="14"/>
  </w:num>
  <w:num w:numId="15">
    <w:abstractNumId w:val="20"/>
  </w:num>
  <w:num w:numId="16">
    <w:abstractNumId w:val="17"/>
  </w:num>
  <w:num w:numId="17">
    <w:abstractNumId w:val="8"/>
  </w:num>
  <w:num w:numId="18">
    <w:abstractNumId w:val="4"/>
  </w:num>
  <w:num w:numId="19">
    <w:abstractNumId w:val="1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9"/>
    <w:rsid w:val="00356181"/>
    <w:rsid w:val="004215FD"/>
    <w:rsid w:val="0084094E"/>
    <w:rsid w:val="00907923"/>
    <w:rsid w:val="009D0889"/>
    <w:rsid w:val="00A2557A"/>
    <w:rsid w:val="00C073BA"/>
    <w:rsid w:val="00E910D7"/>
    <w:rsid w:val="00F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10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094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4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910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3klass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las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yubinan.3klass@yandex.ru" TargetMode="External"/><Relationship Id="rId11" Type="http://schemas.openxmlformats.org/officeDocument/2006/relationships/hyperlink" Target="mailto:%20lyubinan.a.3klas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12631590092183627544&amp;text=&#1087;&#1086;%20&#1092;&#1088;&#1072;&#1085;&#1094;&#1080;&#1080;%20&#1080;%20&#1074;&#1077;&#1083;&#1080;&#1082;&#1086;&#1073;&#1088;&#1080;&#1090;&#1072;&#1085;&#1080;&#1080;%20&#1092;&#1088;&#1072;&#1085;&#1094;&#1080;&#1103;%203%20&#1082;&#1083;&#1072;&#1089;&#1089;%20&#1074;&#1080;&#1076;&#1077;&#1086;&#1091;&#1088;&#1086;&#1082;&amp;path=wizard&amp;parent-reqid=1589399477145601-1370667361199037729600247-production-app-host-man-web-yp-88&amp;redircnt=1589399480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3655015771258051705&amp;text=&#1089;&#1086;&#1079;&#1076;&#1072;&#1085;&#1080;&#1077;%20&#1072;&#1092;&#1080;&#1096;&#1080;%20&#1080;%20&#1087;&#1088;&#1086;&#1075;&#1088;&#1072;&#1084;&#1084;&#1082;&#1080;%20&#1085;&#1072;%20&#1082;&#1086;&#1084;&#1087;&#1100;&#1102;&#1090;&#1077;&#1088;&#1077;%203%20&#1082;&#1083;&#1072;&#1089;&#1089;&amp;path=wizard&amp;parent-reqid=1589399404665279-721692780766502095800211-production-app-host-man-web-yp-16&amp;redircnt=1589399406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2020-04-13T09:26:00Z</dcterms:created>
  <dcterms:modified xsi:type="dcterms:W3CDTF">2020-05-14T07:51:00Z</dcterms:modified>
</cp:coreProperties>
</file>