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1279"/>
        <w:gridCol w:w="4265"/>
        <w:gridCol w:w="1701"/>
        <w:gridCol w:w="1808"/>
      </w:tblGrid>
      <w:tr w:rsidR="00B7612A" w:rsidTr="00E85B85">
        <w:tc>
          <w:tcPr>
            <w:tcW w:w="518" w:type="dxa"/>
          </w:tcPr>
          <w:p w:rsidR="00B7612A" w:rsidRDefault="00B7612A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79" w:type="dxa"/>
          </w:tcPr>
          <w:p w:rsidR="00B7612A" w:rsidRDefault="00B7612A" w:rsidP="00DF33A6">
            <w:r>
              <w:t>Предмет</w:t>
            </w:r>
          </w:p>
        </w:tc>
        <w:tc>
          <w:tcPr>
            <w:tcW w:w="4265" w:type="dxa"/>
          </w:tcPr>
          <w:p w:rsidR="00B7612A" w:rsidRDefault="00B7612A" w:rsidP="00DF33A6">
            <w:r>
              <w:t>Тема  урока</w:t>
            </w:r>
          </w:p>
        </w:tc>
        <w:tc>
          <w:tcPr>
            <w:tcW w:w="1701" w:type="dxa"/>
          </w:tcPr>
          <w:p w:rsidR="00B7612A" w:rsidRDefault="00B7612A" w:rsidP="00DF33A6">
            <w:r>
              <w:t>Контроль выполнения заданий</w:t>
            </w:r>
          </w:p>
        </w:tc>
        <w:tc>
          <w:tcPr>
            <w:tcW w:w="1808" w:type="dxa"/>
          </w:tcPr>
          <w:p w:rsidR="00B7612A" w:rsidRDefault="00B7612A" w:rsidP="00DF33A6">
            <w:r>
              <w:t>Электронный адрес</w:t>
            </w:r>
          </w:p>
        </w:tc>
      </w:tr>
      <w:tr w:rsidR="00E85B85" w:rsidTr="00E85B85">
        <w:tc>
          <w:tcPr>
            <w:tcW w:w="518" w:type="dxa"/>
          </w:tcPr>
          <w:p w:rsidR="00E85B85" w:rsidRDefault="00E85B85" w:rsidP="00E85B85">
            <w:r>
              <w:t>1</w:t>
            </w:r>
          </w:p>
        </w:tc>
        <w:tc>
          <w:tcPr>
            <w:tcW w:w="1279" w:type="dxa"/>
          </w:tcPr>
          <w:p w:rsidR="00E85B85" w:rsidRDefault="00E85B85" w:rsidP="00E85B85">
            <w:r>
              <w:t>Физика</w:t>
            </w:r>
          </w:p>
        </w:tc>
        <w:tc>
          <w:tcPr>
            <w:tcW w:w="4265" w:type="dxa"/>
          </w:tcPr>
          <w:p w:rsidR="00E85B85" w:rsidRPr="003912A4" w:rsidRDefault="00E85B85" w:rsidP="00E85B8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B85" w:rsidRPr="003912A4" w:rsidRDefault="00E85B85" w:rsidP="00E85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744F00" w:rsidRDefault="00E85B85" w:rsidP="00744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744F00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18486B" w:rsidRDefault="00FC5FA7" w:rsidP="0018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8486B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E85B85" w:rsidRPr="003912A4" w:rsidRDefault="00E85B85" w:rsidP="00E85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E7" w:rsidTr="00FC5FA7">
        <w:trPr>
          <w:trHeight w:val="1340"/>
        </w:trPr>
        <w:tc>
          <w:tcPr>
            <w:tcW w:w="518" w:type="dxa"/>
          </w:tcPr>
          <w:p w:rsidR="00D566E7" w:rsidRDefault="00D566E7" w:rsidP="00DF33A6">
            <w:r>
              <w:t>2</w:t>
            </w:r>
          </w:p>
        </w:tc>
        <w:tc>
          <w:tcPr>
            <w:tcW w:w="1279" w:type="dxa"/>
          </w:tcPr>
          <w:p w:rsidR="00D566E7" w:rsidRPr="002A4028" w:rsidRDefault="00D566E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4265" w:type="dxa"/>
          </w:tcPr>
          <w:p w:rsidR="003F61CA" w:rsidRDefault="003F61CA" w:rsidP="003F61CA">
            <w:pPr>
              <w:rPr>
                <w:rFonts w:ascii="Times New Roman" w:hAnsi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знаний по теме: «Ты любишь путешествовать».</w:t>
            </w:r>
          </w:p>
          <w:p w:rsidR="003F61CA" w:rsidRDefault="003F61CA" w:rsidP="003F61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 (1) стр. 66</w:t>
            </w:r>
          </w:p>
          <w:p w:rsidR="003F61CA" w:rsidRDefault="003F61CA" w:rsidP="003F61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грамматики стр. 70 (194)</w:t>
            </w:r>
          </w:p>
          <w:p w:rsidR="00D566E7" w:rsidRPr="002A4028" w:rsidRDefault="003F61CA" w:rsidP="003F6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1701" w:type="dxa"/>
          </w:tcPr>
          <w:p w:rsidR="003F61CA" w:rsidRDefault="003F61CA" w:rsidP="003F6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Стр.96 упр. 7 ответить на вопросы.</w:t>
            </w:r>
          </w:p>
          <w:p w:rsidR="00D566E7" w:rsidRPr="002A4028" w:rsidRDefault="003F61CA" w:rsidP="003F6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21C15">
              <w:rPr>
                <w:rFonts w:ascii="Times New Roman" w:hAnsi="Times New Roman" w:cs="Times New Roman"/>
                <w:sz w:val="24"/>
                <w:szCs w:val="24"/>
              </w:rPr>
              <w:t xml:space="preserve"> фото прислать учителю.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8" w:type="dxa"/>
          </w:tcPr>
          <w:p w:rsidR="00D566E7" w:rsidRDefault="00FC5FA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44F00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744F00" w:rsidRPr="00744F00" w:rsidRDefault="00744F00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E2" w:rsidTr="00FC5FA7">
        <w:trPr>
          <w:trHeight w:val="2512"/>
        </w:trPr>
        <w:tc>
          <w:tcPr>
            <w:tcW w:w="518" w:type="dxa"/>
          </w:tcPr>
          <w:p w:rsidR="009B72E2" w:rsidRDefault="009B72E2" w:rsidP="00DF33A6">
            <w:r>
              <w:t>3</w:t>
            </w:r>
          </w:p>
        </w:tc>
        <w:tc>
          <w:tcPr>
            <w:tcW w:w="1279" w:type="dxa"/>
          </w:tcPr>
          <w:p w:rsidR="009B72E2" w:rsidRDefault="009B72E2" w:rsidP="00DF33A6">
            <w:r>
              <w:t>Геометрия</w:t>
            </w:r>
          </w:p>
        </w:tc>
        <w:tc>
          <w:tcPr>
            <w:tcW w:w="4265" w:type="dxa"/>
          </w:tcPr>
          <w:p w:rsidR="00FC5FA7" w:rsidRDefault="00FC5FA7" w:rsidP="00FC5FA7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Теорема о пересечении высот треугольника.</w:t>
            </w:r>
          </w:p>
          <w:p w:rsidR="00FC5FA7" w:rsidRDefault="00FC5FA7" w:rsidP="00FC5FA7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Прочитать п.76 учебника. </w:t>
            </w:r>
          </w:p>
          <w:p w:rsidR="009B72E2" w:rsidRDefault="00FC5FA7" w:rsidP="00FC5FA7">
            <w:pPr>
              <w:tabs>
                <w:tab w:val="left" w:pos="1350"/>
              </w:tabs>
            </w:pPr>
            <w:r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34DE541B" wp14:editId="504D57AA">
                  <wp:extent cx="2638425" cy="12287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</w:tc>
        <w:tc>
          <w:tcPr>
            <w:tcW w:w="1701" w:type="dxa"/>
          </w:tcPr>
          <w:p w:rsidR="00FC5FA7" w:rsidRPr="000E2272" w:rsidRDefault="00FC5FA7" w:rsidP="00FC5F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</w:rPr>
              <w:t>Решить задачу 1 и 3.</w:t>
            </w:r>
          </w:p>
          <w:p w:rsidR="009B72E2" w:rsidRPr="000E2272" w:rsidRDefault="00FC5FA7" w:rsidP="00FC5F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до 18.00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8" w:type="dxa"/>
          </w:tcPr>
          <w:p w:rsidR="00744F00" w:rsidRDefault="00FC5FA7" w:rsidP="00744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44F00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9B72E2" w:rsidRDefault="009B72E2" w:rsidP="00DF33A6"/>
        </w:tc>
      </w:tr>
      <w:tr w:rsidR="009B72E2" w:rsidTr="00E85B85">
        <w:tc>
          <w:tcPr>
            <w:tcW w:w="518" w:type="dxa"/>
          </w:tcPr>
          <w:p w:rsidR="009B72E2" w:rsidRDefault="009B72E2" w:rsidP="00DF33A6">
            <w:r>
              <w:t>4</w:t>
            </w:r>
          </w:p>
        </w:tc>
        <w:tc>
          <w:tcPr>
            <w:tcW w:w="1279" w:type="dxa"/>
          </w:tcPr>
          <w:p w:rsidR="009B72E2" w:rsidRDefault="009B72E2" w:rsidP="00DF33A6">
            <w:r>
              <w:t>Алгебра</w:t>
            </w:r>
          </w:p>
        </w:tc>
        <w:tc>
          <w:tcPr>
            <w:tcW w:w="4265" w:type="dxa"/>
          </w:tcPr>
          <w:p w:rsidR="009B72E2" w:rsidRDefault="00FC5FA7" w:rsidP="009B72E2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Обобщающий урок по теме «Степень с целым показателем»</w:t>
            </w:r>
          </w:p>
          <w:p w:rsidR="00FC5FA7" w:rsidRDefault="00FC5FA7" w:rsidP="00FC5FA7">
            <w:hyperlink r:id="rId11" w:history="1">
              <w:proofErr w:type="gramStart"/>
              <w:r w:rsidRPr="004143A9">
                <w:rPr>
                  <w:rStyle w:val="a4"/>
                </w:rPr>
                <w:t>https://yandex.ru/video/preview?filmId=16705965764719419131&amp;text=%D0%B2%D0%B8%D0%B4%D0%B5%D0%BE%D1%83%D1%80%D0%BE%D0%BA%2B%D0%BF%D0%BE%2B%D1%82%D0%B5%D0%BC%D0%B5%2B%D0%BE%D0%B1%D0%BE%D0%B1%D1%89%D0%B0%D1%8E%D1%89%D0%B8%D0</w:t>
              </w:r>
              <w:proofErr w:type="gramEnd"/>
              <w:r w:rsidRPr="004143A9">
                <w:rPr>
                  <w:rStyle w:val="a4"/>
                </w:rPr>
                <w:t>%</w:t>
              </w:r>
              <w:proofErr w:type="gramStart"/>
              <w:r w:rsidRPr="004143A9">
                <w:rPr>
                  <w:rStyle w:val="a4"/>
                </w:rPr>
                <w:t>B9%2B%D1%83%D1%80%D0%BE%D0%BA%2B%D0%BF%D0%BE%2B%D1%82%D0%B5%D0%BC%D0%B5%2B%D1%81%D1%82%D0%B5%D0%BF%D0%B5%D0%BD%D1%8C%2B%D1%81%2B%D1%86%D0%B5%D0%BB%D1%8B%D0%BC%2B%D0%BF%D0%BE%D0%BA</w:t>
              </w:r>
              <w:proofErr w:type="gramEnd"/>
              <w:r w:rsidRPr="004143A9">
                <w:rPr>
                  <w:rStyle w:val="a4"/>
                </w:rPr>
                <w:t>%D0%B0%D0%B7%D0%B0%D1%82%D0%B5%D0%BB%D0%B5%D0%BC%2B8%2B%D0%BA%D0%BB%D0%B0%D1%81%D1%81</w:t>
              </w:r>
            </w:hyperlink>
          </w:p>
          <w:p w:rsidR="00FC5FA7" w:rsidRDefault="00FC5FA7" w:rsidP="00FC5FA7">
            <w:r>
              <w:t>Смотрим урок и решаем вместе.</w:t>
            </w:r>
          </w:p>
          <w:p w:rsidR="00FC5FA7" w:rsidRPr="009E54AC" w:rsidRDefault="00FC5FA7" w:rsidP="009B72E2"/>
        </w:tc>
        <w:tc>
          <w:tcPr>
            <w:tcW w:w="1701" w:type="dxa"/>
          </w:tcPr>
          <w:p w:rsidR="00FC5FA7" w:rsidRDefault="00FC5FA7" w:rsidP="00FC5FA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Выполнить задания</w:t>
            </w:r>
            <w:r>
              <w:rPr>
                <w:rFonts w:ascii="Calibri" w:eastAsia="Calibri" w:hAnsi="Calibri" w:cs="Times New Roman"/>
              </w:rPr>
              <w:t xml:space="preserve"> по ссылке</w:t>
            </w:r>
            <w:r>
              <w:rPr>
                <w:rFonts w:ascii="Calibri" w:eastAsia="Calibri" w:hAnsi="Calibri" w:cs="Times New Roman"/>
              </w:rPr>
              <w:t>:</w:t>
            </w:r>
          </w:p>
          <w:p w:rsidR="00FC5FA7" w:rsidRDefault="00FC5FA7" w:rsidP="00FC5FA7">
            <w:pPr>
              <w:rPr>
                <w:rFonts w:ascii="Calibri" w:eastAsia="Calibri" w:hAnsi="Calibri" w:cs="Times New Roman"/>
                <w:noProof/>
                <w:lang w:eastAsia="ru-RU"/>
              </w:rPr>
            </w:pPr>
            <w:hyperlink r:id="rId12" w:history="1">
              <w:r w:rsidRPr="004143A9">
                <w:rPr>
                  <w:rStyle w:val="a4"/>
                  <w:rFonts w:ascii="Calibri" w:eastAsia="Calibri" w:hAnsi="Calibri" w:cs="Times New Roman"/>
                  <w:noProof/>
                  <w:lang w:eastAsia="ru-RU"/>
                </w:rPr>
                <w:t>https://fsd.kopilkaurokov.ru/uploads/user_file_54ca5d93b4e73/img_user_file_54ca5d93b4e73_4.jpg</w:t>
              </w:r>
            </w:hyperlink>
          </w:p>
          <w:p w:rsidR="00FC5FA7" w:rsidRDefault="00FC5FA7" w:rsidP="00FC5FA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выслать фото </w:t>
            </w:r>
            <w:r w:rsidRPr="00C662E9">
              <w:rPr>
                <w:rFonts w:ascii="Calibri" w:eastAsia="Calibri" w:hAnsi="Calibri" w:cs="Times New Roman"/>
                <w:u w:val="single"/>
              </w:rPr>
              <w:t>этих</w:t>
            </w:r>
            <w:r>
              <w:rPr>
                <w:rFonts w:ascii="Calibri" w:eastAsia="Calibri" w:hAnsi="Calibri" w:cs="Times New Roman"/>
              </w:rPr>
              <w:t xml:space="preserve"> заданий на эл. почту до 18.00ч</w:t>
            </w:r>
          </w:p>
          <w:p w:rsidR="009B72E2" w:rsidRPr="009E54AC" w:rsidRDefault="009B72E2" w:rsidP="00FB167D">
            <w:bookmarkStart w:id="0" w:name="_GoBack"/>
            <w:bookmarkEnd w:id="0"/>
          </w:p>
        </w:tc>
        <w:tc>
          <w:tcPr>
            <w:tcW w:w="1808" w:type="dxa"/>
          </w:tcPr>
          <w:p w:rsidR="00744F00" w:rsidRDefault="00FC5FA7" w:rsidP="00744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44F00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9B72E2" w:rsidRDefault="009B72E2" w:rsidP="00DF33A6"/>
        </w:tc>
      </w:tr>
      <w:tr w:rsidR="00C114F6" w:rsidTr="00E85B85">
        <w:tc>
          <w:tcPr>
            <w:tcW w:w="518" w:type="dxa"/>
          </w:tcPr>
          <w:p w:rsidR="00C114F6" w:rsidRDefault="00C114F6" w:rsidP="00DF33A6">
            <w:r>
              <w:t>5</w:t>
            </w:r>
          </w:p>
        </w:tc>
        <w:tc>
          <w:tcPr>
            <w:tcW w:w="1279" w:type="dxa"/>
          </w:tcPr>
          <w:p w:rsidR="00C114F6" w:rsidRDefault="00C114F6" w:rsidP="00DF33A6">
            <w:r>
              <w:t>История</w:t>
            </w:r>
          </w:p>
        </w:tc>
        <w:tc>
          <w:tcPr>
            <w:tcW w:w="4265" w:type="dxa"/>
          </w:tcPr>
          <w:p w:rsidR="00C114F6" w:rsidRDefault="00C114F6" w:rsidP="00ED29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политика Павла I</w:t>
            </w:r>
            <w:hyperlink r:id="rId14" w:history="1">
              <w:r>
                <w:rPr>
                  <w:rStyle w:val="a4"/>
                </w:rPr>
                <w:t>https://interneturok.ru/lesson/istoriya-rossii/7-klass/rossiya-v-xvii-xviii-vv/vnutrennyaya-politika-pavla-i</w:t>
              </w:r>
            </w:hyperlink>
          </w:p>
        </w:tc>
        <w:tc>
          <w:tcPr>
            <w:tcW w:w="1701" w:type="dxa"/>
          </w:tcPr>
          <w:p w:rsidR="00C114F6" w:rsidRPr="00225A31" w:rsidRDefault="00C114F6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25вопросы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808" w:type="dxa"/>
          </w:tcPr>
          <w:p w:rsidR="00C114F6" w:rsidRDefault="00FC5FA7" w:rsidP="00744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114F6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C114F6" w:rsidRPr="002601AA" w:rsidRDefault="00C114F6" w:rsidP="00EC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211" w:rsidTr="00E85B85">
        <w:tc>
          <w:tcPr>
            <w:tcW w:w="518" w:type="dxa"/>
          </w:tcPr>
          <w:p w:rsidR="00937211" w:rsidRDefault="00937211" w:rsidP="00DF33A6">
            <w:r>
              <w:lastRenderedPageBreak/>
              <w:t>6</w:t>
            </w:r>
          </w:p>
        </w:tc>
        <w:tc>
          <w:tcPr>
            <w:tcW w:w="1279" w:type="dxa"/>
          </w:tcPr>
          <w:p w:rsidR="00937211" w:rsidRDefault="00937211" w:rsidP="00DF33A6">
            <w:r>
              <w:t>Русский язык</w:t>
            </w:r>
          </w:p>
        </w:tc>
        <w:tc>
          <w:tcPr>
            <w:tcW w:w="4265" w:type="dxa"/>
          </w:tcPr>
          <w:p w:rsidR="00937211" w:rsidRDefault="00937211" w:rsidP="005D5ED2">
            <w:pPr>
              <w:spacing w:after="200" w:line="276" w:lineRule="auto"/>
            </w:pPr>
            <w:r>
              <w:t xml:space="preserve">  </w:t>
            </w:r>
            <w:r w:rsidRPr="007D6A29">
              <w:t xml:space="preserve"> Развитие речи. Изложение (портретный очерк) с творческим заданием.</w:t>
            </w:r>
          </w:p>
          <w:p w:rsidR="00937211" w:rsidRPr="009C7F84" w:rsidRDefault="00937211" w:rsidP="005D5ED2">
            <w:pPr>
              <w:spacing w:after="200" w:line="276" w:lineRule="auto"/>
            </w:pPr>
            <w:proofErr w:type="spellStart"/>
            <w:r>
              <w:t>Упр</w:t>
            </w:r>
            <w:proofErr w:type="spellEnd"/>
            <w:r>
              <w:t xml:space="preserve"> 380</w:t>
            </w:r>
            <w:proofErr w:type="gramStart"/>
            <w:r>
              <w:t xml:space="preserve"> П</w:t>
            </w:r>
            <w:proofErr w:type="gramEnd"/>
            <w:r>
              <w:t>о данному тексту написать сжатое изложение.</w:t>
            </w:r>
          </w:p>
        </w:tc>
        <w:tc>
          <w:tcPr>
            <w:tcW w:w="1701" w:type="dxa"/>
          </w:tcPr>
          <w:p w:rsidR="00937211" w:rsidRPr="009C7F84" w:rsidRDefault="00937211" w:rsidP="005D5ED2">
            <w:pPr>
              <w:spacing w:after="200" w:line="276" w:lineRule="auto"/>
            </w:pPr>
            <w:r>
              <w:t xml:space="preserve"> Закончить работу, начатую в классе</w:t>
            </w:r>
            <w:proofErr w:type="gramStart"/>
            <w:r w:rsidRPr="007D6A29">
              <w:t xml:space="preserve"> .</w:t>
            </w:r>
            <w:proofErr w:type="gramEnd"/>
            <w:r w:rsidRPr="007D6A29">
              <w:t xml:space="preserve">(Фото работы прислать на </w:t>
            </w:r>
            <w:proofErr w:type="spellStart"/>
            <w:r w:rsidRPr="007D6A29">
              <w:t>эл.почту</w:t>
            </w:r>
            <w:proofErr w:type="spellEnd"/>
            <w:r w:rsidRPr="007D6A29">
              <w:t>)</w:t>
            </w:r>
            <w:r>
              <w:t>.</w:t>
            </w:r>
          </w:p>
        </w:tc>
        <w:tc>
          <w:tcPr>
            <w:tcW w:w="1808" w:type="dxa"/>
          </w:tcPr>
          <w:p w:rsidR="00937211" w:rsidRDefault="00FC5FA7" w:rsidP="00744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37211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937211" w:rsidRDefault="00937211" w:rsidP="00DF33A6"/>
        </w:tc>
      </w:tr>
      <w:tr w:rsidR="00613D9C" w:rsidTr="00E85B85">
        <w:tc>
          <w:tcPr>
            <w:tcW w:w="518" w:type="dxa"/>
          </w:tcPr>
          <w:p w:rsidR="00613D9C" w:rsidRDefault="00613D9C" w:rsidP="00DF33A6">
            <w:r>
              <w:t>7</w:t>
            </w:r>
          </w:p>
        </w:tc>
        <w:tc>
          <w:tcPr>
            <w:tcW w:w="1279" w:type="dxa"/>
          </w:tcPr>
          <w:p w:rsidR="00613D9C" w:rsidRDefault="00613D9C" w:rsidP="00DF33A6">
            <w:r>
              <w:t>Музыка</w:t>
            </w:r>
          </w:p>
        </w:tc>
        <w:tc>
          <w:tcPr>
            <w:tcW w:w="4265" w:type="dxa"/>
          </w:tcPr>
          <w:p w:rsidR="00613D9C" w:rsidRDefault="00613D9C" w:rsidP="00A027B4">
            <w:pPr>
              <w:ind w:left="3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0436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Классика в современной обработке </w:t>
            </w:r>
            <w:hyperlink r:id="rId17" w:history="1"/>
            <w:r w:rsidRPr="00E0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3D9C" w:rsidRDefault="00FC5FA7" w:rsidP="00A027B4">
            <w:pPr>
              <w:ind w:left="360"/>
            </w:pPr>
            <w:hyperlink r:id="rId18" w:history="1"/>
            <w:r w:rsidR="00613D9C">
              <w:t xml:space="preserve"> </w:t>
            </w:r>
            <w:r w:rsidR="00613D9C" w:rsidRPr="00B7185F">
              <w:t>http://tepka.ru/muzyka_8/42.html</w:t>
            </w:r>
          </w:p>
          <w:p w:rsidR="00613D9C" w:rsidRDefault="00613D9C" w:rsidP="00A027B4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3D9C" w:rsidRDefault="00613D9C" w:rsidP="00A027B4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3D9C" w:rsidRDefault="00613D9C" w:rsidP="00A027B4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3D9C" w:rsidRPr="00D6321A" w:rsidRDefault="00613D9C" w:rsidP="00A027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3D9C" w:rsidRDefault="00613D9C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718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Составьте коллекцию одного из исполнителей в стиле «</w:t>
            </w:r>
            <w:proofErr w:type="spellStart"/>
            <w:r w:rsidRPr="00B718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классикал</w:t>
            </w:r>
            <w:proofErr w:type="spellEnd"/>
            <w:r w:rsidRPr="00B718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18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кроссовер</w:t>
            </w:r>
            <w:proofErr w:type="spellEnd"/>
            <w:r w:rsidRPr="00B718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proofErr w:type="gramStart"/>
            <w:r w:rsidRPr="00B718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B7185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(</w:t>
            </w:r>
            <w:proofErr w:type="gramStart"/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</w:t>
            </w:r>
            <w:proofErr w:type="gramEnd"/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ото выполненного задания выслать на электронную почту)</w:t>
            </w:r>
          </w:p>
          <w:p w:rsidR="00613D9C" w:rsidRDefault="00613D9C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27.04.20.</w:t>
            </w:r>
          </w:p>
          <w:p w:rsidR="00613D9C" w:rsidRPr="00273F4D" w:rsidRDefault="00613D9C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613D9C" w:rsidRDefault="00FC5FA7" w:rsidP="00184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13D9C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613D9C" w:rsidRPr="00BE75CE" w:rsidRDefault="00613D9C" w:rsidP="008959B1">
            <w:pPr>
              <w:ind w:left="-108" w:right="601"/>
              <w:rPr>
                <w:rFonts w:ascii="Calibri" w:eastAsia="Calibri" w:hAnsi="Calibri" w:cs="Times New Roman"/>
              </w:rPr>
            </w:pPr>
          </w:p>
        </w:tc>
      </w:tr>
    </w:tbl>
    <w:p w:rsidR="00907923" w:rsidRDefault="00006FFB">
      <w:r>
        <w:t>27</w:t>
      </w:r>
      <w:r w:rsidR="00B7612A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17BD7"/>
    <w:multiLevelType w:val="hybridMultilevel"/>
    <w:tmpl w:val="90D4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23"/>
    <w:rsid w:val="00006FFB"/>
    <w:rsid w:val="00154BF3"/>
    <w:rsid w:val="0018486B"/>
    <w:rsid w:val="003562BE"/>
    <w:rsid w:val="003F61CA"/>
    <w:rsid w:val="00613D9C"/>
    <w:rsid w:val="00744F00"/>
    <w:rsid w:val="00907923"/>
    <w:rsid w:val="00937211"/>
    <w:rsid w:val="009B72E2"/>
    <w:rsid w:val="00B7612A"/>
    <w:rsid w:val="00BF5923"/>
    <w:rsid w:val="00C114F6"/>
    <w:rsid w:val="00D566E7"/>
    <w:rsid w:val="00DB3027"/>
    <w:rsid w:val="00E85B85"/>
    <w:rsid w:val="00FC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4BF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85B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5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5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4BF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85B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5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5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820208povtor@yandex.ru" TargetMode="External"/><Relationship Id="rId13" Type="http://schemas.openxmlformats.org/officeDocument/2006/relationships/hyperlink" Target="mailto:klass820208povtor@yandex.ru" TargetMode="External"/><Relationship Id="rId18" Type="http://schemas.openxmlformats.org/officeDocument/2006/relationships/hyperlink" Target="https://infourok.ru/prezentaciya-muzika-sssr-2755300.htm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klass820208povtor@yandex.ru" TargetMode="External"/><Relationship Id="rId12" Type="http://schemas.openxmlformats.org/officeDocument/2006/relationships/hyperlink" Target="https://fsd.kopilkaurokov.ru/uploads/user_file_54ca5d93b4e73/img_user_file_54ca5d93b4e73_4.jpg" TargetMode="External"/><Relationship Id="rId17" Type="http://schemas.openxmlformats.org/officeDocument/2006/relationships/hyperlink" Target="https://uchitelya.com/music/160335-prezentaciya-opera-mp-musorgskogo-boris-godunov-5-klass.html" TargetMode="External"/><Relationship Id="rId2" Type="http://schemas.openxmlformats.org/officeDocument/2006/relationships/styles" Target="styles.xml"/><Relationship Id="rId16" Type="http://schemas.openxmlformats.org/officeDocument/2006/relationships/hyperlink" Target="mailto:klass820208povtor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klass820208povtor@yandex.ru" TargetMode="External"/><Relationship Id="rId11" Type="http://schemas.openxmlformats.org/officeDocument/2006/relationships/hyperlink" Target="https://yandex.ru/video/preview?filmId=16705965764719419131&amp;text=%D0%B2%D0%B8%D0%B4%D0%B5%D0%BE%D1%83%D1%80%D0%BE%D0%BA%2B%D0%BF%D0%BE%2B%D1%82%D0%B5%D0%BC%D0%B5%2B%D0%BE%D0%B1%D0%BE%D0%B1%D1%89%D0%B0%D1%8E%D1%89%D0%B8%D0%B9%2B%D1%83%D1%80%D0%BE%D0%BA%2B%D0%BF%D0%BE%2B%D1%82%D0%B5%D0%BC%D0%B5%2B%D1%81%D1%82%D0%B5%D0%BF%D0%B5%D0%BD%D1%8C%2B%D1%81%2B%D1%86%D0%B5%D0%BB%D1%8B%D0%BC%2B%D0%BF%D0%BE%D0%BA%D0%B0%D0%B7%D0%B0%D1%82%D0%B5%D0%BB%D0%B5%D0%BC%2B8%2B%D0%BA%D0%BB%D0%B0%D1%81%D1%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lass820208povtor@yandex.ru" TargetMode="External"/><Relationship Id="rId10" Type="http://schemas.openxmlformats.org/officeDocument/2006/relationships/hyperlink" Target="mailto:klass820208povtor@yandex.ru" TargetMode="External"/><Relationship Id="rId19" Type="http://schemas.openxmlformats.org/officeDocument/2006/relationships/hyperlink" Target="mailto:klass820208povtor@yandex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interneturok.ru/lesson/istoriya-rossii/7-klass/rossiya-v-xvii-xviii-vv/vnutrennyaya-politika-pavla-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2020-04-13T09:09:00Z</dcterms:created>
  <dcterms:modified xsi:type="dcterms:W3CDTF">2020-04-24T05:30:00Z</dcterms:modified>
</cp:coreProperties>
</file>