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03C" w14:textId="77777777" w:rsidR="00927B14" w:rsidRPr="00927B14" w:rsidRDefault="00927B14" w:rsidP="00927B14">
      <w:pPr>
        <w:pStyle w:val="1"/>
        <w:tabs>
          <w:tab w:val="left" w:pos="9072"/>
        </w:tabs>
        <w:spacing w:line="240" w:lineRule="auto"/>
        <w:ind w:left="4766" w:right="287" w:hanging="2696"/>
        <w:jc w:val="right"/>
        <w:rPr>
          <w:b w:val="0"/>
          <w:sz w:val="28"/>
          <w:szCs w:val="28"/>
        </w:rPr>
      </w:pPr>
      <w:r w:rsidRPr="00927B14">
        <w:rPr>
          <w:b w:val="0"/>
          <w:sz w:val="28"/>
          <w:szCs w:val="28"/>
        </w:rPr>
        <w:t>Приложение №1</w:t>
      </w:r>
    </w:p>
    <w:p w14:paraId="5D58194A" w14:textId="77777777" w:rsidR="00927B14" w:rsidRPr="00927B14" w:rsidRDefault="00927B14" w:rsidP="00927B14">
      <w:pPr>
        <w:pStyle w:val="1"/>
        <w:spacing w:line="240" w:lineRule="auto"/>
        <w:ind w:left="4766" w:right="287" w:hanging="2696"/>
        <w:jc w:val="right"/>
        <w:rPr>
          <w:sz w:val="28"/>
          <w:szCs w:val="28"/>
        </w:rPr>
      </w:pPr>
      <w:r w:rsidRPr="00927B14">
        <w:rPr>
          <w:b w:val="0"/>
          <w:sz w:val="28"/>
          <w:szCs w:val="28"/>
        </w:rPr>
        <w:t xml:space="preserve"> к программе воспитания</w:t>
      </w:r>
    </w:p>
    <w:p w14:paraId="17CF0E44" w14:textId="77777777" w:rsidR="00927B14" w:rsidRPr="00927B14" w:rsidRDefault="00927B14" w:rsidP="00927B14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14:paraId="7D630D22" w14:textId="77777777" w:rsidR="00927B14" w:rsidRPr="00927B14" w:rsidRDefault="00927B14" w:rsidP="00927B14">
      <w:pPr>
        <w:pStyle w:val="1"/>
        <w:spacing w:line="240" w:lineRule="auto"/>
        <w:ind w:left="0" w:right="10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7B14">
        <w:rPr>
          <w:sz w:val="28"/>
          <w:szCs w:val="28"/>
        </w:rPr>
        <w:t>КАЛЕНДАРНЫЙ ПЛАН ВОСПИТАТЕЛЬНОЙ РАБОТЫ</w:t>
      </w:r>
    </w:p>
    <w:p w14:paraId="5BFBC7A9" w14:textId="29A54BB0" w:rsidR="00927B14" w:rsidRPr="00927B14" w:rsidRDefault="00927B14" w:rsidP="00927B14">
      <w:pPr>
        <w:pStyle w:val="1"/>
        <w:spacing w:line="240" w:lineRule="auto"/>
        <w:ind w:left="4766" w:right="1051" w:hanging="2696"/>
        <w:rPr>
          <w:sz w:val="28"/>
          <w:szCs w:val="28"/>
        </w:rPr>
      </w:pPr>
      <w:r w:rsidRPr="00927B14">
        <w:rPr>
          <w:sz w:val="28"/>
          <w:szCs w:val="28"/>
        </w:rPr>
        <w:t xml:space="preserve">МБОУ </w:t>
      </w:r>
      <w:r w:rsidR="007243D8">
        <w:rPr>
          <w:sz w:val="28"/>
          <w:szCs w:val="28"/>
        </w:rPr>
        <w:t>Рогаликовской О</w:t>
      </w:r>
      <w:r w:rsidRPr="00927B14">
        <w:rPr>
          <w:sz w:val="28"/>
          <w:szCs w:val="28"/>
        </w:rPr>
        <w:t>ОШ НА 202</w:t>
      </w:r>
      <w:r w:rsidR="00384A27">
        <w:rPr>
          <w:sz w:val="28"/>
          <w:szCs w:val="28"/>
        </w:rPr>
        <w:t>3</w:t>
      </w:r>
      <w:r w:rsidRPr="00927B14">
        <w:rPr>
          <w:sz w:val="28"/>
          <w:szCs w:val="28"/>
        </w:rPr>
        <w:t>-202</w:t>
      </w:r>
      <w:r w:rsidR="00384A2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 w:rsidRPr="00927B14">
        <w:rPr>
          <w:sz w:val="28"/>
          <w:szCs w:val="28"/>
        </w:rPr>
        <w:t>.</w:t>
      </w:r>
    </w:p>
    <w:p w14:paraId="65279767" w14:textId="77777777" w:rsidR="00927B14" w:rsidRPr="00927B14" w:rsidRDefault="00927B14" w:rsidP="00927B14">
      <w:pPr>
        <w:ind w:left="44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831AB" w14:textId="77777777" w:rsidR="00927B14" w:rsidRPr="00927B14" w:rsidRDefault="00927B14" w:rsidP="00927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B1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78C6527F" w14:textId="2C42B923" w:rsidR="00927B14" w:rsidRPr="00927B14" w:rsidRDefault="00927B14" w:rsidP="007243D8">
      <w:pPr>
        <w:pStyle w:val="a3"/>
        <w:ind w:left="0" w:right="224" w:firstLine="708"/>
        <w:rPr>
          <w:sz w:val="28"/>
          <w:szCs w:val="28"/>
        </w:rPr>
      </w:pPr>
      <w:proofErr w:type="gramStart"/>
      <w:r w:rsidRPr="00927B14">
        <w:rPr>
          <w:sz w:val="28"/>
          <w:szCs w:val="28"/>
        </w:rPr>
        <w:t xml:space="preserve">В соответствии с программой воспитания МБОУ </w:t>
      </w:r>
      <w:r w:rsidR="007243D8">
        <w:rPr>
          <w:sz w:val="28"/>
          <w:szCs w:val="28"/>
        </w:rPr>
        <w:t>Рогаликовская О</w:t>
      </w:r>
      <w:r w:rsidRPr="00927B14">
        <w:rPr>
          <w:sz w:val="28"/>
          <w:szCs w:val="28"/>
        </w:rPr>
        <w:t>ОШ на 202</w:t>
      </w:r>
      <w:r w:rsidR="00384A27">
        <w:rPr>
          <w:sz w:val="28"/>
          <w:szCs w:val="28"/>
        </w:rPr>
        <w:t>3-2024</w:t>
      </w:r>
      <w:r w:rsidRPr="00927B14">
        <w:rPr>
          <w:sz w:val="28"/>
          <w:szCs w:val="28"/>
        </w:rPr>
        <w:t xml:space="preserve">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927B14">
        <w:rPr>
          <w:sz w:val="28"/>
          <w:szCs w:val="28"/>
        </w:rPr>
        <w:t xml:space="preserve"> их активное участие в социально-значимой деятельности.</w:t>
      </w:r>
    </w:p>
    <w:p w14:paraId="6B57C91F" w14:textId="00FF20B4" w:rsidR="00927B14" w:rsidRPr="00927B14" w:rsidRDefault="00927B14" w:rsidP="00927B14">
      <w:pPr>
        <w:ind w:right="227"/>
        <w:rPr>
          <w:rFonts w:ascii="Times New Roman" w:hAnsi="Times New Roman" w:cs="Times New Roman"/>
          <w:b/>
          <w:spacing w:val="27"/>
          <w:sz w:val="28"/>
          <w:szCs w:val="28"/>
          <w:u w:val="single"/>
        </w:rPr>
      </w:pPr>
      <w:r w:rsidRPr="00927B14">
        <w:rPr>
          <w:rFonts w:ascii="Times New Roman" w:hAnsi="Times New Roman" w:cs="Times New Roman"/>
          <w:b/>
          <w:sz w:val="28"/>
          <w:szCs w:val="28"/>
        </w:rPr>
        <w:t>Цель календарного плана воспитательной работы на 202</w:t>
      </w:r>
      <w:r w:rsidR="00384A27">
        <w:rPr>
          <w:rFonts w:ascii="Times New Roman" w:hAnsi="Times New Roman" w:cs="Times New Roman"/>
          <w:b/>
          <w:sz w:val="28"/>
          <w:szCs w:val="28"/>
        </w:rPr>
        <w:t>3</w:t>
      </w:r>
      <w:r w:rsidRPr="00927B14">
        <w:rPr>
          <w:rFonts w:ascii="Times New Roman" w:hAnsi="Times New Roman" w:cs="Times New Roman"/>
          <w:b/>
          <w:sz w:val="28"/>
          <w:szCs w:val="28"/>
        </w:rPr>
        <w:t>-202</w:t>
      </w:r>
      <w:r w:rsidR="00384A27">
        <w:rPr>
          <w:rFonts w:ascii="Times New Roman" w:hAnsi="Times New Roman" w:cs="Times New Roman"/>
          <w:b/>
          <w:sz w:val="28"/>
          <w:szCs w:val="28"/>
        </w:rPr>
        <w:t>4</w:t>
      </w:r>
      <w:r w:rsidRPr="00927B14">
        <w:rPr>
          <w:rFonts w:ascii="Times New Roman" w:hAnsi="Times New Roman" w:cs="Times New Roman"/>
          <w:b/>
          <w:sz w:val="28"/>
          <w:szCs w:val="28"/>
        </w:rPr>
        <w:t>гг.:</w:t>
      </w:r>
    </w:p>
    <w:p w14:paraId="21CB9530" w14:textId="77777777" w:rsidR="00927B14" w:rsidRPr="00927B14" w:rsidRDefault="00927B14" w:rsidP="00927B14">
      <w:pPr>
        <w:ind w:right="2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14">
        <w:rPr>
          <w:rFonts w:ascii="Times New Roman" w:hAnsi="Times New Roman" w:cs="Times New Roman"/>
          <w:sz w:val="28"/>
          <w:szCs w:val="28"/>
        </w:rPr>
        <w:t>Обеспечение позитивной динамики развития личности ребенка через вовлечение его в социально-значимую деятельность школы</w:t>
      </w:r>
      <w:r w:rsidRPr="00927B1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1A270DB5" w14:textId="77777777" w:rsidR="00927B14" w:rsidRPr="00927B14" w:rsidRDefault="00927B14" w:rsidP="00927B14">
      <w:pPr>
        <w:pStyle w:val="1"/>
        <w:spacing w:line="240" w:lineRule="auto"/>
        <w:ind w:left="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Задачи:</w:t>
      </w:r>
    </w:p>
    <w:p w14:paraId="6745A63A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Pr="00927B14">
        <w:rPr>
          <w:spacing w:val="2"/>
          <w:sz w:val="28"/>
          <w:szCs w:val="28"/>
        </w:rPr>
        <w:t>си</w:t>
      </w:r>
      <w:r w:rsidRPr="00927B14">
        <w:rPr>
          <w:sz w:val="28"/>
          <w:szCs w:val="28"/>
        </w:rPr>
        <w:t>стемности, целесообразности и не шаблонности воспитательной работы;</w:t>
      </w:r>
    </w:p>
    <w:p w14:paraId="7606F83A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14:paraId="046DBE43" w14:textId="5D68B975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3" w:hanging="361"/>
        <w:rPr>
          <w:sz w:val="28"/>
          <w:szCs w:val="28"/>
        </w:rPr>
      </w:pPr>
      <w:r w:rsidRPr="00927B14">
        <w:rPr>
          <w:sz w:val="28"/>
          <w:szCs w:val="28"/>
        </w:rPr>
        <w:t>создание и педагогическая поддержка деятельности детских общественных организаций (РДШ);</w:t>
      </w:r>
    </w:p>
    <w:p w14:paraId="0128C71E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31" w:hanging="361"/>
        <w:rPr>
          <w:sz w:val="28"/>
          <w:szCs w:val="28"/>
        </w:rPr>
      </w:pPr>
      <w:r w:rsidRPr="00927B14">
        <w:rPr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14:paraId="146B74E9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927B14">
        <w:rPr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927B14">
        <w:rPr>
          <w:sz w:val="28"/>
          <w:szCs w:val="28"/>
        </w:rPr>
        <w:t>обучающимся</w:t>
      </w:r>
      <w:proofErr w:type="gramEnd"/>
      <w:r w:rsidRPr="00927B14">
        <w:rPr>
          <w:sz w:val="28"/>
          <w:szCs w:val="28"/>
        </w:rPr>
        <w:t xml:space="preserve"> в их подготовке, проведении и анализе;</w:t>
      </w:r>
    </w:p>
    <w:p w14:paraId="7970CC29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2" w:hanging="361"/>
        <w:rPr>
          <w:sz w:val="28"/>
          <w:szCs w:val="28"/>
        </w:rPr>
      </w:pPr>
      <w:r w:rsidRPr="00927B14">
        <w:rPr>
          <w:sz w:val="28"/>
          <w:szCs w:val="28"/>
        </w:rPr>
        <w:t>реализация воспитательных возможностей дополнительного образования и программ внеурочной деятельности;</w:t>
      </w:r>
    </w:p>
    <w:p w14:paraId="77552B1A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hanging="362"/>
        <w:rPr>
          <w:sz w:val="28"/>
          <w:szCs w:val="28"/>
        </w:rPr>
      </w:pPr>
      <w:r w:rsidRPr="00927B14">
        <w:rPr>
          <w:sz w:val="28"/>
          <w:szCs w:val="28"/>
        </w:rPr>
        <w:t>развитие ценностного отношения обучающихся и педагогов к своему здоровью</w:t>
      </w:r>
    </w:p>
    <w:p w14:paraId="196383C0" w14:textId="77777777" w:rsidR="00927B14" w:rsidRPr="00927B14" w:rsidRDefault="00927B14" w:rsidP="00927B14">
      <w:pPr>
        <w:pStyle w:val="a3"/>
        <w:ind w:left="1053" w:firstLine="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посредством участия ВФСК ГТО;</w:t>
      </w:r>
    </w:p>
    <w:p w14:paraId="19C2279B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9" w:hanging="361"/>
        <w:rPr>
          <w:sz w:val="28"/>
          <w:szCs w:val="28"/>
        </w:rPr>
      </w:pPr>
      <w:r w:rsidRPr="00927B14">
        <w:rPr>
          <w:sz w:val="28"/>
          <w:szCs w:val="28"/>
        </w:rPr>
        <w:t>формирование опыта ведения здорового образа жизни и заботы о здоровье других людей;</w:t>
      </w:r>
    </w:p>
    <w:p w14:paraId="48762A64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1"/>
        </w:tabs>
        <w:ind w:left="1050" w:right="224" w:hanging="359"/>
        <w:rPr>
          <w:sz w:val="28"/>
          <w:szCs w:val="28"/>
        </w:rPr>
      </w:pPr>
      <w:r w:rsidRPr="00927B14">
        <w:rPr>
          <w:sz w:val="28"/>
          <w:szCs w:val="28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14:paraId="78452A4C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1"/>
        </w:tabs>
        <w:ind w:left="1050" w:right="222" w:hanging="359"/>
        <w:rPr>
          <w:sz w:val="28"/>
          <w:szCs w:val="28"/>
        </w:rPr>
      </w:pPr>
      <w:r w:rsidRPr="00927B14">
        <w:rPr>
          <w:sz w:val="28"/>
          <w:szCs w:val="28"/>
        </w:rPr>
        <w:lastRenderedPageBreak/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14:paraId="10749C00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proofErr w:type="gramStart"/>
      <w:r w:rsidRPr="00927B14">
        <w:rPr>
          <w:sz w:val="28"/>
          <w:szCs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14:paraId="64915F2D" w14:textId="77777777" w:rsidR="00927B14" w:rsidRPr="00927B14" w:rsidRDefault="00927B14" w:rsidP="00927B14">
      <w:pPr>
        <w:pStyle w:val="a5"/>
        <w:numPr>
          <w:ilvl w:val="0"/>
          <w:numId w:val="2"/>
        </w:numPr>
        <w:tabs>
          <w:tab w:val="left" w:pos="1054"/>
        </w:tabs>
        <w:ind w:left="1053" w:right="222" w:hanging="361"/>
        <w:rPr>
          <w:sz w:val="28"/>
          <w:szCs w:val="28"/>
        </w:rPr>
      </w:pPr>
      <w:r w:rsidRPr="00927B14">
        <w:rPr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14:paraId="37FD1D83" w14:textId="77777777" w:rsidR="00927B14" w:rsidRPr="00927B14" w:rsidRDefault="00927B14" w:rsidP="00927B14">
      <w:pPr>
        <w:pStyle w:val="1"/>
        <w:spacing w:line="240" w:lineRule="auto"/>
        <w:ind w:left="0"/>
        <w:rPr>
          <w:sz w:val="28"/>
          <w:szCs w:val="28"/>
        </w:rPr>
      </w:pPr>
    </w:p>
    <w:p w14:paraId="0461EE1B" w14:textId="77777777" w:rsidR="00927B14" w:rsidRPr="00927B14" w:rsidRDefault="00927B14" w:rsidP="00927B14">
      <w:pPr>
        <w:pStyle w:val="1"/>
        <w:spacing w:line="240" w:lineRule="auto"/>
        <w:ind w:left="0"/>
        <w:rPr>
          <w:sz w:val="28"/>
          <w:szCs w:val="28"/>
        </w:rPr>
      </w:pPr>
      <w:r w:rsidRPr="00927B14">
        <w:rPr>
          <w:sz w:val="28"/>
          <w:szCs w:val="28"/>
        </w:rPr>
        <w:t>Реализация этих целей и задач предполагает:</w:t>
      </w:r>
    </w:p>
    <w:p w14:paraId="3BF8282C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0"/>
        <w:rPr>
          <w:sz w:val="28"/>
          <w:szCs w:val="28"/>
        </w:rPr>
      </w:pPr>
      <w:r w:rsidRPr="00927B14">
        <w:rPr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14:paraId="3A29F9D3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0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14:paraId="7761E552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8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01A77A8C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4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1114F4CD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08"/>
        <w:jc w:val="left"/>
        <w:rPr>
          <w:sz w:val="28"/>
          <w:szCs w:val="28"/>
        </w:rPr>
      </w:pPr>
      <w:r w:rsidRPr="00927B14">
        <w:rPr>
          <w:sz w:val="28"/>
          <w:szCs w:val="28"/>
        </w:rPr>
        <w:t xml:space="preserve">Освоение и использование в практической деятельности новых педагогических </w:t>
      </w:r>
      <w:r w:rsidRPr="00927B14">
        <w:rPr>
          <w:spacing w:val="3"/>
          <w:sz w:val="28"/>
          <w:szCs w:val="28"/>
        </w:rPr>
        <w:t>тех</w:t>
      </w:r>
      <w:r w:rsidRPr="00927B14">
        <w:rPr>
          <w:sz w:val="28"/>
          <w:szCs w:val="28"/>
        </w:rPr>
        <w:t>нологий и методик воспитательной работы;</w:t>
      </w:r>
    </w:p>
    <w:p w14:paraId="6C0008D4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jc w:val="left"/>
        <w:rPr>
          <w:sz w:val="28"/>
          <w:szCs w:val="28"/>
        </w:rPr>
      </w:pPr>
      <w:r w:rsidRPr="00927B14">
        <w:rPr>
          <w:sz w:val="28"/>
          <w:szCs w:val="28"/>
        </w:rPr>
        <w:t>Развитие различных форм ученического самоуправления;</w:t>
      </w:r>
    </w:p>
    <w:p w14:paraId="585FA6BC" w14:textId="77777777" w:rsidR="00927B14" w:rsidRPr="00927B14" w:rsidRDefault="00927B14" w:rsidP="00927B14">
      <w:pPr>
        <w:pStyle w:val="a5"/>
        <w:numPr>
          <w:ilvl w:val="0"/>
          <w:numId w:val="1"/>
        </w:numPr>
        <w:tabs>
          <w:tab w:val="left" w:pos="835"/>
        </w:tabs>
        <w:ind w:right="213"/>
        <w:jc w:val="left"/>
        <w:rPr>
          <w:sz w:val="28"/>
          <w:szCs w:val="28"/>
        </w:rPr>
      </w:pPr>
      <w:r w:rsidRPr="00927B14">
        <w:rPr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14:paraId="688C6A50" w14:textId="77777777" w:rsidR="00927B14" w:rsidRPr="00927B14" w:rsidRDefault="00927B14" w:rsidP="00927B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463"/>
        <w:gridCol w:w="1522"/>
        <w:gridCol w:w="1766"/>
        <w:gridCol w:w="2188"/>
      </w:tblGrid>
      <w:tr w:rsidR="00927B14" w:rsidRPr="00B67AA4" w14:paraId="41A3977A" w14:textId="77777777" w:rsidTr="00666170">
        <w:tc>
          <w:tcPr>
            <w:tcW w:w="524" w:type="dxa"/>
          </w:tcPr>
          <w:p w14:paraId="6DD76E1B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3463" w:type="dxa"/>
          </w:tcPr>
          <w:p w14:paraId="7CA7E2FD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События</w:t>
            </w:r>
          </w:p>
        </w:tc>
        <w:tc>
          <w:tcPr>
            <w:tcW w:w="1522" w:type="dxa"/>
          </w:tcPr>
          <w:p w14:paraId="4FBBF460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Классы</w:t>
            </w:r>
          </w:p>
        </w:tc>
        <w:tc>
          <w:tcPr>
            <w:tcW w:w="1766" w:type="dxa"/>
          </w:tcPr>
          <w:p w14:paraId="789AF970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14:paraId="6C603379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Ответственные</w:t>
            </w:r>
          </w:p>
        </w:tc>
      </w:tr>
      <w:tr w:rsidR="00927B14" w:rsidRPr="00B67AA4" w14:paraId="373F0B71" w14:textId="77777777" w:rsidTr="00666170">
        <w:trPr>
          <w:trHeight w:val="85"/>
        </w:trPr>
        <w:tc>
          <w:tcPr>
            <w:tcW w:w="524" w:type="dxa"/>
          </w:tcPr>
          <w:p w14:paraId="3BF6FA2A" w14:textId="77777777" w:rsidR="00927B14" w:rsidRPr="00B67AA4" w:rsidRDefault="00927B1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0CE7E4BE" w14:textId="77777777" w:rsidR="00927B14" w:rsidRPr="00B67AA4" w:rsidRDefault="00927B1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1. Основные школьные дела</w:t>
            </w:r>
          </w:p>
        </w:tc>
      </w:tr>
      <w:tr w:rsidR="00B67AA4" w:rsidRPr="00B67AA4" w14:paraId="00758DC6" w14:textId="77777777" w:rsidTr="00666170">
        <w:tc>
          <w:tcPr>
            <w:tcW w:w="524" w:type="dxa"/>
          </w:tcPr>
          <w:p w14:paraId="08A6AD4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7D52D568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1 сентября.</w:t>
            </w:r>
          </w:p>
          <w:p w14:paraId="6DD1FBB4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«Первый школьный звонок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14:paraId="2BB20B3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686553A9" w14:textId="4ABE90B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2475EF4" w14:textId="532D6D0F" w:rsidR="00B67AA4" w:rsidRPr="00B67AA4" w:rsidRDefault="00B67AA4" w:rsidP="0074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71F2258" w14:textId="77777777"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63708A00" w14:textId="77777777" w:rsidTr="00666170">
        <w:tc>
          <w:tcPr>
            <w:tcW w:w="524" w:type="dxa"/>
          </w:tcPr>
          <w:p w14:paraId="38CC858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2B44CD8C" w14:textId="38A1A114" w:rsidR="00B67AA4" w:rsidRPr="007243D8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окончания Второй мировой войны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(учреждён федеральным законом N 170-ФЗот 23.07.2010.</w:t>
            </w:r>
            <w:proofErr w:type="gramEnd"/>
            <w:r w:rsidR="007243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Приурочен к подписанию акта о </w:t>
            </w:r>
            <w:r w:rsidR="007243D8"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капитуляции Японии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02.09.1945).</w:t>
            </w:r>
            <w:proofErr w:type="gramEnd"/>
          </w:p>
        </w:tc>
        <w:tc>
          <w:tcPr>
            <w:tcW w:w="1522" w:type="dxa"/>
          </w:tcPr>
          <w:p w14:paraId="098E4EC0" w14:textId="5E0FDF0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36FDBE4" w14:textId="54BA8FF3" w:rsidR="00B67AA4" w:rsidRPr="00B67AA4" w:rsidRDefault="00B67AA4" w:rsidP="00744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F5DFAEF" w14:textId="77777777" w:rsidR="00B67AA4" w:rsidRPr="00B67AA4" w:rsidRDefault="00B67AA4" w:rsidP="00962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вожатая</w:t>
            </w:r>
          </w:p>
        </w:tc>
      </w:tr>
      <w:tr w:rsidR="00B67AA4" w:rsidRPr="00B67AA4" w14:paraId="0DB17DA1" w14:textId="77777777" w:rsidTr="00666170">
        <w:tc>
          <w:tcPr>
            <w:tcW w:w="524" w:type="dxa"/>
          </w:tcPr>
          <w:p w14:paraId="6F6B006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3" w:type="dxa"/>
          </w:tcPr>
          <w:p w14:paraId="76FB90E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Линейка «Памяти жертв Беслана». День солидарности в борьбе с терроризмом</w:t>
            </w:r>
          </w:p>
          <w:p w14:paraId="2BF23F1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«Голубь Мира» к Международному Дню мира.</w:t>
            </w:r>
          </w:p>
        </w:tc>
        <w:tc>
          <w:tcPr>
            <w:tcW w:w="1522" w:type="dxa"/>
          </w:tcPr>
          <w:p w14:paraId="076B1B1E" w14:textId="48085F9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2FC057F" w14:textId="02AC4F6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276413D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1E808B9E" w14:textId="77777777" w:rsidTr="00666170">
        <w:tc>
          <w:tcPr>
            <w:tcW w:w="524" w:type="dxa"/>
          </w:tcPr>
          <w:p w14:paraId="6D2D535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7EE431B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движения;</w:t>
            </w:r>
          </w:p>
          <w:p w14:paraId="1354EB6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«Посвящение первоклассников в пешеходы»;</w:t>
            </w:r>
          </w:p>
          <w:p w14:paraId="3BD80D9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Акции: «Зебра пришла в школу», «Ребенок – пассажир», «Пропусти пешехода»</w:t>
            </w:r>
          </w:p>
        </w:tc>
        <w:tc>
          <w:tcPr>
            <w:tcW w:w="1522" w:type="dxa"/>
          </w:tcPr>
          <w:p w14:paraId="6A8D0ECC" w14:textId="32234FF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07D9EDF" w14:textId="4C391A37" w:rsidR="00B67AA4" w:rsidRPr="00B67AA4" w:rsidRDefault="00B67AA4" w:rsidP="0003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0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AC8A577" w14:textId="77777777"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6E7D84D1" w14:textId="77777777" w:rsidTr="00666170">
        <w:tc>
          <w:tcPr>
            <w:tcW w:w="524" w:type="dxa"/>
          </w:tcPr>
          <w:p w14:paraId="4478E78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6D5698D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 на лучшую организацию работы  по профилактике наркомании, </w:t>
            </w:r>
            <w:proofErr w:type="spell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, алкоголизма, ВИЧ/СПИДа, пропаганде ЗОЖ в молодежной среде</w:t>
            </w:r>
          </w:p>
        </w:tc>
        <w:tc>
          <w:tcPr>
            <w:tcW w:w="1522" w:type="dxa"/>
          </w:tcPr>
          <w:p w14:paraId="2E32E499" w14:textId="4A9FDEE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1788FBB" w14:textId="40698273" w:rsidR="00B67AA4" w:rsidRPr="00B67AA4" w:rsidRDefault="00B67AA4" w:rsidP="00034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6F0C9E0" w14:textId="77777777" w:rsidR="00B67AA4" w:rsidRPr="00B67AA4" w:rsidRDefault="00B67AA4" w:rsidP="00E9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74985FAD" w14:textId="77777777" w:rsidTr="00666170">
        <w:tc>
          <w:tcPr>
            <w:tcW w:w="524" w:type="dxa"/>
          </w:tcPr>
          <w:p w14:paraId="605D3C1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73D7031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Месячник пожарной безопасности</w:t>
            </w:r>
          </w:p>
        </w:tc>
        <w:tc>
          <w:tcPr>
            <w:tcW w:w="1522" w:type="dxa"/>
          </w:tcPr>
          <w:p w14:paraId="1A9D6C4F" w14:textId="6A1D99A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450D0F7" w14:textId="38F306AF" w:rsidR="00B67AA4" w:rsidRPr="00B67AA4" w:rsidRDefault="00B67AA4" w:rsidP="00EE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FBDEF76" w14:textId="77777777"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18E19E29" w14:textId="77777777" w:rsidTr="00666170">
        <w:tc>
          <w:tcPr>
            <w:tcW w:w="524" w:type="dxa"/>
          </w:tcPr>
          <w:p w14:paraId="149B599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3" w:type="dxa"/>
          </w:tcPr>
          <w:p w14:paraId="26C81B4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Здоровья «По страницам сказок»</w:t>
            </w:r>
          </w:p>
        </w:tc>
        <w:tc>
          <w:tcPr>
            <w:tcW w:w="1522" w:type="dxa"/>
          </w:tcPr>
          <w:p w14:paraId="65CAE8C0" w14:textId="6D0CEEA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45000EA" w14:textId="22D864AD" w:rsidR="00B67AA4" w:rsidRPr="00B67AA4" w:rsidRDefault="00B67AA4" w:rsidP="00EE7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C2CAC7A" w14:textId="77777777" w:rsidR="00B67AA4" w:rsidRPr="00B67AA4" w:rsidRDefault="00B67AA4" w:rsidP="0058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29C0CDD9" w14:textId="77777777" w:rsidTr="00666170">
        <w:tc>
          <w:tcPr>
            <w:tcW w:w="524" w:type="dxa"/>
          </w:tcPr>
          <w:p w14:paraId="227D5C9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3E55001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 «День Учителя»</w:t>
            </w:r>
          </w:p>
        </w:tc>
        <w:tc>
          <w:tcPr>
            <w:tcW w:w="1522" w:type="dxa"/>
          </w:tcPr>
          <w:p w14:paraId="5DF05A66" w14:textId="70C9EDA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8C8ED2B" w14:textId="10444859" w:rsidR="00B67AA4" w:rsidRPr="00B67AA4" w:rsidRDefault="00B67AA4" w:rsidP="002C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05.10.202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1A9CA40" w14:textId="77777777"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684F683E" w14:textId="77777777" w:rsidTr="00666170">
        <w:tc>
          <w:tcPr>
            <w:tcW w:w="524" w:type="dxa"/>
          </w:tcPr>
          <w:p w14:paraId="64A5B41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74F264DA" w14:textId="5E554603" w:rsidR="00B67AA4" w:rsidRPr="00666170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ЗОЖ «Школа – территория здоровья»</w:t>
            </w:r>
          </w:p>
        </w:tc>
        <w:tc>
          <w:tcPr>
            <w:tcW w:w="1522" w:type="dxa"/>
          </w:tcPr>
          <w:p w14:paraId="121401A6" w14:textId="00C828B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48FF9EC" w14:textId="4DCAFB17" w:rsidR="00B67AA4" w:rsidRPr="00B67AA4" w:rsidRDefault="00B67AA4" w:rsidP="002C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724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30.11.202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6A62B890" w14:textId="77777777" w:rsidR="00B67AA4" w:rsidRPr="00B67AA4" w:rsidRDefault="00B67AA4" w:rsidP="0072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4308A2DB" w14:textId="77777777" w:rsidTr="00666170">
        <w:tc>
          <w:tcPr>
            <w:tcW w:w="524" w:type="dxa"/>
          </w:tcPr>
          <w:p w14:paraId="495EFCF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3" w:type="dxa"/>
          </w:tcPr>
          <w:p w14:paraId="5C1CA0BF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рисунков, плакатов, газет, буклетов «Молодое поколение выбирает здоровый образ жизни»; «"Наше здоровье в наших руках»:</w:t>
            </w:r>
          </w:p>
          <w:p w14:paraId="514F9E9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«О, спорт, ты – жизнь»;</w:t>
            </w:r>
          </w:p>
        </w:tc>
        <w:tc>
          <w:tcPr>
            <w:tcW w:w="1522" w:type="dxa"/>
          </w:tcPr>
          <w:p w14:paraId="76850E6D" w14:textId="605CAC92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987758A" w14:textId="3F2A1093" w:rsidR="00B67AA4" w:rsidRPr="00B67AA4" w:rsidRDefault="00666170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30.11.202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A762F7E" w14:textId="77777777"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49291831" w14:textId="77777777" w:rsidTr="00666170">
        <w:tc>
          <w:tcPr>
            <w:tcW w:w="524" w:type="dxa"/>
          </w:tcPr>
          <w:p w14:paraId="3D5C7A3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  <w:shd w:val="clear" w:color="auto" w:fill="auto"/>
          </w:tcPr>
          <w:p w14:paraId="1FCA1F0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«Нет - курению!»</w:t>
            </w:r>
            <w:r w:rsidRPr="00B67AA4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посвящённая международном</w:t>
            </w:r>
            <w:r w:rsidRPr="00B67AA4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у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Дню отказа от курения</w:t>
            </w:r>
          </w:p>
        </w:tc>
        <w:tc>
          <w:tcPr>
            <w:tcW w:w="1522" w:type="dxa"/>
          </w:tcPr>
          <w:p w14:paraId="2813F641" w14:textId="27C5B47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DAD862" w14:textId="5C2B8A33" w:rsidR="00B67AA4" w:rsidRPr="00B67AA4" w:rsidRDefault="00B67AA4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BC96B61" w14:textId="77777777"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6C7C2D08" w14:textId="77777777" w:rsidTr="00666170">
        <w:tc>
          <w:tcPr>
            <w:tcW w:w="524" w:type="dxa"/>
          </w:tcPr>
          <w:p w14:paraId="4891F33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3" w:type="dxa"/>
          </w:tcPr>
          <w:p w14:paraId="222CF9B3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матери России</w:t>
            </w:r>
          </w:p>
        </w:tc>
        <w:tc>
          <w:tcPr>
            <w:tcW w:w="1522" w:type="dxa"/>
          </w:tcPr>
          <w:p w14:paraId="327404A5" w14:textId="7CC8752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7E305C2" w14:textId="58422A7C" w:rsidR="00B67AA4" w:rsidRPr="00B67AA4" w:rsidRDefault="00B67AA4" w:rsidP="007E3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23.11.202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89F25DB" w14:textId="77777777" w:rsidR="00B67AA4" w:rsidRPr="00B67AA4" w:rsidRDefault="00B67AA4" w:rsidP="0046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25AD822B" w14:textId="77777777" w:rsidTr="00666170">
        <w:tc>
          <w:tcPr>
            <w:tcW w:w="524" w:type="dxa"/>
          </w:tcPr>
          <w:p w14:paraId="72D86A0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3" w:type="dxa"/>
          </w:tcPr>
          <w:p w14:paraId="7367FAA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522" w:type="dxa"/>
          </w:tcPr>
          <w:p w14:paraId="770906AE" w14:textId="14607BAC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0522BD6" w14:textId="2FB97FA2" w:rsidR="00B67AA4" w:rsidRPr="00B67AA4" w:rsidRDefault="00B67AA4" w:rsidP="00E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20.11.202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196EA76" w14:textId="77777777"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1A45F5F6" w14:textId="77777777" w:rsidTr="00666170">
        <w:tc>
          <w:tcPr>
            <w:tcW w:w="524" w:type="dxa"/>
          </w:tcPr>
          <w:p w14:paraId="0C67622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3" w:type="dxa"/>
          </w:tcPr>
          <w:p w14:paraId="752DEE73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добра (к Всемирному дню толерантности):</w:t>
            </w:r>
          </w:p>
          <w:p w14:paraId="7E21A204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«Все мы разные, но …»:</w:t>
            </w:r>
          </w:p>
          <w:p w14:paraId="2F643F0E" w14:textId="659206DE" w:rsidR="00B67AA4" w:rsidRPr="00666170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анкетирования на определение </w:t>
            </w:r>
            <w:proofErr w:type="spellStart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сформированности</w:t>
            </w:r>
            <w:proofErr w:type="spellEnd"/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толерантного поведения у учащихся.</w:t>
            </w:r>
          </w:p>
        </w:tc>
        <w:tc>
          <w:tcPr>
            <w:tcW w:w="1522" w:type="dxa"/>
          </w:tcPr>
          <w:p w14:paraId="33D3C60B" w14:textId="10EDFF66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E61522F" w14:textId="604C2E1D" w:rsidR="00B67AA4" w:rsidRPr="00B67AA4" w:rsidRDefault="00B67AA4" w:rsidP="00E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16.11.202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B96263F" w14:textId="77777777" w:rsidR="00B67AA4" w:rsidRPr="00B67AA4" w:rsidRDefault="00B67AA4" w:rsidP="0088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3DE82E6B" w14:textId="77777777" w:rsidTr="00666170">
        <w:tc>
          <w:tcPr>
            <w:tcW w:w="524" w:type="dxa"/>
          </w:tcPr>
          <w:p w14:paraId="08F9A54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63" w:type="dxa"/>
          </w:tcPr>
          <w:p w14:paraId="6C455BA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со СПИДом «Здоровый Я – здоровая Россия»</w:t>
            </w:r>
          </w:p>
        </w:tc>
        <w:tc>
          <w:tcPr>
            <w:tcW w:w="1522" w:type="dxa"/>
          </w:tcPr>
          <w:p w14:paraId="3BD9A926" w14:textId="1505480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83AF956" w14:textId="77EAF4CC" w:rsidR="00B67AA4" w:rsidRPr="00B67AA4" w:rsidRDefault="00B67AA4" w:rsidP="007D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BC84ABE" w14:textId="77777777" w:rsidR="00B67AA4" w:rsidRPr="00B67AA4" w:rsidRDefault="00B67AA4" w:rsidP="00E3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03D4E73D" w14:textId="77777777" w:rsidTr="00666170">
        <w:tc>
          <w:tcPr>
            <w:tcW w:w="524" w:type="dxa"/>
          </w:tcPr>
          <w:p w14:paraId="3E5128AC" w14:textId="0EE7E10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4A92159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522" w:type="dxa"/>
          </w:tcPr>
          <w:p w14:paraId="61532A27" w14:textId="46711A9D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E851460" w14:textId="111ADEC5" w:rsidR="00B67AA4" w:rsidRPr="00B67AA4" w:rsidRDefault="00B67AA4" w:rsidP="0089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2AE4D36" w14:textId="77777777"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12D756B4" w14:textId="77777777" w:rsidTr="00666170">
        <w:tc>
          <w:tcPr>
            <w:tcW w:w="524" w:type="dxa"/>
          </w:tcPr>
          <w:p w14:paraId="19B7C1BD" w14:textId="222A4E1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39903A7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  <w:p w14:paraId="6D1EBF2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«Ищу героя»</w:t>
            </w:r>
          </w:p>
        </w:tc>
        <w:tc>
          <w:tcPr>
            <w:tcW w:w="1522" w:type="dxa"/>
          </w:tcPr>
          <w:p w14:paraId="4F989E5A" w14:textId="0C49A255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CFFB258" w14:textId="6258FCDE" w:rsidR="00B67AA4" w:rsidRPr="00B67AA4" w:rsidRDefault="00B67AA4" w:rsidP="0089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A9F7850" w14:textId="77777777" w:rsidR="00B67AA4" w:rsidRPr="00B67AA4" w:rsidRDefault="00B67AA4" w:rsidP="00C8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57337B14" w14:textId="77777777" w:rsidTr="00666170">
        <w:tc>
          <w:tcPr>
            <w:tcW w:w="524" w:type="dxa"/>
          </w:tcPr>
          <w:p w14:paraId="6A25EF5C" w14:textId="565724F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1622AC9F" w14:textId="18E792E0" w:rsidR="00B67AA4" w:rsidRPr="00B67AA4" w:rsidRDefault="00B67AA4" w:rsidP="00666170">
            <w:pPr>
              <w:pStyle w:val="a6"/>
              <w:spacing w:before="0" w:after="0"/>
              <w:rPr>
                <w:sz w:val="28"/>
                <w:szCs w:val="28"/>
              </w:rPr>
            </w:pPr>
            <w:r w:rsidRPr="00B67AA4">
              <w:rPr>
                <w:color w:val="000000"/>
                <w:sz w:val="28"/>
                <w:szCs w:val="28"/>
              </w:rPr>
              <w:t>Торжественное мероприятие, посвященное Дню Конституции Российской Федерации</w:t>
            </w:r>
          </w:p>
        </w:tc>
        <w:tc>
          <w:tcPr>
            <w:tcW w:w="1522" w:type="dxa"/>
          </w:tcPr>
          <w:p w14:paraId="4B450E1A" w14:textId="6E0C9F4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33ADA15" w14:textId="5BBA65FD" w:rsidR="00B67AA4" w:rsidRPr="00B67AA4" w:rsidRDefault="00B67AA4" w:rsidP="003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E8E6132" w14:textId="77777777"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2917D577" w14:textId="77777777" w:rsidTr="00666170">
        <w:tc>
          <w:tcPr>
            <w:tcW w:w="524" w:type="dxa"/>
          </w:tcPr>
          <w:p w14:paraId="6D0585C8" w14:textId="75D611C8" w:rsidR="00B67AA4" w:rsidRPr="00B67AA4" w:rsidRDefault="00666170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3" w:type="dxa"/>
          </w:tcPr>
          <w:p w14:paraId="07EA297E" w14:textId="12EF3023" w:rsidR="00B67AA4" w:rsidRPr="00B67AA4" w:rsidRDefault="00B67AA4" w:rsidP="00204CA6">
            <w:pPr>
              <w:pStyle w:val="a6"/>
              <w:spacing w:before="0" w:after="0"/>
              <w:rPr>
                <w:color w:val="000000"/>
                <w:sz w:val="28"/>
                <w:szCs w:val="28"/>
              </w:rPr>
            </w:pPr>
            <w:r w:rsidRPr="00B67AA4">
              <w:rPr>
                <w:sz w:val="28"/>
                <w:szCs w:val="28"/>
              </w:rPr>
              <w:t>День освобождения с</w:t>
            </w:r>
            <w:r w:rsidR="00666170">
              <w:rPr>
                <w:sz w:val="28"/>
                <w:szCs w:val="28"/>
              </w:rPr>
              <w:t>л. Рогалик</w:t>
            </w:r>
            <w:r w:rsidRPr="00B67AA4">
              <w:rPr>
                <w:sz w:val="28"/>
                <w:szCs w:val="28"/>
              </w:rPr>
              <w:t xml:space="preserve"> от немецко-фашистских захватчиков (факельное шествие)</w:t>
            </w:r>
          </w:p>
        </w:tc>
        <w:tc>
          <w:tcPr>
            <w:tcW w:w="1522" w:type="dxa"/>
          </w:tcPr>
          <w:p w14:paraId="3D46868A" w14:textId="381FAAB4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5A425B6" w14:textId="288E71FF" w:rsidR="00B67AA4" w:rsidRPr="00B67AA4" w:rsidRDefault="00B67AA4" w:rsidP="003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7B3001A" w14:textId="77777777" w:rsidR="00B67AA4" w:rsidRPr="00B67AA4" w:rsidRDefault="00B67AA4" w:rsidP="0080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279F16CA" w14:textId="77777777" w:rsidTr="00666170">
        <w:tc>
          <w:tcPr>
            <w:tcW w:w="524" w:type="dxa"/>
          </w:tcPr>
          <w:p w14:paraId="1264FEFD" w14:textId="72210F1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63" w:type="dxa"/>
          </w:tcPr>
          <w:p w14:paraId="4796F1B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праздники. Бал маскарад</w:t>
            </w:r>
          </w:p>
        </w:tc>
        <w:tc>
          <w:tcPr>
            <w:tcW w:w="1522" w:type="dxa"/>
          </w:tcPr>
          <w:p w14:paraId="04C325F0" w14:textId="0C898F6F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D932DB8" w14:textId="6A612B79" w:rsidR="00B67AA4" w:rsidRPr="00B67AA4" w:rsidRDefault="00B67AA4" w:rsidP="006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29.12.202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FE17701" w14:textId="77777777"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19C935F0" w14:textId="77777777" w:rsidTr="00666170">
        <w:tc>
          <w:tcPr>
            <w:tcW w:w="524" w:type="dxa"/>
          </w:tcPr>
          <w:p w14:paraId="1D3A0A6B" w14:textId="6EF3930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56AE65D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Общешкольные выставки  «Старый добрый Новый год»</w:t>
            </w:r>
          </w:p>
        </w:tc>
        <w:tc>
          <w:tcPr>
            <w:tcW w:w="1522" w:type="dxa"/>
          </w:tcPr>
          <w:p w14:paraId="7B85C111" w14:textId="5293E24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54CB2D1" w14:textId="43E16BE1" w:rsidR="00B67AA4" w:rsidRPr="00B67AA4" w:rsidRDefault="00B67AA4" w:rsidP="006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88" w:type="dxa"/>
          </w:tcPr>
          <w:p w14:paraId="731C2520" w14:textId="77777777" w:rsidR="00B67AA4" w:rsidRPr="00B67AA4" w:rsidRDefault="00B67AA4" w:rsidP="0021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70AA3206" w14:textId="77777777" w:rsidTr="00666170">
        <w:tc>
          <w:tcPr>
            <w:tcW w:w="524" w:type="dxa"/>
          </w:tcPr>
          <w:p w14:paraId="5726EEA9" w14:textId="519E1D1A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0B9EA54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патриотических акций и спортивной работы. </w:t>
            </w:r>
            <w:r w:rsidRPr="00B67AA4">
              <w:rPr>
                <w:rFonts w:ascii="Times New Roman" w:eastAsia="SimSun" w:hAnsi="Times New Roman" w:cs="Times New Roman"/>
                <w:sz w:val="28"/>
                <w:szCs w:val="28"/>
              </w:rPr>
              <w:t>Фестиваль песни « Нам этот мир завещано беречь»</w:t>
            </w:r>
          </w:p>
        </w:tc>
        <w:tc>
          <w:tcPr>
            <w:tcW w:w="1522" w:type="dxa"/>
          </w:tcPr>
          <w:p w14:paraId="6036A2FA" w14:textId="34C9A98A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B172E08" w14:textId="015D5085"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8FB6DA5" w14:textId="77777777"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0E00DA6F" w14:textId="77777777" w:rsidTr="00666170">
        <w:tc>
          <w:tcPr>
            <w:tcW w:w="524" w:type="dxa"/>
          </w:tcPr>
          <w:p w14:paraId="4C4DFD46" w14:textId="6295ED5A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66FA524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патриотической песни «Гвоздики Отечества».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«Подарок воинам» </w:t>
            </w:r>
          </w:p>
        </w:tc>
        <w:tc>
          <w:tcPr>
            <w:tcW w:w="1522" w:type="dxa"/>
          </w:tcPr>
          <w:p w14:paraId="2C3249B4" w14:textId="039B80BD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4239D0" w14:textId="3440A9B2"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23.02.202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C687297" w14:textId="77777777"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вожатая</w:t>
            </w:r>
          </w:p>
        </w:tc>
      </w:tr>
      <w:tr w:rsidR="00B67AA4" w:rsidRPr="00B67AA4" w14:paraId="76353369" w14:textId="77777777" w:rsidTr="00666170">
        <w:tc>
          <w:tcPr>
            <w:tcW w:w="524" w:type="dxa"/>
          </w:tcPr>
          <w:p w14:paraId="51C8840E" w14:textId="47578A3E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147EDB9D" w14:textId="7E7B591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гражданской обороны </w:t>
            </w:r>
            <w:r w:rsidR="00666170"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(просмотр </w:t>
            </w:r>
            <w:proofErr w:type="spellStart"/>
            <w:r w:rsidR="00666170" w:rsidRPr="00B67AA4">
              <w:rPr>
                <w:rFonts w:ascii="Times New Roman" w:hAnsi="Times New Roman" w:cs="Times New Roman"/>
                <w:sz w:val="28"/>
                <w:szCs w:val="28"/>
              </w:rPr>
              <w:t>док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ильмов</w:t>
            </w:r>
            <w:proofErr w:type="spell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ГО)</w:t>
            </w:r>
          </w:p>
        </w:tc>
        <w:tc>
          <w:tcPr>
            <w:tcW w:w="1522" w:type="dxa"/>
          </w:tcPr>
          <w:p w14:paraId="61BBD74C" w14:textId="0A58816C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E3F6076" w14:textId="0633308C" w:rsidR="00B67AA4" w:rsidRPr="00B67AA4" w:rsidRDefault="00B67AA4" w:rsidP="00DF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0E19288C" w14:textId="77777777" w:rsidR="00B67AA4" w:rsidRPr="00B67AA4" w:rsidRDefault="00B67AA4" w:rsidP="00EB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48B8CE9B" w14:textId="77777777" w:rsidTr="00666170">
        <w:tc>
          <w:tcPr>
            <w:tcW w:w="524" w:type="dxa"/>
          </w:tcPr>
          <w:p w14:paraId="720237F4" w14:textId="5709C4B9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5A2992B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«А ну-ка, парни!»</w:t>
            </w:r>
          </w:p>
        </w:tc>
        <w:tc>
          <w:tcPr>
            <w:tcW w:w="1522" w:type="dxa"/>
          </w:tcPr>
          <w:p w14:paraId="07EF2352" w14:textId="7B91AA7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C2ABF47" w14:textId="58C78CCF" w:rsidR="00B67AA4" w:rsidRPr="00B67AA4" w:rsidRDefault="00B67AA4" w:rsidP="00AD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23.02.202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F9D1843" w14:textId="77777777"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68EE711A" w14:textId="77777777" w:rsidTr="00666170">
        <w:tc>
          <w:tcPr>
            <w:tcW w:w="524" w:type="dxa"/>
          </w:tcPr>
          <w:p w14:paraId="74DAEB58" w14:textId="4767443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0D83836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</w:p>
          <w:p w14:paraId="0955111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 марта «Любимой и родной»</w:t>
            </w:r>
          </w:p>
        </w:tc>
        <w:tc>
          <w:tcPr>
            <w:tcW w:w="1522" w:type="dxa"/>
          </w:tcPr>
          <w:p w14:paraId="1F7E4155" w14:textId="1B0C4FA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99D0B68" w14:textId="35FADFB6" w:rsidR="00B67AA4" w:rsidRPr="00B67AA4" w:rsidRDefault="00B67AA4" w:rsidP="00AD3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1FBE772B" w14:textId="77777777" w:rsidR="00B67AA4" w:rsidRPr="00B67AA4" w:rsidRDefault="00B67AA4" w:rsidP="00C2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7E1BCFB9" w14:textId="77777777" w:rsidTr="00666170">
        <w:tc>
          <w:tcPr>
            <w:tcW w:w="524" w:type="dxa"/>
          </w:tcPr>
          <w:p w14:paraId="1E75F366" w14:textId="4A9A165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2E075AA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«А ну-ка, девушки!»</w:t>
            </w:r>
          </w:p>
        </w:tc>
        <w:tc>
          <w:tcPr>
            <w:tcW w:w="1522" w:type="dxa"/>
          </w:tcPr>
          <w:p w14:paraId="6B2EC21D" w14:textId="28DF1132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BD9CADE" w14:textId="68BA10F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</w:t>
            </w:r>
            <w:r w:rsidR="0066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1597DD91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0D8E4DA2" w14:textId="77777777" w:rsidTr="00666170">
        <w:tc>
          <w:tcPr>
            <w:tcW w:w="524" w:type="dxa"/>
          </w:tcPr>
          <w:p w14:paraId="0BFCFA6D" w14:textId="060CB6A8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031FD1C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22" w:type="dxa"/>
          </w:tcPr>
          <w:p w14:paraId="76BFC99C" w14:textId="33D8C63E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6A64B5A" w14:textId="41E09148" w:rsidR="00B67AA4" w:rsidRPr="00B67AA4" w:rsidRDefault="00B67AA4" w:rsidP="00402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19.04.202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4A598D5" w14:textId="77777777"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Зам. директоров,</w:t>
            </w:r>
          </w:p>
          <w:p w14:paraId="7FE4F4BF" w14:textId="77777777"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59DDEAE8" w14:textId="77777777" w:rsidTr="00666170">
        <w:tc>
          <w:tcPr>
            <w:tcW w:w="524" w:type="dxa"/>
          </w:tcPr>
          <w:p w14:paraId="2744F846" w14:textId="55933320" w:rsidR="00B67AA4" w:rsidRPr="00B67AA4" w:rsidRDefault="002D103A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63" w:type="dxa"/>
          </w:tcPr>
          <w:p w14:paraId="1BF566A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Вахта «Памяти» (по отдельному плану)</w:t>
            </w:r>
          </w:p>
          <w:p w14:paraId="306FEA9D" w14:textId="77777777"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</w:p>
          <w:p w14:paraId="5088499F" w14:textId="77777777"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Праздничные концерты «И снова май, цветы, салют и слезы»  для ветеранов, участников ВОВ и жителей района</w:t>
            </w:r>
          </w:p>
        </w:tc>
        <w:tc>
          <w:tcPr>
            <w:tcW w:w="1522" w:type="dxa"/>
          </w:tcPr>
          <w:p w14:paraId="177D48A2" w14:textId="7777777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66" w:type="dxa"/>
          </w:tcPr>
          <w:p w14:paraId="3C582999" w14:textId="5F0FC9DE" w:rsidR="00B67AA4" w:rsidRPr="00B67AA4" w:rsidRDefault="00B67AA4" w:rsidP="00402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51B9A438" w14:textId="77777777" w:rsidR="00B67AA4" w:rsidRPr="00B67AA4" w:rsidRDefault="00B67AA4" w:rsidP="0035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0DB3D4E4" w14:textId="77777777" w:rsidTr="00666170">
        <w:tc>
          <w:tcPr>
            <w:tcW w:w="524" w:type="dxa"/>
          </w:tcPr>
          <w:p w14:paraId="3189BC12" w14:textId="79C6BCD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63" w:type="dxa"/>
          </w:tcPr>
          <w:p w14:paraId="0C00C6B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Акция «Час памяти» по несению почётного караула у воинских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захоронений</w:t>
            </w:r>
          </w:p>
        </w:tc>
        <w:tc>
          <w:tcPr>
            <w:tcW w:w="1522" w:type="dxa"/>
          </w:tcPr>
          <w:p w14:paraId="14D3716F" w14:textId="227F0FDD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766" w:type="dxa"/>
          </w:tcPr>
          <w:p w14:paraId="0EB36FD7" w14:textId="5CF29B47"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C6D71CE" w14:textId="77777777"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вожатая</w:t>
            </w:r>
          </w:p>
        </w:tc>
      </w:tr>
      <w:tr w:rsidR="00B67AA4" w:rsidRPr="00B67AA4" w14:paraId="7AC7674B" w14:textId="77777777" w:rsidTr="00666170">
        <w:tc>
          <w:tcPr>
            <w:tcW w:w="524" w:type="dxa"/>
          </w:tcPr>
          <w:p w14:paraId="46FAD56B" w14:textId="2D93CB7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1FDA3241" w14:textId="77777777" w:rsidR="00B67AA4" w:rsidRPr="00B67AA4" w:rsidRDefault="00B67AA4" w:rsidP="00204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1522" w:type="dxa"/>
          </w:tcPr>
          <w:p w14:paraId="10C6ACED" w14:textId="26A25904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0E4B440" w14:textId="42BCBC2A"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C1FCB4F" w14:textId="77777777"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3532AA78" w14:textId="77777777" w:rsidTr="00666170">
        <w:tc>
          <w:tcPr>
            <w:tcW w:w="524" w:type="dxa"/>
          </w:tcPr>
          <w:p w14:paraId="4ED2A108" w14:textId="4EADCBC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0178824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«Внимание, дети!»</w:t>
            </w:r>
          </w:p>
        </w:tc>
        <w:tc>
          <w:tcPr>
            <w:tcW w:w="1522" w:type="dxa"/>
          </w:tcPr>
          <w:p w14:paraId="0729C2FF" w14:textId="15A9066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82A59C5" w14:textId="2A7C5891" w:rsidR="00B67AA4" w:rsidRPr="00B67AA4" w:rsidRDefault="00B67AA4" w:rsidP="00B0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15.05.202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10.06.202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D6DB7D8" w14:textId="77777777" w:rsidR="00B67AA4" w:rsidRPr="00B67AA4" w:rsidRDefault="00B67AA4" w:rsidP="00210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74E23A1C" w14:textId="77777777" w:rsidTr="00666170">
        <w:tc>
          <w:tcPr>
            <w:tcW w:w="524" w:type="dxa"/>
          </w:tcPr>
          <w:p w14:paraId="73C27EA1" w14:textId="566E4B8D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0780D9C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Праздник Детства (В рамках пришкольного лагеря)</w:t>
            </w:r>
          </w:p>
        </w:tc>
        <w:tc>
          <w:tcPr>
            <w:tcW w:w="1522" w:type="dxa"/>
          </w:tcPr>
          <w:p w14:paraId="75307C4A" w14:textId="7777777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766" w:type="dxa"/>
          </w:tcPr>
          <w:p w14:paraId="601D1585" w14:textId="16994086" w:rsidR="00B67AA4" w:rsidRPr="00B67AA4" w:rsidRDefault="00B67AA4" w:rsidP="00344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34338AD" w14:textId="77777777" w:rsidR="00B67AA4" w:rsidRPr="00B67AA4" w:rsidRDefault="00B67AA4" w:rsidP="00533CF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5395D866" w14:textId="77777777" w:rsidTr="00666170">
        <w:tc>
          <w:tcPr>
            <w:tcW w:w="524" w:type="dxa"/>
          </w:tcPr>
          <w:p w14:paraId="25DC285A" w14:textId="447E1CF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77054902" w14:textId="1376A6B3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Пушкинского дня России (В рамках пришкольного лагеря)</w:t>
            </w:r>
          </w:p>
        </w:tc>
        <w:tc>
          <w:tcPr>
            <w:tcW w:w="1522" w:type="dxa"/>
          </w:tcPr>
          <w:p w14:paraId="20CECF89" w14:textId="55EB4D1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8FC6D59" w14:textId="575C8567" w:rsidR="00B67AA4" w:rsidRPr="00B67AA4" w:rsidRDefault="00B67AA4" w:rsidP="007E6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06.06.202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21FA8A7" w14:textId="77777777" w:rsidR="00B67AA4" w:rsidRPr="00B67AA4" w:rsidRDefault="00B67AA4" w:rsidP="00B1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</w:t>
            </w:r>
          </w:p>
        </w:tc>
      </w:tr>
      <w:tr w:rsidR="00B67AA4" w:rsidRPr="00B67AA4" w14:paraId="789B0865" w14:textId="77777777" w:rsidTr="00666170">
        <w:tc>
          <w:tcPr>
            <w:tcW w:w="524" w:type="dxa"/>
          </w:tcPr>
          <w:p w14:paraId="18ACAFA7" w14:textId="56EFA3AA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33DB51F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борьбы с употреблением наркотиков и их незаконным оборотом</w:t>
            </w:r>
          </w:p>
        </w:tc>
        <w:tc>
          <w:tcPr>
            <w:tcW w:w="1522" w:type="dxa"/>
          </w:tcPr>
          <w:p w14:paraId="7FE35956" w14:textId="5E04121A" w:rsidR="00B67AA4" w:rsidRPr="00B67AA4" w:rsidRDefault="00384A27" w:rsidP="0038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766" w:type="dxa"/>
          </w:tcPr>
          <w:p w14:paraId="4FE72513" w14:textId="6B6F540E" w:rsidR="00B67AA4" w:rsidRPr="00B67AA4" w:rsidRDefault="00B67AA4" w:rsidP="00454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26.06.202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4046B74" w14:textId="77777777"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14:paraId="2CBAB140" w14:textId="77777777" w:rsidTr="00666170">
        <w:tc>
          <w:tcPr>
            <w:tcW w:w="524" w:type="dxa"/>
          </w:tcPr>
          <w:p w14:paraId="6E9E00ED" w14:textId="73305DA1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3E96763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России.</w:t>
            </w:r>
          </w:p>
        </w:tc>
        <w:tc>
          <w:tcPr>
            <w:tcW w:w="1522" w:type="dxa"/>
          </w:tcPr>
          <w:p w14:paraId="2D41E809" w14:textId="79C0A09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46F62C2" w14:textId="7C6BC978" w:rsidR="00B67AA4" w:rsidRPr="00B67AA4" w:rsidRDefault="00B67AA4" w:rsidP="00454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12.06.202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55BF7364" w14:textId="77777777" w:rsidR="00B67AA4" w:rsidRPr="00B67AA4" w:rsidRDefault="00B67AA4" w:rsidP="0038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ст. вожатая, педагог-организатор</w:t>
            </w:r>
          </w:p>
        </w:tc>
      </w:tr>
      <w:tr w:rsidR="00B67AA4" w:rsidRPr="00B67AA4" w14:paraId="2C1DB67E" w14:textId="77777777" w:rsidTr="00666170">
        <w:tc>
          <w:tcPr>
            <w:tcW w:w="524" w:type="dxa"/>
          </w:tcPr>
          <w:p w14:paraId="112EA9A3" w14:textId="02E93E58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462E8D5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 Дню памяти и скорби.</w:t>
            </w:r>
          </w:p>
        </w:tc>
        <w:tc>
          <w:tcPr>
            <w:tcW w:w="1522" w:type="dxa"/>
          </w:tcPr>
          <w:p w14:paraId="02F0DBC9" w14:textId="6999552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D2C62B1" w14:textId="4DC2201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22.06.202</w:t>
            </w:r>
            <w:r w:rsidR="00533C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ECF91EA" w14:textId="2B5713B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ст. вожатая, </w:t>
            </w:r>
          </w:p>
        </w:tc>
      </w:tr>
      <w:tr w:rsidR="00B67AA4" w:rsidRPr="00B67AA4" w14:paraId="33C4DEC2" w14:textId="77777777" w:rsidTr="00666170">
        <w:tc>
          <w:tcPr>
            <w:tcW w:w="524" w:type="dxa"/>
          </w:tcPr>
          <w:p w14:paraId="0AEEDC9D" w14:textId="7E68FC77" w:rsidR="00B67AA4" w:rsidRPr="00B67AA4" w:rsidRDefault="002D103A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63" w:type="dxa"/>
          </w:tcPr>
          <w:p w14:paraId="0892288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Всероссийского дня семьи, любви и верности</w:t>
            </w:r>
          </w:p>
        </w:tc>
        <w:tc>
          <w:tcPr>
            <w:tcW w:w="1522" w:type="dxa"/>
          </w:tcPr>
          <w:p w14:paraId="6A29DDC5" w14:textId="2354B554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32DABC6" w14:textId="08A8C970"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08.07.202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9FB2B9B" w14:textId="4E447FE4"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ст. вожатая, </w:t>
            </w:r>
          </w:p>
        </w:tc>
      </w:tr>
      <w:tr w:rsidR="00B67AA4" w:rsidRPr="00B67AA4" w14:paraId="16137AED" w14:textId="77777777" w:rsidTr="00666170">
        <w:tc>
          <w:tcPr>
            <w:tcW w:w="524" w:type="dxa"/>
          </w:tcPr>
          <w:p w14:paraId="22A27F49" w14:textId="21D01751" w:rsidR="00B67AA4" w:rsidRPr="00B67AA4" w:rsidRDefault="002D103A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63" w:type="dxa"/>
          </w:tcPr>
          <w:p w14:paraId="4EF9DFF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«У светофора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 нет!»</w:t>
            </w:r>
          </w:p>
        </w:tc>
        <w:tc>
          <w:tcPr>
            <w:tcW w:w="1522" w:type="dxa"/>
          </w:tcPr>
          <w:p w14:paraId="63112B3E" w14:textId="17F93DFA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4B4CBAE" w14:textId="3C604029"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10.08.202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FE883C1" w14:textId="538A2D46"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 вожатая, </w:t>
            </w:r>
          </w:p>
        </w:tc>
      </w:tr>
      <w:tr w:rsidR="00B67AA4" w:rsidRPr="00B67AA4" w14:paraId="74C90AD0" w14:textId="77777777" w:rsidTr="00666170">
        <w:tc>
          <w:tcPr>
            <w:tcW w:w="524" w:type="dxa"/>
          </w:tcPr>
          <w:p w14:paraId="045F9AA9" w14:textId="7A788F8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63" w:type="dxa"/>
          </w:tcPr>
          <w:p w14:paraId="62BD009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«Под флагом Отечества» ко Дню Российского флага</w:t>
            </w:r>
          </w:p>
        </w:tc>
        <w:tc>
          <w:tcPr>
            <w:tcW w:w="1522" w:type="dxa"/>
          </w:tcPr>
          <w:p w14:paraId="07CC675E" w14:textId="7D625606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7A631B4" w14:textId="351F3400" w:rsidR="00B67AA4" w:rsidRPr="00B67AA4" w:rsidRDefault="00B67AA4" w:rsidP="00EB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15.08.202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2D3DCC3" w14:textId="091AC45D" w:rsidR="00B67AA4" w:rsidRPr="00B67AA4" w:rsidRDefault="00B67AA4" w:rsidP="001A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ст. вожатая, </w:t>
            </w:r>
          </w:p>
        </w:tc>
      </w:tr>
      <w:tr w:rsidR="00B67AA4" w:rsidRPr="00B67AA4" w14:paraId="4CC6E5D9" w14:textId="77777777" w:rsidTr="00666170">
        <w:tc>
          <w:tcPr>
            <w:tcW w:w="524" w:type="dxa"/>
          </w:tcPr>
          <w:p w14:paraId="5FB0D5EE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1E0BFBC8" w14:textId="77777777" w:rsidR="00B67AA4" w:rsidRPr="00B67AA4" w:rsidRDefault="00B67AA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2. Классное руководство</w:t>
            </w:r>
          </w:p>
        </w:tc>
      </w:tr>
      <w:tr w:rsidR="00B67AA4" w:rsidRPr="00B67AA4" w14:paraId="6E8B64A7" w14:textId="77777777" w:rsidTr="00666170">
        <w:tc>
          <w:tcPr>
            <w:tcW w:w="524" w:type="dxa"/>
          </w:tcPr>
          <w:p w14:paraId="056C868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2F71DAE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Составление планов ВР, социального паспорта</w:t>
            </w:r>
          </w:p>
        </w:tc>
        <w:tc>
          <w:tcPr>
            <w:tcW w:w="1522" w:type="dxa"/>
          </w:tcPr>
          <w:p w14:paraId="3DE8E043" w14:textId="13272A71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9F03139" w14:textId="286A55E9"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E9D2B19" w14:textId="4CD6B71D"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B67AA4" w:rsidRPr="00B67AA4" w14:paraId="43C88213" w14:textId="77777777" w:rsidTr="00666170">
        <w:tc>
          <w:tcPr>
            <w:tcW w:w="524" w:type="dxa"/>
          </w:tcPr>
          <w:p w14:paraId="74A13D3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68B5A1F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Анализ детского травматизма на дорогах, изучение ПДД</w:t>
            </w:r>
          </w:p>
        </w:tc>
        <w:tc>
          <w:tcPr>
            <w:tcW w:w="1522" w:type="dxa"/>
          </w:tcPr>
          <w:p w14:paraId="1B139C36" w14:textId="7C7A8CD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A5C736C" w14:textId="77777777"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14:paraId="27C4CBBB" w14:textId="77777777"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2D68ED4" w14:textId="77777777" w:rsidTr="00666170">
        <w:tc>
          <w:tcPr>
            <w:tcW w:w="524" w:type="dxa"/>
          </w:tcPr>
          <w:p w14:paraId="7E32F52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03F2F83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«Терроризм-преступление против человечества».</w:t>
            </w:r>
          </w:p>
        </w:tc>
        <w:tc>
          <w:tcPr>
            <w:tcW w:w="1522" w:type="dxa"/>
          </w:tcPr>
          <w:p w14:paraId="1B2907F6" w14:textId="2B2DB60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02321C4" w14:textId="54FCE742"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03.09.202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ED314ED" w14:textId="77777777"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150148AB" w14:textId="77777777" w:rsidTr="00666170">
        <w:tc>
          <w:tcPr>
            <w:tcW w:w="524" w:type="dxa"/>
          </w:tcPr>
          <w:p w14:paraId="2C3246D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1FD4684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часы в рамках недели безопасности ДД «Зебра пришла в школу», «Ребенок – пассажир», «Пропусти пешехода»</w:t>
            </w:r>
          </w:p>
        </w:tc>
        <w:tc>
          <w:tcPr>
            <w:tcW w:w="1522" w:type="dxa"/>
          </w:tcPr>
          <w:p w14:paraId="32B0E174" w14:textId="7811D5A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6C5F66F" w14:textId="667DE733" w:rsidR="00B67AA4" w:rsidRPr="00B67AA4" w:rsidRDefault="00B67AA4" w:rsidP="004B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07.09.202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38BCB41" w14:textId="77777777" w:rsidR="00B67AA4" w:rsidRPr="00B67AA4" w:rsidRDefault="00B67AA4" w:rsidP="00376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5D8ED6F" w14:textId="77777777" w:rsidTr="00666170">
        <w:tc>
          <w:tcPr>
            <w:tcW w:w="524" w:type="dxa"/>
          </w:tcPr>
          <w:p w14:paraId="6D4D899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52A4F61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Интернета в России. Тематические беседы</w:t>
            </w:r>
          </w:p>
        </w:tc>
        <w:tc>
          <w:tcPr>
            <w:tcW w:w="1522" w:type="dxa"/>
          </w:tcPr>
          <w:p w14:paraId="1D80E6A2" w14:textId="003D506E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51CA360" w14:textId="6F63CC28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30.09.202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14:paraId="66B48180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F4C2E6D" w14:textId="77777777" w:rsidTr="00666170">
        <w:tc>
          <w:tcPr>
            <w:tcW w:w="524" w:type="dxa"/>
          </w:tcPr>
          <w:p w14:paraId="5E197E4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130F856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«группы риска»</w:t>
            </w:r>
          </w:p>
        </w:tc>
        <w:tc>
          <w:tcPr>
            <w:tcW w:w="1522" w:type="dxa"/>
          </w:tcPr>
          <w:p w14:paraId="557C8432" w14:textId="6D2637F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4E86794" w14:textId="77777777"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02DA6472" w14:textId="77777777"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EA1A56B" w14:textId="77777777" w:rsidTr="00666170">
        <w:tc>
          <w:tcPr>
            <w:tcW w:w="524" w:type="dxa"/>
          </w:tcPr>
          <w:p w14:paraId="789DCA3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5864714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досуга на осенних каникулах по отдельному плану</w:t>
            </w:r>
          </w:p>
        </w:tc>
        <w:tc>
          <w:tcPr>
            <w:tcW w:w="1522" w:type="dxa"/>
          </w:tcPr>
          <w:p w14:paraId="205BB3F3" w14:textId="4823851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913395B" w14:textId="77777777"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88" w:type="dxa"/>
          </w:tcPr>
          <w:p w14:paraId="718C4E38" w14:textId="77777777"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F769744" w14:textId="77777777" w:rsidTr="00666170">
        <w:tc>
          <w:tcPr>
            <w:tcW w:w="524" w:type="dxa"/>
          </w:tcPr>
          <w:p w14:paraId="0A53C31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4A6F9B8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десант. Уборка школьного двора</w:t>
            </w:r>
          </w:p>
        </w:tc>
        <w:tc>
          <w:tcPr>
            <w:tcW w:w="1522" w:type="dxa"/>
          </w:tcPr>
          <w:p w14:paraId="36AD510C" w14:textId="0E55B832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20B0124" w14:textId="43B5A0F0"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20.10.202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6B379C5D" w14:textId="77777777"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17C1F41E" w14:textId="77777777" w:rsidTr="00666170">
        <w:tc>
          <w:tcPr>
            <w:tcW w:w="524" w:type="dxa"/>
          </w:tcPr>
          <w:p w14:paraId="1395F2B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7A8DC06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в рамках месячника по пожарной безопасности: «Спички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не игрушки», «Огонь: чем он опасен» и т.д.</w:t>
            </w:r>
          </w:p>
        </w:tc>
        <w:tc>
          <w:tcPr>
            <w:tcW w:w="1522" w:type="dxa"/>
          </w:tcPr>
          <w:p w14:paraId="2B1B32C5" w14:textId="6801BC2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D777314" w14:textId="673379B2" w:rsidR="00B67AA4" w:rsidRPr="00B67AA4" w:rsidRDefault="00B67AA4" w:rsidP="003F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 п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A8692FD" w14:textId="77777777" w:rsidR="00B67AA4" w:rsidRPr="00B67AA4" w:rsidRDefault="00B67AA4" w:rsidP="0033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67AA4" w:rsidRPr="00B67AA4" w14:paraId="4B92B1FC" w14:textId="77777777" w:rsidTr="00666170">
        <w:tc>
          <w:tcPr>
            <w:tcW w:w="524" w:type="dxa"/>
          </w:tcPr>
          <w:p w14:paraId="06BECE4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63" w:type="dxa"/>
          </w:tcPr>
          <w:p w14:paraId="60FC808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ко дню пожилого человека</w:t>
            </w:r>
          </w:p>
        </w:tc>
        <w:tc>
          <w:tcPr>
            <w:tcW w:w="1522" w:type="dxa"/>
          </w:tcPr>
          <w:p w14:paraId="51DB120E" w14:textId="365C1A8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C509593" w14:textId="49FA366A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01.10.202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A871739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6D9A0F6" w14:textId="77777777" w:rsidTr="00666170">
        <w:tc>
          <w:tcPr>
            <w:tcW w:w="524" w:type="dxa"/>
          </w:tcPr>
          <w:p w14:paraId="55C2E6F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</w:tcPr>
          <w:p w14:paraId="31226F9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«День Учителя»</w:t>
            </w:r>
          </w:p>
        </w:tc>
        <w:tc>
          <w:tcPr>
            <w:tcW w:w="1522" w:type="dxa"/>
          </w:tcPr>
          <w:p w14:paraId="111FA4A3" w14:textId="6BE1056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5FBBE36" w14:textId="12FEC16E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05.10.202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5BCCB8D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6F0A2036" w14:textId="77777777" w:rsidTr="00666170">
        <w:tc>
          <w:tcPr>
            <w:tcW w:w="524" w:type="dxa"/>
          </w:tcPr>
          <w:p w14:paraId="7600D4C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3" w:type="dxa"/>
          </w:tcPr>
          <w:p w14:paraId="18F0E21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Областной конкурс «Права человека глазами молодежи».</w:t>
            </w:r>
          </w:p>
        </w:tc>
        <w:tc>
          <w:tcPr>
            <w:tcW w:w="1522" w:type="dxa"/>
          </w:tcPr>
          <w:p w14:paraId="6C1D6A22" w14:textId="5AE1E555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F7D90E3" w14:textId="29C2D54B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10.10.20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8" w:type="dxa"/>
          </w:tcPr>
          <w:p w14:paraId="4F2C3C17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CCFF8B4" w14:textId="77777777" w:rsidTr="00666170">
        <w:tc>
          <w:tcPr>
            <w:tcW w:w="524" w:type="dxa"/>
          </w:tcPr>
          <w:p w14:paraId="728299F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3" w:type="dxa"/>
          </w:tcPr>
          <w:p w14:paraId="0E652A39" w14:textId="03FD8EEC" w:rsidR="00B67AA4" w:rsidRPr="00CE7CC9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в рамках дня народного единства   и «Недели толерантности»</w:t>
            </w:r>
          </w:p>
        </w:tc>
        <w:tc>
          <w:tcPr>
            <w:tcW w:w="1522" w:type="dxa"/>
          </w:tcPr>
          <w:p w14:paraId="5A117BC3" w14:textId="5C00302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BC5C460" w14:textId="7941499E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D0B7D3B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CAF6898" w14:textId="77777777" w:rsidTr="00666170">
        <w:tc>
          <w:tcPr>
            <w:tcW w:w="524" w:type="dxa"/>
          </w:tcPr>
          <w:p w14:paraId="3184FB0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3" w:type="dxa"/>
          </w:tcPr>
          <w:p w14:paraId="64EA1420" w14:textId="5E8734B3" w:rsidR="00B67AA4" w:rsidRPr="00CE7CC9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 по проблемам укрепления здоровья и здорового образа жизни «Я выбираю жизнь!»</w:t>
            </w:r>
          </w:p>
        </w:tc>
        <w:tc>
          <w:tcPr>
            <w:tcW w:w="1522" w:type="dxa"/>
          </w:tcPr>
          <w:p w14:paraId="0313068A" w14:textId="7C885AA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BEE99BA" w14:textId="3325A8A4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30.11.202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B8C33E3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1D4426C" w14:textId="77777777" w:rsidTr="00666170">
        <w:tc>
          <w:tcPr>
            <w:tcW w:w="524" w:type="dxa"/>
          </w:tcPr>
          <w:p w14:paraId="604C514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3" w:type="dxa"/>
          </w:tcPr>
          <w:p w14:paraId="6AD7FF1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, посвященные Международному дню матери России</w:t>
            </w:r>
          </w:p>
        </w:tc>
        <w:tc>
          <w:tcPr>
            <w:tcW w:w="1522" w:type="dxa"/>
          </w:tcPr>
          <w:p w14:paraId="7B62FD4F" w14:textId="4087E9C8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F9CB09E" w14:textId="2BC92981" w:rsidR="00B67AA4" w:rsidRPr="00B67AA4" w:rsidRDefault="00B67AA4" w:rsidP="001B3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23.11.202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9306D0C" w14:textId="77777777" w:rsidR="00B67AA4" w:rsidRPr="00B67AA4" w:rsidRDefault="00B67AA4" w:rsidP="00EE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6CDCF207" w14:textId="77777777" w:rsidTr="00666170">
        <w:tc>
          <w:tcPr>
            <w:tcW w:w="524" w:type="dxa"/>
          </w:tcPr>
          <w:p w14:paraId="3704F3A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3" w:type="dxa"/>
          </w:tcPr>
          <w:p w14:paraId="54039C37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классные часы по толерантности:</w:t>
            </w:r>
          </w:p>
          <w:p w14:paraId="298CC851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«Давайте дружить народами»,</w:t>
            </w:r>
          </w:p>
          <w:p w14:paraId="18ED9934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«Возьмемся за руки, друзья»,</w:t>
            </w:r>
          </w:p>
          <w:p w14:paraId="6E1B2832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 мы разные, но все мы заслуживаем счастья»,</w:t>
            </w:r>
          </w:p>
          <w:p w14:paraId="22E1EADF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 и разрешение конфликтов»,</w:t>
            </w:r>
          </w:p>
          <w:p w14:paraId="4FFC2548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«Богатое многообразие мировых культур»,</w:t>
            </w:r>
          </w:p>
          <w:p w14:paraId="172F24CF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«Толерантность и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межнациональные кон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фликты. Как они связаны?»,</w:t>
            </w:r>
          </w:p>
          <w:p w14:paraId="06A3D106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жители многонационального края!»,</w:t>
            </w:r>
          </w:p>
          <w:p w14:paraId="55969305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значит жить в мире с собой и другими?»</w:t>
            </w:r>
          </w:p>
          <w:p w14:paraId="0C92F75E" w14:textId="77777777" w:rsidR="00B67AA4" w:rsidRPr="00B67AA4" w:rsidRDefault="00B67AA4" w:rsidP="00927B1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против насилия и экстремизма»</w:t>
            </w:r>
          </w:p>
          <w:p w14:paraId="7D288EBC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«Наша истинная национальность – человек»</w:t>
            </w:r>
          </w:p>
        </w:tc>
        <w:tc>
          <w:tcPr>
            <w:tcW w:w="1522" w:type="dxa"/>
          </w:tcPr>
          <w:p w14:paraId="17F8CE57" w14:textId="5F8436B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F10A5D0" w14:textId="668C058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16.11.202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CB5FDF7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DE9D091" w14:textId="77777777" w:rsidTr="00666170">
        <w:tc>
          <w:tcPr>
            <w:tcW w:w="524" w:type="dxa"/>
          </w:tcPr>
          <w:p w14:paraId="733DD5C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63" w:type="dxa"/>
          </w:tcPr>
          <w:p w14:paraId="263F080A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беседы и классные часы к международному дню борьбы со СПИДом</w:t>
            </w:r>
          </w:p>
        </w:tc>
        <w:tc>
          <w:tcPr>
            <w:tcW w:w="1522" w:type="dxa"/>
          </w:tcPr>
          <w:p w14:paraId="5B242BE4" w14:textId="6260268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5B4B5E1" w14:textId="4F861F1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0B2295E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0F7C9E2" w14:textId="77777777" w:rsidTr="00666170">
        <w:tc>
          <w:tcPr>
            <w:tcW w:w="524" w:type="dxa"/>
          </w:tcPr>
          <w:p w14:paraId="6DF3273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3" w:type="dxa"/>
          </w:tcPr>
          <w:p w14:paraId="243428F9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беседы и классные часы ко Дню матери Казачки</w:t>
            </w:r>
          </w:p>
        </w:tc>
        <w:tc>
          <w:tcPr>
            <w:tcW w:w="1522" w:type="dxa"/>
          </w:tcPr>
          <w:p w14:paraId="001490BB" w14:textId="30DBE0C6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0011938" w14:textId="1A046C40"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04.11.202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5315788" w14:textId="77777777"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10754AFE" w14:textId="77777777" w:rsidTr="00666170">
        <w:tc>
          <w:tcPr>
            <w:tcW w:w="524" w:type="dxa"/>
          </w:tcPr>
          <w:p w14:paraId="7D08B5E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3" w:type="dxa"/>
          </w:tcPr>
          <w:p w14:paraId="52370761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Дню неизвестного солдата</w:t>
            </w:r>
          </w:p>
        </w:tc>
        <w:tc>
          <w:tcPr>
            <w:tcW w:w="1522" w:type="dxa"/>
          </w:tcPr>
          <w:p w14:paraId="2422F160" w14:textId="11D87CFC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B92C13F" w14:textId="564A1B10"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04.12.202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80C71C3" w14:textId="77777777"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1CBA664" w14:textId="77777777" w:rsidTr="00666170">
        <w:tc>
          <w:tcPr>
            <w:tcW w:w="524" w:type="dxa"/>
          </w:tcPr>
          <w:p w14:paraId="7ECA9D3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63" w:type="dxa"/>
          </w:tcPr>
          <w:p w14:paraId="4E344916" w14:textId="7E3F7055" w:rsidR="00B67AA4" w:rsidRPr="00CE7CC9" w:rsidRDefault="00B67AA4" w:rsidP="00CE7CC9">
            <w:pPr>
              <w:pStyle w:val="a6"/>
              <w:spacing w:before="0" w:after="0"/>
              <w:rPr>
                <w:color w:val="000000"/>
                <w:sz w:val="28"/>
                <w:szCs w:val="28"/>
              </w:rPr>
            </w:pPr>
            <w:r w:rsidRPr="00B67AA4">
              <w:rPr>
                <w:color w:val="000000"/>
                <w:sz w:val="28"/>
                <w:szCs w:val="28"/>
              </w:rPr>
              <w:t>Тематические классные часы «Закон обо мне, я о законе» в рамках мероприятий ко Дню Конституции</w:t>
            </w:r>
          </w:p>
        </w:tc>
        <w:tc>
          <w:tcPr>
            <w:tcW w:w="1522" w:type="dxa"/>
          </w:tcPr>
          <w:p w14:paraId="46E4C13C" w14:textId="54C6682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0D5F862" w14:textId="3546F55B"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12.12.202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BA69C6C" w14:textId="77777777"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B573727" w14:textId="77777777" w:rsidTr="00666170">
        <w:tc>
          <w:tcPr>
            <w:tcW w:w="524" w:type="dxa"/>
          </w:tcPr>
          <w:p w14:paraId="7CBB04E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63" w:type="dxa"/>
          </w:tcPr>
          <w:p w14:paraId="2DB8AD3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в рамках международного дня прав человека</w:t>
            </w:r>
          </w:p>
        </w:tc>
        <w:tc>
          <w:tcPr>
            <w:tcW w:w="1522" w:type="dxa"/>
          </w:tcPr>
          <w:p w14:paraId="20DA4C3C" w14:textId="1F668C4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1AB5C2E" w14:textId="01E978DC" w:rsidR="00B67AA4" w:rsidRPr="00B67AA4" w:rsidRDefault="00B67AA4" w:rsidP="00C20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5FC4E5D" w14:textId="77777777" w:rsidR="00B67AA4" w:rsidRPr="00B67AA4" w:rsidRDefault="00B67AA4" w:rsidP="005C0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9ECDF51" w14:textId="77777777" w:rsidTr="00666170">
        <w:tc>
          <w:tcPr>
            <w:tcW w:w="524" w:type="dxa"/>
          </w:tcPr>
          <w:p w14:paraId="6BEBA63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63" w:type="dxa"/>
          </w:tcPr>
          <w:p w14:paraId="4A53632B" w14:textId="196F814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села Волошино от немецко-фашистских </w:t>
            </w:r>
            <w:r w:rsidR="00CE7CC9" w:rsidRPr="00B67AA4">
              <w:rPr>
                <w:rFonts w:ascii="Times New Roman" w:hAnsi="Times New Roman" w:cs="Times New Roman"/>
                <w:sz w:val="28"/>
                <w:szCs w:val="28"/>
              </w:rPr>
              <w:t>захватчиков. Тематические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</w:t>
            </w:r>
          </w:p>
        </w:tc>
        <w:tc>
          <w:tcPr>
            <w:tcW w:w="1522" w:type="dxa"/>
          </w:tcPr>
          <w:p w14:paraId="7C103977" w14:textId="444829E0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5798A10" w14:textId="1242A7CD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22.12.202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2B236CA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AFADEE7" w14:textId="77777777" w:rsidTr="00666170">
        <w:tc>
          <w:tcPr>
            <w:tcW w:w="524" w:type="dxa"/>
          </w:tcPr>
          <w:p w14:paraId="4F3FEAAF" w14:textId="717B49B3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621B279E" w14:textId="166554FE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ко Дню памяти жертв геноцида 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4.01.202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</w:tcPr>
          <w:p w14:paraId="46CBD5C1" w14:textId="39500B58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4D42289" w14:textId="4D3E8EA1"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93D97F2" w14:textId="77777777"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1C02DCF" w14:textId="77777777" w:rsidTr="00666170">
        <w:tc>
          <w:tcPr>
            <w:tcW w:w="524" w:type="dxa"/>
          </w:tcPr>
          <w:p w14:paraId="45462267" w14:textId="73D08C5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2EA2A52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на зимних каникулах по отдельному плану </w:t>
            </w:r>
          </w:p>
        </w:tc>
        <w:tc>
          <w:tcPr>
            <w:tcW w:w="1522" w:type="dxa"/>
          </w:tcPr>
          <w:p w14:paraId="30A5C96B" w14:textId="056F53C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32CCCF5" w14:textId="77777777"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88" w:type="dxa"/>
          </w:tcPr>
          <w:p w14:paraId="48BFD0F5" w14:textId="77777777"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407C64F" w14:textId="77777777" w:rsidTr="00666170">
        <w:tc>
          <w:tcPr>
            <w:tcW w:w="524" w:type="dxa"/>
          </w:tcPr>
          <w:p w14:paraId="44AA19C4" w14:textId="5956D2EB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4CAB5D8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часы с психологом и социальным педагогом</w:t>
            </w:r>
          </w:p>
        </w:tc>
        <w:tc>
          <w:tcPr>
            <w:tcW w:w="1522" w:type="dxa"/>
          </w:tcPr>
          <w:p w14:paraId="6530E9E6" w14:textId="1213DB9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8A0A2D" w14:textId="77777777"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6AB53038" w14:textId="77777777"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DCA7B79" w14:textId="77777777" w:rsidTr="00666170">
        <w:tc>
          <w:tcPr>
            <w:tcW w:w="524" w:type="dxa"/>
          </w:tcPr>
          <w:p w14:paraId="794FA91A" w14:textId="0C03843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0017339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огоньки, посвященные дню </w:t>
            </w:r>
          </w:p>
          <w:p w14:paraId="15223BE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 марта «Любимой и родной»</w:t>
            </w:r>
          </w:p>
        </w:tc>
        <w:tc>
          <w:tcPr>
            <w:tcW w:w="1522" w:type="dxa"/>
          </w:tcPr>
          <w:p w14:paraId="5D6030C2" w14:textId="50B559E7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E3B59F0" w14:textId="32CA7661"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08.03.202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55F61D2F" w14:textId="77777777"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46A29F2" w14:textId="77777777" w:rsidTr="00666170">
        <w:tc>
          <w:tcPr>
            <w:tcW w:w="524" w:type="dxa"/>
          </w:tcPr>
          <w:p w14:paraId="3BEFC446" w14:textId="40A8A2F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784979C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досуга на весенних каникулах по отдельному плану</w:t>
            </w:r>
          </w:p>
        </w:tc>
        <w:tc>
          <w:tcPr>
            <w:tcW w:w="1522" w:type="dxa"/>
          </w:tcPr>
          <w:p w14:paraId="35D2E5DF" w14:textId="34B3434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6C97699" w14:textId="77777777" w:rsidR="00B67AA4" w:rsidRPr="00B67AA4" w:rsidRDefault="00B67AA4" w:rsidP="000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88" w:type="dxa"/>
          </w:tcPr>
          <w:p w14:paraId="29D7BC93" w14:textId="77777777" w:rsidR="00B67AA4" w:rsidRPr="00B67AA4" w:rsidRDefault="00B67AA4" w:rsidP="00251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098CC80" w14:textId="77777777" w:rsidTr="00666170">
        <w:tc>
          <w:tcPr>
            <w:tcW w:w="524" w:type="dxa"/>
          </w:tcPr>
          <w:p w14:paraId="07D7FAE4" w14:textId="7584E0B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03C0A55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Всемирному Дню авиации и космонавтики</w:t>
            </w:r>
          </w:p>
        </w:tc>
        <w:tc>
          <w:tcPr>
            <w:tcW w:w="1522" w:type="dxa"/>
          </w:tcPr>
          <w:p w14:paraId="1094C4E4" w14:textId="18B6057C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6522C15" w14:textId="206C7CF6"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12.04.202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0971DF86" w14:textId="77777777"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630FC1CD" w14:textId="77777777" w:rsidTr="00666170">
        <w:tc>
          <w:tcPr>
            <w:tcW w:w="524" w:type="dxa"/>
          </w:tcPr>
          <w:p w14:paraId="30EA4CE0" w14:textId="58DF48E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27940950" w14:textId="77777777"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и классные часы «Память поколений», 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Великой Отечественной войне </w:t>
            </w:r>
          </w:p>
        </w:tc>
        <w:tc>
          <w:tcPr>
            <w:tcW w:w="1522" w:type="dxa"/>
          </w:tcPr>
          <w:p w14:paraId="75361707" w14:textId="46A0C2E3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71E66FF" w14:textId="4F3B1464"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4621D6E" w14:textId="77777777"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0273EA3" w14:textId="77777777" w:rsidTr="00666170">
        <w:tc>
          <w:tcPr>
            <w:tcW w:w="524" w:type="dxa"/>
          </w:tcPr>
          <w:p w14:paraId="6E8AC231" w14:textId="2207442E" w:rsidR="00B67AA4" w:rsidRPr="00B67AA4" w:rsidRDefault="001733CE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63" w:type="dxa"/>
          </w:tcPr>
          <w:p w14:paraId="5C48C12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семьи. Тематические классные часы и мероприятия совместно с родительскими активами классов</w:t>
            </w:r>
          </w:p>
        </w:tc>
        <w:tc>
          <w:tcPr>
            <w:tcW w:w="1522" w:type="dxa"/>
          </w:tcPr>
          <w:p w14:paraId="6E267F48" w14:textId="72E92919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5EDDB00" w14:textId="6110E880"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15.05.202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0F773EE" w14:textId="77777777"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72618AA" w14:textId="77777777" w:rsidTr="00666170">
        <w:tc>
          <w:tcPr>
            <w:tcW w:w="524" w:type="dxa"/>
          </w:tcPr>
          <w:p w14:paraId="0C9AD081" w14:textId="2B87F52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2A3D9DCF" w14:textId="0AF6D3C9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 сопровождение учащихся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«группы риска» и «трудновоспитуемых подростков» (летняя занятость)</w:t>
            </w:r>
            <w:r w:rsidR="00CE7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14:paraId="18DBE9D7" w14:textId="0FA6DC14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7A69633" w14:textId="77777777" w:rsidR="00B67AA4" w:rsidRPr="00B67AA4" w:rsidRDefault="00B67AA4" w:rsidP="00D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5CDD0C1A" w14:textId="77777777" w:rsidR="00B67AA4" w:rsidRPr="00B67AA4" w:rsidRDefault="00B67AA4" w:rsidP="0045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0665D61" w14:textId="77777777" w:rsidTr="00666170">
        <w:tc>
          <w:tcPr>
            <w:tcW w:w="524" w:type="dxa"/>
          </w:tcPr>
          <w:p w14:paraId="7B8CF5B7" w14:textId="0E43582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733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69BB6404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содействия в трудоустройстве подростков, состоящих на учете в ВШУ и ПДН.</w:t>
            </w:r>
          </w:p>
        </w:tc>
        <w:tc>
          <w:tcPr>
            <w:tcW w:w="1522" w:type="dxa"/>
          </w:tcPr>
          <w:p w14:paraId="54F8D514" w14:textId="77101E6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913421F" w14:textId="77777777" w:rsidR="00B67AA4" w:rsidRPr="00B67AA4" w:rsidRDefault="00B67AA4" w:rsidP="0007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22DC81A5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7CC9" w:rsidRPr="00B67AA4" w14:paraId="5EEC9960" w14:textId="77777777" w:rsidTr="00BD6E8F">
        <w:tc>
          <w:tcPr>
            <w:tcW w:w="9463" w:type="dxa"/>
            <w:gridSpan w:val="5"/>
          </w:tcPr>
          <w:p w14:paraId="4381A03A" w14:textId="77777777" w:rsidR="00CE7CC9" w:rsidRPr="00CE7CC9" w:rsidRDefault="00CE7CC9" w:rsidP="00CE7CC9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w w:val="0"/>
                <w:sz w:val="28"/>
                <w:szCs w:val="28"/>
              </w:rPr>
            </w:pPr>
            <w:r w:rsidRPr="00CE7CC9">
              <w:rPr>
                <w:rFonts w:ascii="Times New Roman" w:hAnsi="Times New Roman" w:cs="Times New Roman"/>
                <w:b/>
                <w:bCs/>
                <w:iCs/>
                <w:color w:val="000000"/>
                <w:w w:val="0"/>
                <w:sz w:val="28"/>
                <w:szCs w:val="28"/>
              </w:rPr>
              <w:t>3. Школьный урок</w:t>
            </w:r>
          </w:p>
        </w:tc>
      </w:tr>
      <w:tr w:rsidR="00B67AA4" w:rsidRPr="00B67AA4" w14:paraId="31E264DC" w14:textId="77777777" w:rsidTr="00666170">
        <w:tc>
          <w:tcPr>
            <w:tcW w:w="524" w:type="dxa"/>
          </w:tcPr>
          <w:p w14:paraId="35C4DC9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5C4EF86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Урок Мира </w:t>
            </w:r>
          </w:p>
        </w:tc>
        <w:tc>
          <w:tcPr>
            <w:tcW w:w="1522" w:type="dxa"/>
          </w:tcPr>
          <w:p w14:paraId="5C9C4AB4" w14:textId="5F689766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2EAB993" w14:textId="6EDE5FE4" w:rsidR="00B67AA4" w:rsidRPr="00B67AA4" w:rsidRDefault="00B67AA4" w:rsidP="000B2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1DE229B" w14:textId="77777777" w:rsidR="00B67AA4" w:rsidRPr="00B67AA4" w:rsidRDefault="00B67AA4" w:rsidP="00A5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681F96CD" w14:textId="77777777" w:rsidTr="00666170">
        <w:tc>
          <w:tcPr>
            <w:tcW w:w="524" w:type="dxa"/>
          </w:tcPr>
          <w:p w14:paraId="5544098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2E2DCC4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«Урок мужества», посвящённый истории возникновения и развития оборонного движения в нашей стране, роли ОСОАВИАХИМ СССР в годы Великой Отечественной войны, деятельности ДОСААФ России на современном этапе.</w:t>
            </w:r>
          </w:p>
        </w:tc>
        <w:tc>
          <w:tcPr>
            <w:tcW w:w="1522" w:type="dxa"/>
          </w:tcPr>
          <w:p w14:paraId="2E023933" w14:textId="5FEE6866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65933F8" w14:textId="51EF5D19" w:rsidR="00B67AA4" w:rsidRPr="00B67AA4" w:rsidRDefault="00B67AA4" w:rsidP="000B2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04.09.202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72B6DC9" w14:textId="77777777" w:rsidR="00B67AA4" w:rsidRPr="00B67AA4" w:rsidRDefault="00B67AA4" w:rsidP="00A5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2C9D64B5" w14:textId="77777777" w:rsidTr="00666170">
        <w:tc>
          <w:tcPr>
            <w:tcW w:w="524" w:type="dxa"/>
          </w:tcPr>
          <w:p w14:paraId="1EE92E1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7298CB6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в рамках Всероссийского урока безопасности школьников в сети Интернет</w:t>
            </w:r>
          </w:p>
        </w:tc>
        <w:tc>
          <w:tcPr>
            <w:tcW w:w="1522" w:type="dxa"/>
          </w:tcPr>
          <w:p w14:paraId="6ABFA247" w14:textId="77B1E77C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4C16DCF" w14:textId="207D9AA5" w:rsidR="00B67AA4" w:rsidRPr="00B67AA4" w:rsidRDefault="00CE7CC9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B9E8D3F" w14:textId="77777777"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1E4F4577" w14:textId="77777777" w:rsidTr="00666170">
        <w:tc>
          <w:tcPr>
            <w:tcW w:w="524" w:type="dxa"/>
          </w:tcPr>
          <w:p w14:paraId="2D2D3DC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3BA80D2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Библиотечный урок День словаря</w:t>
            </w:r>
          </w:p>
        </w:tc>
        <w:tc>
          <w:tcPr>
            <w:tcW w:w="1522" w:type="dxa"/>
          </w:tcPr>
          <w:p w14:paraId="390E6A4A" w14:textId="285B53ED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91064C8" w14:textId="3118ED8B"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22.11.202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4F74CF0" w14:textId="77777777"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08010C88" w14:textId="77777777" w:rsidTr="00666170">
        <w:tc>
          <w:tcPr>
            <w:tcW w:w="524" w:type="dxa"/>
          </w:tcPr>
          <w:p w14:paraId="6228BB7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4FADEC1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Всемирный урок борьбы со СПИДом</w:t>
            </w:r>
          </w:p>
        </w:tc>
        <w:tc>
          <w:tcPr>
            <w:tcW w:w="1522" w:type="dxa"/>
          </w:tcPr>
          <w:p w14:paraId="5E4769AD" w14:textId="7F0FE008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4ADEF94" w14:textId="26352FD6"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01.12.202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FCD09E2" w14:textId="77777777"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79C07B20" w14:textId="77777777" w:rsidTr="00666170">
        <w:tc>
          <w:tcPr>
            <w:tcW w:w="524" w:type="dxa"/>
          </w:tcPr>
          <w:p w14:paraId="2B4A605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5F5E1C5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ко Дню Конституции</w:t>
            </w:r>
          </w:p>
          <w:p w14:paraId="38729E7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Конкурсы рисунков,  сочинений, посвященные государственной символике РФ</w:t>
            </w:r>
          </w:p>
          <w:p w14:paraId="2036C335" w14:textId="77777777" w:rsidR="00B67AA4" w:rsidRPr="00B67AA4" w:rsidRDefault="00B67AA4" w:rsidP="00204CA6">
            <w:pPr>
              <w:rPr>
                <w:rStyle w:val="c4"/>
                <w:rFonts w:ascii="Times New Roman" w:hAnsi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- Уроки России</w:t>
            </w:r>
          </w:p>
          <w:p w14:paraId="6FEB78A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Style w:val="c4"/>
                <w:rFonts w:ascii="Times New Roman" w:hAnsi="Times New Roman"/>
                <w:sz w:val="28"/>
                <w:szCs w:val="28"/>
              </w:rPr>
              <w:t>-Викторина «Символы государства  Российского»</w:t>
            </w:r>
          </w:p>
        </w:tc>
        <w:tc>
          <w:tcPr>
            <w:tcW w:w="1522" w:type="dxa"/>
          </w:tcPr>
          <w:p w14:paraId="3780ABE9" w14:textId="109B04BE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E4FCC41" w14:textId="0D0DA2C3" w:rsidR="00B67AA4" w:rsidRPr="00B67AA4" w:rsidRDefault="00B67AA4" w:rsidP="0020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12.12.202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65BC5D0" w14:textId="77777777" w:rsidR="00B67AA4" w:rsidRPr="00B67AA4" w:rsidRDefault="00B67AA4" w:rsidP="0020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4D18DED2" w14:textId="77777777" w:rsidTr="00666170">
        <w:tc>
          <w:tcPr>
            <w:tcW w:w="524" w:type="dxa"/>
          </w:tcPr>
          <w:p w14:paraId="68406E2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63" w:type="dxa"/>
          </w:tcPr>
          <w:p w14:paraId="0ACF1EB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 здорового питания</w:t>
            </w:r>
          </w:p>
        </w:tc>
        <w:tc>
          <w:tcPr>
            <w:tcW w:w="1522" w:type="dxa"/>
          </w:tcPr>
          <w:p w14:paraId="46D9598C" w14:textId="17BB03D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B4D234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794E54D1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2EBD13D0" w14:textId="77777777" w:rsidTr="00666170">
        <w:tc>
          <w:tcPr>
            <w:tcW w:w="524" w:type="dxa"/>
          </w:tcPr>
          <w:p w14:paraId="4E28F2B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13F4E4F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прав человека </w:t>
            </w:r>
          </w:p>
          <w:p w14:paraId="3500F3A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Неделя прав человека</w:t>
            </w:r>
          </w:p>
        </w:tc>
        <w:tc>
          <w:tcPr>
            <w:tcW w:w="1522" w:type="dxa"/>
          </w:tcPr>
          <w:p w14:paraId="00904DA6" w14:textId="4CB05585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7C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AFF9612" w14:textId="7C461824"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10.10.202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A2D164A" w14:textId="77777777"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2C8C2479" w14:textId="77777777" w:rsidTr="00666170">
        <w:tc>
          <w:tcPr>
            <w:tcW w:w="524" w:type="dxa"/>
          </w:tcPr>
          <w:p w14:paraId="26ADE10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779E10B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освобождения села Волошино от немецко-фашистских захватчиков (факельное шествие)</w:t>
            </w:r>
          </w:p>
        </w:tc>
        <w:tc>
          <w:tcPr>
            <w:tcW w:w="1522" w:type="dxa"/>
          </w:tcPr>
          <w:p w14:paraId="05F5555E" w14:textId="7341456F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FD8B2DE" w14:textId="04AB0D96"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22.12.202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752BF93" w14:textId="77777777"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7ED2B0AD" w14:textId="77777777" w:rsidTr="00666170">
        <w:tc>
          <w:tcPr>
            <w:tcW w:w="524" w:type="dxa"/>
          </w:tcPr>
          <w:p w14:paraId="1760070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59FA85E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Единый урок «Россия и Крым – одна судьба»</w:t>
            </w:r>
          </w:p>
        </w:tc>
        <w:tc>
          <w:tcPr>
            <w:tcW w:w="1522" w:type="dxa"/>
          </w:tcPr>
          <w:p w14:paraId="7AF02AD6" w14:textId="35D7E2D4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AA842DC" w14:textId="5ED88ABF"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18.03.202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5419DA25" w14:textId="77777777"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281DEA36" w14:textId="77777777" w:rsidTr="00666170">
        <w:tc>
          <w:tcPr>
            <w:tcW w:w="524" w:type="dxa"/>
          </w:tcPr>
          <w:p w14:paraId="73D0EAF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3" w:type="dxa"/>
          </w:tcPr>
          <w:p w14:paraId="30D3B56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Уроки безопасности по  ОБЖ, ко Дню пожарной охраны</w:t>
            </w:r>
          </w:p>
        </w:tc>
        <w:tc>
          <w:tcPr>
            <w:tcW w:w="1522" w:type="dxa"/>
          </w:tcPr>
          <w:p w14:paraId="44E384B1" w14:textId="77FB6235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7664454" w14:textId="1B4F464D"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01.04.202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30.04.202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59583609" w14:textId="77777777"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5456A7B9" w14:textId="77777777" w:rsidTr="00666170">
        <w:tc>
          <w:tcPr>
            <w:tcW w:w="524" w:type="dxa"/>
          </w:tcPr>
          <w:p w14:paraId="1EAEE58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</w:tcPr>
          <w:p w14:paraId="36A7F93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памятников и исторических мест - «Прогулка по историческим местам»</w:t>
            </w:r>
          </w:p>
        </w:tc>
        <w:tc>
          <w:tcPr>
            <w:tcW w:w="1522" w:type="dxa"/>
          </w:tcPr>
          <w:p w14:paraId="65112512" w14:textId="29FC031F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DC81F2B" w14:textId="462850FF" w:rsidR="00B67AA4" w:rsidRPr="00B67AA4" w:rsidRDefault="00B67AA4" w:rsidP="00E4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160A995" w14:textId="77777777" w:rsidR="00B67AA4" w:rsidRPr="00B67AA4" w:rsidRDefault="00B67AA4" w:rsidP="002A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67FCCD3F" w14:textId="77777777" w:rsidTr="00666170">
        <w:tc>
          <w:tcPr>
            <w:tcW w:w="524" w:type="dxa"/>
          </w:tcPr>
          <w:p w14:paraId="1B6D41F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3" w:type="dxa"/>
          </w:tcPr>
          <w:p w14:paraId="49879D4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Всемирному Дню авиации и космонавтики. Гагаринский урок «Космос – это мы!»</w:t>
            </w:r>
          </w:p>
        </w:tc>
        <w:tc>
          <w:tcPr>
            <w:tcW w:w="1522" w:type="dxa"/>
          </w:tcPr>
          <w:p w14:paraId="72AAA29B" w14:textId="219DCC15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72D1C62" w14:textId="64614945"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12.04.202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8A689AF" w14:textId="77777777"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09103FCD" w14:textId="77777777" w:rsidTr="00666170">
        <w:tc>
          <w:tcPr>
            <w:tcW w:w="524" w:type="dxa"/>
          </w:tcPr>
          <w:p w14:paraId="685ADF7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63" w:type="dxa"/>
          </w:tcPr>
          <w:p w14:paraId="013B186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ВОВ</w:t>
            </w:r>
          </w:p>
        </w:tc>
        <w:tc>
          <w:tcPr>
            <w:tcW w:w="1522" w:type="dxa"/>
          </w:tcPr>
          <w:p w14:paraId="53239775" w14:textId="396E3F42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7764943" w14:textId="506F42E3"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FE5418B" w14:textId="77777777"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6CD2ABDB" w14:textId="77777777" w:rsidTr="00666170">
        <w:tc>
          <w:tcPr>
            <w:tcW w:w="524" w:type="dxa"/>
          </w:tcPr>
          <w:p w14:paraId="4F6C47D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3" w:type="dxa"/>
          </w:tcPr>
          <w:p w14:paraId="080C7E3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Урок, посвященный блокаде Ленинграда</w:t>
            </w:r>
          </w:p>
        </w:tc>
        <w:tc>
          <w:tcPr>
            <w:tcW w:w="1522" w:type="dxa"/>
          </w:tcPr>
          <w:p w14:paraId="6253A50D" w14:textId="32E9EB4B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DEFDB15" w14:textId="057491E9"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5B49C08" w14:textId="77777777"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0D0DD713" w14:textId="77777777" w:rsidTr="00666170">
        <w:tc>
          <w:tcPr>
            <w:tcW w:w="524" w:type="dxa"/>
          </w:tcPr>
          <w:p w14:paraId="6917DF4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3" w:type="dxa"/>
          </w:tcPr>
          <w:p w14:paraId="53DE78CB" w14:textId="77777777" w:rsidR="00B67AA4" w:rsidRPr="00B67AA4" w:rsidRDefault="00B67AA4" w:rsidP="00204CA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«Память поколений», </w:t>
            </w:r>
            <w:proofErr w:type="gramStart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Великой Отечественной войне </w:t>
            </w:r>
          </w:p>
        </w:tc>
        <w:tc>
          <w:tcPr>
            <w:tcW w:w="1522" w:type="dxa"/>
          </w:tcPr>
          <w:p w14:paraId="18CCEC33" w14:textId="1F1ADD32" w:rsidR="00B67AA4" w:rsidRPr="00B67AA4" w:rsidRDefault="00B67AA4" w:rsidP="00927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88E1BF3" w14:textId="152155D5" w:rsidR="00B67AA4" w:rsidRPr="00B67AA4" w:rsidRDefault="00B67AA4" w:rsidP="0082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09.05.202</w:t>
            </w:r>
            <w:r w:rsidR="002D1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ED2EE53" w14:textId="77777777" w:rsidR="00B67AA4" w:rsidRPr="00B67AA4" w:rsidRDefault="00B67AA4" w:rsidP="00845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67AA4" w:rsidRPr="00B67AA4" w14:paraId="739AEA03" w14:textId="77777777" w:rsidTr="00666170">
        <w:tc>
          <w:tcPr>
            <w:tcW w:w="524" w:type="dxa"/>
          </w:tcPr>
          <w:p w14:paraId="67009D1C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1D9837A1" w14:textId="77777777" w:rsidR="00B67AA4" w:rsidRPr="00B67AA4" w:rsidRDefault="00B67AA4" w:rsidP="00927B1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4. Внеурочная деятельность</w:t>
            </w:r>
          </w:p>
        </w:tc>
      </w:tr>
      <w:tr w:rsidR="00B67AA4" w:rsidRPr="00B67AA4" w14:paraId="6DE6BD95" w14:textId="77777777" w:rsidTr="00666170">
        <w:tc>
          <w:tcPr>
            <w:tcW w:w="524" w:type="dxa"/>
          </w:tcPr>
          <w:p w14:paraId="6E8E0AC9" w14:textId="36A73309" w:rsidR="00B67AA4" w:rsidRPr="00B67AA4" w:rsidRDefault="002D103A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6751" w:type="dxa"/>
            <w:gridSpan w:val="3"/>
          </w:tcPr>
          <w:p w14:paraId="5A40A8F2" w14:textId="74E1B818"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Мир </w:t>
            </w:r>
            <w:r w:rsidR="002D103A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профессий</w:t>
            </w: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</w:t>
            </w:r>
          </w:p>
          <w:p w14:paraId="7D9E235A" w14:textId="77777777" w:rsidR="00B67AA4" w:rsidRPr="00B67AA4" w:rsidRDefault="00B67AA4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36BF32ED" w14:textId="70703EF0" w:rsidR="00B67AA4" w:rsidRPr="00B67AA4" w:rsidRDefault="002D103A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 – это жизнь</w:t>
            </w:r>
          </w:p>
          <w:p w14:paraId="6011720E" w14:textId="53C87A3C" w:rsidR="00B67AA4" w:rsidRPr="00B67AA4" w:rsidRDefault="002D103A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От слов к предложению</w:t>
            </w:r>
          </w:p>
          <w:p w14:paraId="185179A0" w14:textId="44890769" w:rsidR="00B67AA4" w:rsidRPr="00B67AA4" w:rsidRDefault="002D103A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Вероятность и статистика</w:t>
            </w:r>
          </w:p>
          <w:p w14:paraId="707CE814" w14:textId="45C053CA" w:rsidR="00B67AA4" w:rsidRPr="00B67AA4" w:rsidRDefault="001733CE" w:rsidP="000E040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Финансовая грамотность</w:t>
            </w:r>
          </w:p>
        </w:tc>
        <w:tc>
          <w:tcPr>
            <w:tcW w:w="2188" w:type="dxa"/>
          </w:tcPr>
          <w:p w14:paraId="02E031E5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</w:tr>
      <w:tr w:rsidR="00B67AA4" w:rsidRPr="00B67AA4" w14:paraId="711171A0" w14:textId="77777777" w:rsidTr="00666170">
        <w:tc>
          <w:tcPr>
            <w:tcW w:w="524" w:type="dxa"/>
          </w:tcPr>
          <w:p w14:paraId="48040174" w14:textId="479ADD3D" w:rsidR="00B67AA4" w:rsidRPr="00B67AA4" w:rsidRDefault="001733CE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2</w:t>
            </w:r>
          </w:p>
        </w:tc>
        <w:tc>
          <w:tcPr>
            <w:tcW w:w="6751" w:type="dxa"/>
            <w:gridSpan w:val="3"/>
          </w:tcPr>
          <w:p w14:paraId="5CB8A784" w14:textId="58BAD4CB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Финансовая грамотность</w:t>
            </w:r>
          </w:p>
          <w:p w14:paraId="32FF4DC4" w14:textId="7988B726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Мир профессий</w:t>
            </w:r>
          </w:p>
          <w:p w14:paraId="075737BE" w14:textId="1A914846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 тайнам слова: увлекательная грамматика</w:t>
            </w:r>
          </w:p>
          <w:p w14:paraId="380217D7" w14:textId="0CB245F3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 — это жизнь</w:t>
            </w:r>
          </w:p>
          <w:p w14:paraId="09DFE736" w14:textId="52A1AFF0" w:rsidR="00B67AA4" w:rsidRPr="00B67AA4" w:rsidRDefault="00B67AA4" w:rsidP="001733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188" w:type="dxa"/>
          </w:tcPr>
          <w:p w14:paraId="6DB5C347" w14:textId="77777777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8</w:t>
            </w:r>
          </w:p>
        </w:tc>
      </w:tr>
      <w:tr w:rsidR="00B67AA4" w:rsidRPr="00B67AA4" w14:paraId="6BFBD8F8" w14:textId="77777777" w:rsidTr="00666170">
        <w:tc>
          <w:tcPr>
            <w:tcW w:w="524" w:type="dxa"/>
          </w:tcPr>
          <w:p w14:paraId="45410AA0" w14:textId="262B406D" w:rsidR="00B67AA4" w:rsidRPr="00B67AA4" w:rsidRDefault="001733CE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</w:t>
            </w:r>
          </w:p>
        </w:tc>
        <w:tc>
          <w:tcPr>
            <w:tcW w:w="6751" w:type="dxa"/>
            <w:gridSpan w:val="3"/>
          </w:tcPr>
          <w:p w14:paraId="6B416D92" w14:textId="520EDEF2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Занимательный английский</w:t>
            </w:r>
          </w:p>
          <w:p w14:paraId="481564E3" w14:textId="77777777"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1305FC8B" w14:textId="66A1F191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Финансовая</w:t>
            </w:r>
            <w:r w:rsidR="00B67AA4"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грамотность</w:t>
            </w:r>
          </w:p>
          <w:p w14:paraId="67B61266" w14:textId="7CEBE244" w:rsidR="00B67AA4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Мир профессий</w:t>
            </w:r>
          </w:p>
        </w:tc>
        <w:tc>
          <w:tcPr>
            <w:tcW w:w="2188" w:type="dxa"/>
          </w:tcPr>
          <w:p w14:paraId="4EECC2D9" w14:textId="77777777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7</w:t>
            </w:r>
          </w:p>
        </w:tc>
      </w:tr>
      <w:tr w:rsidR="00B67AA4" w:rsidRPr="00B67AA4" w14:paraId="76123515" w14:textId="77777777" w:rsidTr="00666170">
        <w:tc>
          <w:tcPr>
            <w:tcW w:w="524" w:type="dxa"/>
          </w:tcPr>
          <w:p w14:paraId="37BF8FA4" w14:textId="3F74044C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4</w:t>
            </w:r>
          </w:p>
        </w:tc>
        <w:tc>
          <w:tcPr>
            <w:tcW w:w="6751" w:type="dxa"/>
            <w:gridSpan w:val="3"/>
          </w:tcPr>
          <w:p w14:paraId="32B58C27" w14:textId="77777777"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0D4333C0" w14:textId="77777777" w:rsid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Мир профессий</w:t>
            </w:r>
          </w:p>
          <w:p w14:paraId="2C6CA2EA" w14:textId="77777777" w:rsidR="001733CE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Умей вести за собой</w:t>
            </w:r>
          </w:p>
          <w:p w14:paraId="60A42575" w14:textId="77777777" w:rsidR="001733CE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Увлекательное чтение</w:t>
            </w:r>
          </w:p>
          <w:p w14:paraId="79CE70C8" w14:textId="458C59FF" w:rsidR="001733CE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 – это жизнь</w:t>
            </w:r>
          </w:p>
        </w:tc>
        <w:tc>
          <w:tcPr>
            <w:tcW w:w="2188" w:type="dxa"/>
          </w:tcPr>
          <w:p w14:paraId="7FC9A6D5" w14:textId="77777777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6</w:t>
            </w:r>
          </w:p>
        </w:tc>
      </w:tr>
      <w:tr w:rsidR="00B67AA4" w:rsidRPr="00B67AA4" w14:paraId="0D268F6C" w14:textId="77777777" w:rsidTr="00666170">
        <w:tc>
          <w:tcPr>
            <w:tcW w:w="524" w:type="dxa"/>
          </w:tcPr>
          <w:p w14:paraId="338B62A3" w14:textId="00A95E98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5</w:t>
            </w:r>
          </w:p>
        </w:tc>
        <w:tc>
          <w:tcPr>
            <w:tcW w:w="6751" w:type="dxa"/>
            <w:gridSpan w:val="3"/>
          </w:tcPr>
          <w:p w14:paraId="3360844C" w14:textId="77777777"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66EAAF61" w14:textId="77777777" w:rsid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Занимательный английский</w:t>
            </w:r>
          </w:p>
          <w:p w14:paraId="6261B7C3" w14:textId="77777777" w:rsidR="001733CE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Увлекательное чтение</w:t>
            </w:r>
          </w:p>
          <w:p w14:paraId="1CB676B9" w14:textId="77777777" w:rsidR="001733CE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Мир профессий</w:t>
            </w:r>
          </w:p>
          <w:p w14:paraId="7FE56824" w14:textId="25276446" w:rsidR="001733CE" w:rsidRPr="00B67AA4" w:rsidRDefault="001733CE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Спорт – это жизнь</w:t>
            </w:r>
          </w:p>
        </w:tc>
        <w:tc>
          <w:tcPr>
            <w:tcW w:w="2188" w:type="dxa"/>
          </w:tcPr>
          <w:p w14:paraId="1ED93081" w14:textId="77777777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5</w:t>
            </w:r>
          </w:p>
        </w:tc>
      </w:tr>
      <w:tr w:rsidR="00B67AA4" w:rsidRPr="00B67AA4" w14:paraId="6A8412A4" w14:textId="77777777" w:rsidTr="00666170">
        <w:tc>
          <w:tcPr>
            <w:tcW w:w="524" w:type="dxa"/>
          </w:tcPr>
          <w:p w14:paraId="1B58CB73" w14:textId="693A845B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6</w:t>
            </w:r>
          </w:p>
        </w:tc>
        <w:tc>
          <w:tcPr>
            <w:tcW w:w="6751" w:type="dxa"/>
            <w:gridSpan w:val="3"/>
          </w:tcPr>
          <w:p w14:paraId="3881AA82" w14:textId="77777777"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3E719DC2" w14:textId="77777777" w:rsidR="00B67AA4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Орлята России</w:t>
            </w:r>
          </w:p>
          <w:p w14:paraId="06908064" w14:textId="77777777" w:rsidR="00892C40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Доноведение</w:t>
            </w:r>
            <w:proofErr w:type="spellEnd"/>
          </w:p>
          <w:p w14:paraId="6C496D61" w14:textId="6703DF61" w:rsidR="00892C40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Экономика</w:t>
            </w:r>
          </w:p>
          <w:p w14:paraId="61C9C195" w14:textId="79D5427B" w:rsidR="00892C40" w:rsidRPr="00B67AA4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2188" w:type="dxa"/>
          </w:tcPr>
          <w:p w14:paraId="1414516A" w14:textId="77777777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4</w:t>
            </w:r>
          </w:p>
        </w:tc>
      </w:tr>
      <w:tr w:rsidR="00B67AA4" w:rsidRPr="00B67AA4" w14:paraId="3CB3D915" w14:textId="77777777" w:rsidTr="00666170">
        <w:tc>
          <w:tcPr>
            <w:tcW w:w="524" w:type="dxa"/>
          </w:tcPr>
          <w:p w14:paraId="67CC1430" w14:textId="359DFF8C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6751" w:type="dxa"/>
            <w:gridSpan w:val="3"/>
          </w:tcPr>
          <w:p w14:paraId="3F08E0A8" w14:textId="77777777" w:rsidR="00B67AA4" w:rsidRPr="00B67AA4" w:rsidRDefault="00B67AA4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3E3777AE" w14:textId="77777777" w:rsidR="00B67AA4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Шахматы</w:t>
            </w:r>
          </w:p>
          <w:p w14:paraId="52CF0CC3" w14:textId="77777777" w:rsidR="00892C40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Орлята России</w:t>
            </w:r>
          </w:p>
          <w:p w14:paraId="150983C3" w14:textId="77777777" w:rsidR="00892C40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Экономика</w:t>
            </w:r>
          </w:p>
          <w:p w14:paraId="529F5915" w14:textId="29A50881" w:rsidR="00892C40" w:rsidRPr="00B67AA4" w:rsidRDefault="00892C40" w:rsidP="0018727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2188" w:type="dxa"/>
          </w:tcPr>
          <w:p w14:paraId="4629627B" w14:textId="3B43F9DB" w:rsidR="00B67AA4" w:rsidRPr="00B67AA4" w:rsidRDefault="00B67AA4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3 </w:t>
            </w:r>
          </w:p>
        </w:tc>
      </w:tr>
      <w:tr w:rsidR="00B67AA4" w:rsidRPr="00B67AA4" w14:paraId="54BB9FE0" w14:textId="77777777" w:rsidTr="00666170">
        <w:tc>
          <w:tcPr>
            <w:tcW w:w="524" w:type="dxa"/>
          </w:tcPr>
          <w:p w14:paraId="5A9BD0A5" w14:textId="31483B0B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8</w:t>
            </w:r>
          </w:p>
        </w:tc>
        <w:tc>
          <w:tcPr>
            <w:tcW w:w="6751" w:type="dxa"/>
            <w:gridSpan w:val="3"/>
          </w:tcPr>
          <w:p w14:paraId="24A0E0A5" w14:textId="77777777" w:rsidR="00892C40" w:rsidRPr="00B67AA4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4AD6DCA1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Шахматы</w:t>
            </w:r>
          </w:p>
          <w:p w14:paraId="2FDAD94B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Орлята России</w:t>
            </w:r>
          </w:p>
          <w:p w14:paraId="79CECCB0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Экономика</w:t>
            </w:r>
          </w:p>
          <w:p w14:paraId="7A7403C6" w14:textId="0D8F6FDB" w:rsidR="00B67AA4" w:rsidRPr="00B67AA4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2188" w:type="dxa"/>
          </w:tcPr>
          <w:p w14:paraId="4FC1B14C" w14:textId="5A227F1B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2</w:t>
            </w:r>
          </w:p>
        </w:tc>
      </w:tr>
      <w:tr w:rsidR="00B67AA4" w:rsidRPr="00B67AA4" w14:paraId="46B387B6" w14:textId="77777777" w:rsidTr="00666170">
        <w:tc>
          <w:tcPr>
            <w:tcW w:w="524" w:type="dxa"/>
          </w:tcPr>
          <w:p w14:paraId="3CF14A76" w14:textId="0605D0F2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  <w:tc>
          <w:tcPr>
            <w:tcW w:w="6751" w:type="dxa"/>
            <w:gridSpan w:val="3"/>
          </w:tcPr>
          <w:p w14:paraId="73F24D0B" w14:textId="77777777" w:rsidR="00892C40" w:rsidRPr="00B67AA4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Разговор о </w:t>
            </w:r>
            <w:proofErr w:type="gramStart"/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важном</w:t>
            </w:r>
            <w:proofErr w:type="gramEnd"/>
          </w:p>
          <w:p w14:paraId="31829156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Шахматы</w:t>
            </w:r>
          </w:p>
          <w:p w14:paraId="790E7145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Орлята России</w:t>
            </w:r>
          </w:p>
          <w:p w14:paraId="3A1C6CE3" w14:textId="77777777" w:rsidR="00892C40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Экономика</w:t>
            </w:r>
          </w:p>
          <w:p w14:paraId="5BA4A6CB" w14:textId="6F8A0E03" w:rsidR="00B67AA4" w:rsidRPr="00B67AA4" w:rsidRDefault="00892C40" w:rsidP="00892C4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2188" w:type="dxa"/>
          </w:tcPr>
          <w:p w14:paraId="569FACC3" w14:textId="5FC4F432" w:rsidR="00B67AA4" w:rsidRPr="00B67AA4" w:rsidRDefault="00892C40" w:rsidP="0018727E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</w:tr>
      <w:tr w:rsidR="00B67AA4" w:rsidRPr="00B67AA4" w14:paraId="43158FA7" w14:textId="77777777" w:rsidTr="00666170">
        <w:tc>
          <w:tcPr>
            <w:tcW w:w="524" w:type="dxa"/>
          </w:tcPr>
          <w:p w14:paraId="258D5C83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3B22DA18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5. Внешкольные мероприятия</w:t>
            </w:r>
          </w:p>
        </w:tc>
      </w:tr>
      <w:tr w:rsidR="00B67AA4" w:rsidRPr="00B67AA4" w14:paraId="4BDAC1D2" w14:textId="77777777" w:rsidTr="00666170">
        <w:tc>
          <w:tcPr>
            <w:tcW w:w="524" w:type="dxa"/>
          </w:tcPr>
          <w:p w14:paraId="2D34D7B4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5F43ECA8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14:paraId="1D51DF1F" w14:textId="77777777" w:rsidTr="00666170">
        <w:tc>
          <w:tcPr>
            <w:tcW w:w="524" w:type="dxa"/>
          </w:tcPr>
          <w:p w14:paraId="224A787F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1DFD667F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6. Предметно-пространственная среда</w:t>
            </w:r>
          </w:p>
        </w:tc>
      </w:tr>
      <w:tr w:rsidR="00B67AA4" w:rsidRPr="00B67AA4" w14:paraId="5373B4E8" w14:textId="77777777" w:rsidTr="00666170">
        <w:tc>
          <w:tcPr>
            <w:tcW w:w="524" w:type="dxa"/>
          </w:tcPr>
          <w:p w14:paraId="68E9589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5AF878C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Подготовка школьного двора ко Дню Знаний «Трудовой десант»</w:t>
            </w:r>
          </w:p>
        </w:tc>
        <w:tc>
          <w:tcPr>
            <w:tcW w:w="1522" w:type="dxa"/>
          </w:tcPr>
          <w:p w14:paraId="093DBDDD" w14:textId="5FA15AF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A985C7" w14:textId="3E24263B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01.09.202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27DE98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40587558" w14:textId="77777777" w:rsidTr="00666170">
        <w:tc>
          <w:tcPr>
            <w:tcW w:w="524" w:type="dxa"/>
          </w:tcPr>
          <w:p w14:paraId="18F0073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4B51A82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22" w:type="dxa"/>
          </w:tcPr>
          <w:p w14:paraId="16AC3AC8" w14:textId="2764E56B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857CBFE" w14:textId="502DF84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B39B81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56E08272" w14:textId="77777777" w:rsidTr="00666170">
        <w:tc>
          <w:tcPr>
            <w:tcW w:w="524" w:type="dxa"/>
          </w:tcPr>
          <w:p w14:paraId="1C9A77C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6CF1D9B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Эстетическое поддержание и обновление  учебных кабинетов</w:t>
            </w:r>
          </w:p>
        </w:tc>
        <w:tc>
          <w:tcPr>
            <w:tcW w:w="1522" w:type="dxa"/>
          </w:tcPr>
          <w:p w14:paraId="153A4C2D" w14:textId="384F2AAA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889163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3E261AD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5D5BD7FE" w14:textId="77777777" w:rsidTr="00666170">
        <w:tc>
          <w:tcPr>
            <w:tcW w:w="524" w:type="dxa"/>
          </w:tcPr>
          <w:p w14:paraId="7DF92F2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5B938A1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кабинетов к празднованию Дня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1522" w:type="dxa"/>
          </w:tcPr>
          <w:p w14:paraId="46249B59" w14:textId="3E36406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56871C3" w14:textId="2FB18CB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05.10.202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2E103C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вожатая, классные руководители</w:t>
            </w:r>
          </w:p>
        </w:tc>
      </w:tr>
      <w:tr w:rsidR="00B67AA4" w:rsidRPr="00B67AA4" w14:paraId="0167314A" w14:textId="77777777" w:rsidTr="00666170">
        <w:tc>
          <w:tcPr>
            <w:tcW w:w="524" w:type="dxa"/>
          </w:tcPr>
          <w:p w14:paraId="277A032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63" w:type="dxa"/>
          </w:tcPr>
          <w:p w14:paraId="0ED83E9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Оформление интерьеров школьных кабинетов, коридоров, рекреаций к новогодним представлениям</w:t>
            </w:r>
          </w:p>
        </w:tc>
        <w:tc>
          <w:tcPr>
            <w:tcW w:w="1522" w:type="dxa"/>
          </w:tcPr>
          <w:p w14:paraId="18E5387D" w14:textId="06B6FBF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766" w:type="dxa"/>
          </w:tcPr>
          <w:p w14:paraId="2CB4D7E5" w14:textId="6084334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01.12.202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30CB46C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4BBE6485" w14:textId="77777777" w:rsidTr="00666170">
        <w:tc>
          <w:tcPr>
            <w:tcW w:w="524" w:type="dxa"/>
          </w:tcPr>
          <w:p w14:paraId="6EDA940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526EFBC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Конкурс «Аукцион идей» на лучший проект по благоустройству и озеленению школьного двора</w:t>
            </w:r>
          </w:p>
        </w:tc>
        <w:tc>
          <w:tcPr>
            <w:tcW w:w="1522" w:type="dxa"/>
          </w:tcPr>
          <w:p w14:paraId="06BE2876" w14:textId="0DFA73E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822F38F" w14:textId="4A65B5B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FE693B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053B38CC" w14:textId="77777777" w:rsidTr="00666170">
        <w:tc>
          <w:tcPr>
            <w:tcW w:w="524" w:type="dxa"/>
          </w:tcPr>
          <w:p w14:paraId="6223184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776682ED" w14:textId="4186194F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классных уголков по тематическим блокам ПДД, здоровое питание, комплексная безопасность и т.д.</w:t>
            </w:r>
          </w:p>
        </w:tc>
        <w:tc>
          <w:tcPr>
            <w:tcW w:w="1522" w:type="dxa"/>
          </w:tcPr>
          <w:p w14:paraId="32B9ADF7" w14:textId="29F545DE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853BDE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5FA9840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570DBE6E" w14:textId="77777777" w:rsidTr="00666170">
        <w:tc>
          <w:tcPr>
            <w:tcW w:w="524" w:type="dxa"/>
          </w:tcPr>
          <w:p w14:paraId="4BFE905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7FF38C0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«Трудовой десант» </w:t>
            </w:r>
          </w:p>
        </w:tc>
        <w:tc>
          <w:tcPr>
            <w:tcW w:w="1522" w:type="dxa"/>
          </w:tcPr>
          <w:p w14:paraId="3D50CF00" w14:textId="22B0150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0220BA3" w14:textId="1BF9B46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30.08.202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152567D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183AE2E0" w14:textId="77777777" w:rsidTr="00666170">
        <w:tc>
          <w:tcPr>
            <w:tcW w:w="524" w:type="dxa"/>
          </w:tcPr>
          <w:p w14:paraId="454F708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139DD55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Акция «Синичкин двор»</w:t>
            </w:r>
          </w:p>
        </w:tc>
        <w:tc>
          <w:tcPr>
            <w:tcW w:w="1522" w:type="dxa"/>
          </w:tcPr>
          <w:p w14:paraId="290D8D8C" w14:textId="5599824A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7FBF6C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6836C54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вожатая, классные руководители</w:t>
            </w:r>
          </w:p>
        </w:tc>
      </w:tr>
      <w:tr w:rsidR="00B67AA4" w:rsidRPr="00B67AA4" w14:paraId="704EBBDC" w14:textId="77777777" w:rsidTr="00666170">
        <w:tc>
          <w:tcPr>
            <w:tcW w:w="524" w:type="dxa"/>
          </w:tcPr>
          <w:p w14:paraId="261E7A0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3" w:type="dxa"/>
          </w:tcPr>
          <w:p w14:paraId="7A3D13E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классу</w:t>
            </w:r>
          </w:p>
        </w:tc>
        <w:tc>
          <w:tcPr>
            <w:tcW w:w="1522" w:type="dxa"/>
          </w:tcPr>
          <w:p w14:paraId="14321E5A" w14:textId="431ACCA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1C31F7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159AD79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ABF04F9" w14:textId="77777777" w:rsidTr="00666170">
        <w:tc>
          <w:tcPr>
            <w:tcW w:w="524" w:type="dxa"/>
          </w:tcPr>
          <w:p w14:paraId="1789E39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</w:tcPr>
          <w:p w14:paraId="1FED6E6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522" w:type="dxa"/>
          </w:tcPr>
          <w:p w14:paraId="72B03423" w14:textId="270F5CD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89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CCD05B1" w14:textId="4E30F608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17.04.202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1060558F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вожатая, классные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67AA4" w:rsidRPr="00B67AA4" w14:paraId="61C716B2" w14:textId="77777777" w:rsidTr="00666170">
        <w:tc>
          <w:tcPr>
            <w:tcW w:w="524" w:type="dxa"/>
          </w:tcPr>
          <w:p w14:paraId="6D2E9CDF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3044FDBD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7. Работа с родителями</w:t>
            </w:r>
          </w:p>
        </w:tc>
      </w:tr>
      <w:tr w:rsidR="00B67AA4" w:rsidRPr="00B67AA4" w14:paraId="56882437" w14:textId="77777777" w:rsidTr="00666170">
        <w:tc>
          <w:tcPr>
            <w:tcW w:w="524" w:type="dxa"/>
          </w:tcPr>
          <w:p w14:paraId="2DBE9F1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04EA8CA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День семьи. Тематические беседы совместно с родительскими активами классов</w:t>
            </w:r>
          </w:p>
        </w:tc>
        <w:tc>
          <w:tcPr>
            <w:tcW w:w="1522" w:type="dxa"/>
          </w:tcPr>
          <w:p w14:paraId="3521AA58" w14:textId="60CEFCDD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790D21A" w14:textId="25C83E6B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15.05.202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9D90B0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686E07F" w14:textId="77777777" w:rsidTr="00666170">
        <w:tc>
          <w:tcPr>
            <w:tcW w:w="524" w:type="dxa"/>
          </w:tcPr>
          <w:p w14:paraId="3FE23FA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65B1A6B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</w:tc>
        <w:tc>
          <w:tcPr>
            <w:tcW w:w="1522" w:type="dxa"/>
          </w:tcPr>
          <w:p w14:paraId="6B549BC8" w14:textId="141AE0B3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7E92C7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14:paraId="375A840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21DB8B3" w14:textId="77777777" w:rsidTr="00666170">
        <w:tc>
          <w:tcPr>
            <w:tcW w:w="524" w:type="dxa"/>
          </w:tcPr>
          <w:p w14:paraId="1F5F429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2489E476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мотивов и потребностей родителей. Привлечение родителей в организации и проведении внеклассных мероприятий, походов, экскурсий. Оформление социальных паспортов классов</w:t>
            </w:r>
          </w:p>
        </w:tc>
        <w:tc>
          <w:tcPr>
            <w:tcW w:w="1522" w:type="dxa"/>
          </w:tcPr>
          <w:p w14:paraId="590E3B49" w14:textId="544AECB2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205571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71EB7CC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6DBAA9EB" w14:textId="77777777" w:rsidTr="00666170">
        <w:tc>
          <w:tcPr>
            <w:tcW w:w="524" w:type="dxa"/>
          </w:tcPr>
          <w:p w14:paraId="79439B0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319FE41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522" w:type="dxa"/>
          </w:tcPr>
          <w:p w14:paraId="5DFF14C2" w14:textId="1E91E1C4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DCC49B8" w14:textId="7CB9E881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134D942" w14:textId="057DEB73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37F826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4901400" w14:textId="77777777" w:rsidTr="00666170">
        <w:tc>
          <w:tcPr>
            <w:tcW w:w="524" w:type="dxa"/>
          </w:tcPr>
          <w:p w14:paraId="2D1589E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2E58C56D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14:paraId="1E9AC443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-Беседы с родителями по профилактике ДТП на классных родительских собраниях </w:t>
            </w:r>
          </w:p>
          <w:p w14:paraId="3267F3C4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-Выполнение закона о </w:t>
            </w: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комендантском часе для подростков </w:t>
            </w:r>
          </w:p>
          <w:p w14:paraId="58FF6D3C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-Профилактика правонарушений и преступлений </w:t>
            </w:r>
          </w:p>
          <w:p w14:paraId="5A0E7821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-Навыки жизнестойкости </w:t>
            </w:r>
          </w:p>
          <w:p w14:paraId="782361F3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-Как поступать в конфликтных ситуациях? </w:t>
            </w:r>
          </w:p>
          <w:p w14:paraId="0071B0E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Ответственность родителей за ненадлежащее воспитание и обучение</w:t>
            </w:r>
          </w:p>
        </w:tc>
        <w:tc>
          <w:tcPr>
            <w:tcW w:w="1522" w:type="dxa"/>
          </w:tcPr>
          <w:p w14:paraId="249D1B23" w14:textId="68B3676F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A26D98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7F7487F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AA16E32" w14:textId="77777777" w:rsidTr="00666170">
        <w:tc>
          <w:tcPr>
            <w:tcW w:w="524" w:type="dxa"/>
          </w:tcPr>
          <w:p w14:paraId="165C09C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63" w:type="dxa"/>
          </w:tcPr>
          <w:p w14:paraId="63EF356F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«Родительский патруль»</w:t>
            </w:r>
          </w:p>
        </w:tc>
        <w:tc>
          <w:tcPr>
            <w:tcW w:w="1522" w:type="dxa"/>
          </w:tcPr>
          <w:p w14:paraId="6AE1DAFB" w14:textId="6A7FB2D8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59AD27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4F88B55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BC3478C" w14:textId="77777777" w:rsidTr="00666170">
        <w:tc>
          <w:tcPr>
            <w:tcW w:w="524" w:type="dxa"/>
          </w:tcPr>
          <w:p w14:paraId="2E0D58B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</w:tcPr>
          <w:p w14:paraId="51115B8A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22" w:type="dxa"/>
          </w:tcPr>
          <w:p w14:paraId="21F1AF07" w14:textId="21D316CB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FD4569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</w:tcPr>
          <w:p w14:paraId="200BB24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51CA28BC" w14:textId="77777777" w:rsidTr="00666170">
        <w:tc>
          <w:tcPr>
            <w:tcW w:w="524" w:type="dxa"/>
          </w:tcPr>
          <w:p w14:paraId="0D9CCC6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</w:tcPr>
          <w:p w14:paraId="535B7A7E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22" w:type="dxa"/>
          </w:tcPr>
          <w:p w14:paraId="77770824" w14:textId="078FC0F8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C803B2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4E69F43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536908F" w14:textId="77777777" w:rsidTr="00666170">
        <w:tc>
          <w:tcPr>
            <w:tcW w:w="524" w:type="dxa"/>
          </w:tcPr>
          <w:p w14:paraId="538996D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</w:tcPr>
          <w:p w14:paraId="606C1762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522" w:type="dxa"/>
          </w:tcPr>
          <w:p w14:paraId="2DC9F8AC" w14:textId="11F04418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3855B1CE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4A93051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9C2A037" w14:textId="77777777" w:rsidTr="00666170">
        <w:tc>
          <w:tcPr>
            <w:tcW w:w="524" w:type="dxa"/>
          </w:tcPr>
          <w:p w14:paraId="19546B9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3" w:type="dxa"/>
          </w:tcPr>
          <w:p w14:paraId="56AFFE5B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учащимся в изготовлении карт-схем-маршрута «Дом-школа-дом»</w:t>
            </w:r>
          </w:p>
        </w:tc>
        <w:tc>
          <w:tcPr>
            <w:tcW w:w="1522" w:type="dxa"/>
          </w:tcPr>
          <w:p w14:paraId="38BDD0FC" w14:textId="5D375A71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84A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766" w:type="dxa"/>
          </w:tcPr>
          <w:p w14:paraId="65072AE9" w14:textId="46A5675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5F0624E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64B386F" w14:textId="77777777" w:rsidTr="00666170">
        <w:tc>
          <w:tcPr>
            <w:tcW w:w="524" w:type="dxa"/>
          </w:tcPr>
          <w:p w14:paraId="0A891FD9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</w:tcPr>
          <w:p w14:paraId="49976E5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Родительский контроль питания</w:t>
            </w:r>
          </w:p>
        </w:tc>
        <w:tc>
          <w:tcPr>
            <w:tcW w:w="1522" w:type="dxa"/>
          </w:tcPr>
          <w:p w14:paraId="51710DBE" w14:textId="7A5F779B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92921D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3A032911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31A7556" w14:textId="77777777" w:rsidTr="00666170">
        <w:tc>
          <w:tcPr>
            <w:tcW w:w="524" w:type="dxa"/>
          </w:tcPr>
          <w:p w14:paraId="2EC0CA3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63" w:type="dxa"/>
          </w:tcPr>
          <w:p w14:paraId="3519D22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акция «Посади дерево»</w:t>
            </w:r>
          </w:p>
        </w:tc>
        <w:tc>
          <w:tcPr>
            <w:tcW w:w="1522" w:type="dxa"/>
          </w:tcPr>
          <w:p w14:paraId="3A9F2065" w14:textId="5442E371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5AA8575" w14:textId="4B91B40C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79CE86E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44912991" w14:textId="77777777" w:rsidTr="00666170">
        <w:tc>
          <w:tcPr>
            <w:tcW w:w="524" w:type="dxa"/>
          </w:tcPr>
          <w:p w14:paraId="29140BE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3" w:type="dxa"/>
          </w:tcPr>
          <w:p w14:paraId="011893F5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Матери Родительские собрания, посвященные Дню матери «Святая мать добром спасет»</w:t>
            </w:r>
          </w:p>
        </w:tc>
        <w:tc>
          <w:tcPr>
            <w:tcW w:w="1522" w:type="dxa"/>
          </w:tcPr>
          <w:p w14:paraId="26F0C09F" w14:textId="66E8EEE2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D1A6A74" w14:textId="178BBD4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24.11.202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29.11.202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972CF8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146C172" w14:textId="77777777" w:rsidTr="00666170">
        <w:tc>
          <w:tcPr>
            <w:tcW w:w="524" w:type="dxa"/>
          </w:tcPr>
          <w:p w14:paraId="0FF47552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3" w:type="dxa"/>
          </w:tcPr>
          <w:p w14:paraId="304595DE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акция: «Георгиевская ленточка»</w:t>
            </w:r>
          </w:p>
        </w:tc>
        <w:tc>
          <w:tcPr>
            <w:tcW w:w="1522" w:type="dxa"/>
          </w:tcPr>
          <w:p w14:paraId="78933FA2" w14:textId="58A675E8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3FD2FD3" w14:textId="3A204069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по 09.05.202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32082CC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772DFD2D" w14:textId="77777777" w:rsidTr="00666170">
        <w:tc>
          <w:tcPr>
            <w:tcW w:w="524" w:type="dxa"/>
          </w:tcPr>
          <w:p w14:paraId="42781D7D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3" w:type="dxa"/>
          </w:tcPr>
          <w:p w14:paraId="15100D9E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родителей в акции «Бессмертный полк»</w:t>
            </w:r>
          </w:p>
        </w:tc>
        <w:tc>
          <w:tcPr>
            <w:tcW w:w="1522" w:type="dxa"/>
          </w:tcPr>
          <w:p w14:paraId="23E72BA2" w14:textId="3972355C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681B965" w14:textId="5B86D542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9B245D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7DA72C6" w14:textId="77777777" w:rsidTr="00666170">
        <w:tc>
          <w:tcPr>
            <w:tcW w:w="524" w:type="dxa"/>
          </w:tcPr>
          <w:p w14:paraId="3A56B0C4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63" w:type="dxa"/>
          </w:tcPr>
          <w:p w14:paraId="2AC82E24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родителей в акции «Окна Победы»</w:t>
            </w:r>
          </w:p>
        </w:tc>
        <w:tc>
          <w:tcPr>
            <w:tcW w:w="1522" w:type="dxa"/>
          </w:tcPr>
          <w:p w14:paraId="5C9ED3DF" w14:textId="45E527E8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54330613" w14:textId="4AD7863D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09.05.202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447CEE9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0CDD35C5" w14:textId="77777777" w:rsidTr="00666170">
        <w:tc>
          <w:tcPr>
            <w:tcW w:w="524" w:type="dxa"/>
          </w:tcPr>
          <w:p w14:paraId="6271CDD3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63" w:type="dxa"/>
          </w:tcPr>
          <w:p w14:paraId="42F204D3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с детьми походы, экскурсии</w:t>
            </w:r>
          </w:p>
        </w:tc>
        <w:tc>
          <w:tcPr>
            <w:tcW w:w="1522" w:type="dxa"/>
          </w:tcPr>
          <w:p w14:paraId="59AFDF14" w14:textId="06488E73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4B0DE698" w14:textId="57F323A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6F54375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390FFF03" w14:textId="77777777" w:rsidTr="00666170">
        <w:tc>
          <w:tcPr>
            <w:tcW w:w="524" w:type="dxa"/>
          </w:tcPr>
          <w:p w14:paraId="1D647C9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63" w:type="dxa"/>
          </w:tcPr>
          <w:p w14:paraId="330C8546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Торжественное вручение аттестатов учащимся 9 класса</w:t>
            </w:r>
          </w:p>
        </w:tc>
        <w:tc>
          <w:tcPr>
            <w:tcW w:w="1522" w:type="dxa"/>
          </w:tcPr>
          <w:p w14:paraId="02618ECC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3AFDCB5" w14:textId="3BDE7899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3CB2F93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19645426" w14:textId="77777777" w:rsidTr="00666170">
        <w:tc>
          <w:tcPr>
            <w:tcW w:w="524" w:type="dxa"/>
          </w:tcPr>
          <w:p w14:paraId="35B6E0DF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63" w:type="dxa"/>
          </w:tcPr>
          <w:p w14:paraId="43DD8921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522" w:type="dxa"/>
          </w:tcPr>
          <w:p w14:paraId="24E280B8" w14:textId="24935794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70E27F" w14:textId="10A4139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5ADD8D6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7AA4" w:rsidRPr="00B67AA4" w14:paraId="2B560BBE" w14:textId="77777777" w:rsidTr="00666170">
        <w:tc>
          <w:tcPr>
            <w:tcW w:w="524" w:type="dxa"/>
          </w:tcPr>
          <w:p w14:paraId="38FCF771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5BAD8862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8. Самоуправление</w:t>
            </w:r>
          </w:p>
        </w:tc>
      </w:tr>
      <w:tr w:rsidR="00B67AA4" w:rsidRPr="00B67AA4" w14:paraId="788BE27E" w14:textId="77777777" w:rsidTr="00666170">
        <w:trPr>
          <w:trHeight w:val="1388"/>
        </w:trPr>
        <w:tc>
          <w:tcPr>
            <w:tcW w:w="524" w:type="dxa"/>
          </w:tcPr>
          <w:p w14:paraId="1F0D4055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5A69BB38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школьных детских организаций.</w:t>
            </w:r>
          </w:p>
        </w:tc>
        <w:tc>
          <w:tcPr>
            <w:tcW w:w="1522" w:type="dxa"/>
          </w:tcPr>
          <w:p w14:paraId="254031FB" w14:textId="2330168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ACA2D79" w14:textId="3E1AB54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06.09.202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93F32C8" w14:textId="1772A9D6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4221426C" w14:textId="77777777" w:rsidTr="00666170">
        <w:tc>
          <w:tcPr>
            <w:tcW w:w="524" w:type="dxa"/>
          </w:tcPr>
          <w:p w14:paraId="297CF2B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3977079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атаманов, активов классов, распределение обязанностей</w:t>
            </w:r>
          </w:p>
        </w:tc>
        <w:tc>
          <w:tcPr>
            <w:tcW w:w="1522" w:type="dxa"/>
          </w:tcPr>
          <w:p w14:paraId="266B8B98" w14:textId="1144734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6D7083C" w14:textId="17D0EE7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06.09.202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02639A40" w14:textId="436ECF72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525CD252" w14:textId="77777777" w:rsidTr="00666170">
        <w:tc>
          <w:tcPr>
            <w:tcW w:w="524" w:type="dxa"/>
          </w:tcPr>
          <w:p w14:paraId="10FDF36B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14:paraId="7970139A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Большой казачий круг</w:t>
            </w:r>
          </w:p>
        </w:tc>
        <w:tc>
          <w:tcPr>
            <w:tcW w:w="1522" w:type="dxa"/>
          </w:tcPr>
          <w:p w14:paraId="5BAD02F0" w14:textId="71628384" w:rsidR="00B67AA4" w:rsidRPr="00B67AA4" w:rsidRDefault="00B67AA4" w:rsidP="00204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1756A51B" w14:textId="6BFBF2FF" w:rsidR="00B67AA4" w:rsidRPr="00B67AA4" w:rsidRDefault="00B67AA4" w:rsidP="00204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7208B035" w14:textId="7E1426C1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35E3C061" w14:textId="77777777" w:rsidTr="00666170">
        <w:tc>
          <w:tcPr>
            <w:tcW w:w="524" w:type="dxa"/>
          </w:tcPr>
          <w:p w14:paraId="4DFD716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63" w:type="dxa"/>
          </w:tcPr>
          <w:p w14:paraId="0EF344B2" w14:textId="77777777"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стол, планирование работы совета атаманов школы на новый 2022-2023 учебный год:</w:t>
            </w:r>
          </w:p>
        </w:tc>
        <w:tc>
          <w:tcPr>
            <w:tcW w:w="1522" w:type="dxa"/>
          </w:tcPr>
          <w:p w14:paraId="259F2BD2" w14:textId="5C274F55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6660D1E2" w14:textId="3D72E4B6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2B60A697" w14:textId="1944228F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473590E4" w14:textId="77777777" w:rsidTr="00666170">
        <w:tc>
          <w:tcPr>
            <w:tcW w:w="524" w:type="dxa"/>
          </w:tcPr>
          <w:p w14:paraId="7D5814B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371EA0C5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22" w:type="dxa"/>
          </w:tcPr>
          <w:p w14:paraId="2D0A70B9" w14:textId="552438D8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49323CE" w14:textId="0FF154A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04.10.202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1BD14AF6" w14:textId="43E8DB06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29B21D6D" w14:textId="77777777" w:rsidTr="00666170">
        <w:tc>
          <w:tcPr>
            <w:tcW w:w="524" w:type="dxa"/>
          </w:tcPr>
          <w:p w14:paraId="6D044647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58090E9F" w14:textId="77777777" w:rsidR="00B67AA4" w:rsidRPr="00B67AA4" w:rsidRDefault="00B67AA4" w:rsidP="00204C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внешнего вида учащихся</w:t>
            </w:r>
          </w:p>
        </w:tc>
        <w:tc>
          <w:tcPr>
            <w:tcW w:w="1522" w:type="dxa"/>
          </w:tcPr>
          <w:p w14:paraId="6E82DB47" w14:textId="60A31470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D2313C0" w14:textId="77777777" w:rsidR="00B67AA4" w:rsidRPr="00B67AA4" w:rsidRDefault="00B67AA4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35B98863" w14:textId="0FEA3640" w:rsidR="00B67AA4" w:rsidRPr="00B67AA4" w:rsidRDefault="00065E01" w:rsidP="00204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B67AA4" w:rsidRPr="00B67AA4" w14:paraId="076621D6" w14:textId="77777777" w:rsidTr="00666170">
        <w:tc>
          <w:tcPr>
            <w:tcW w:w="524" w:type="dxa"/>
          </w:tcPr>
          <w:p w14:paraId="311FA1CF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258F596B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9</w:t>
            </w:r>
            <w:r w:rsidRPr="00B67AA4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. Профилактика и безопасность</w:t>
            </w:r>
          </w:p>
        </w:tc>
      </w:tr>
      <w:tr w:rsidR="00B67AA4" w:rsidRPr="00B67AA4" w14:paraId="06A90707" w14:textId="77777777" w:rsidTr="00666170">
        <w:tc>
          <w:tcPr>
            <w:tcW w:w="524" w:type="dxa"/>
          </w:tcPr>
          <w:p w14:paraId="742CB88D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8939" w:type="dxa"/>
            <w:gridSpan w:val="4"/>
          </w:tcPr>
          <w:p w14:paraId="72B0E0B2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14:paraId="7987E602" w14:textId="77777777" w:rsidTr="00666170">
        <w:tc>
          <w:tcPr>
            <w:tcW w:w="524" w:type="dxa"/>
          </w:tcPr>
          <w:p w14:paraId="1D7F3C7C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35402994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10. Социальное партнерство</w:t>
            </w:r>
          </w:p>
        </w:tc>
      </w:tr>
      <w:tr w:rsidR="00B67AA4" w:rsidRPr="00B67AA4" w14:paraId="0C39209B" w14:textId="77777777" w:rsidTr="00666170">
        <w:tc>
          <w:tcPr>
            <w:tcW w:w="524" w:type="dxa"/>
          </w:tcPr>
          <w:p w14:paraId="6D8FD35C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8939" w:type="dxa"/>
            <w:gridSpan w:val="4"/>
          </w:tcPr>
          <w:p w14:paraId="41AC5B58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По отдельному плану</w:t>
            </w:r>
          </w:p>
        </w:tc>
      </w:tr>
      <w:tr w:rsidR="00B67AA4" w:rsidRPr="00B67AA4" w14:paraId="2C4A04BB" w14:textId="77777777" w:rsidTr="00666170">
        <w:tc>
          <w:tcPr>
            <w:tcW w:w="524" w:type="dxa"/>
          </w:tcPr>
          <w:p w14:paraId="06A4816D" w14:textId="77777777" w:rsidR="00B67AA4" w:rsidRPr="00B67AA4" w:rsidRDefault="00B67AA4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14:paraId="7005DF07" w14:textId="77777777" w:rsidR="00B67AA4" w:rsidRPr="00B67AA4" w:rsidRDefault="00B67AA4" w:rsidP="00B67AA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11. Профориентация</w:t>
            </w:r>
          </w:p>
        </w:tc>
      </w:tr>
      <w:tr w:rsidR="00B67AA4" w:rsidRPr="00B67AA4" w14:paraId="4F70D515" w14:textId="77777777" w:rsidTr="00666170">
        <w:tc>
          <w:tcPr>
            <w:tcW w:w="524" w:type="dxa"/>
          </w:tcPr>
          <w:p w14:paraId="2EA45712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14:paraId="71AD1EE9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Круглые столы в рамках месячника пожарной безопасности</w:t>
            </w:r>
          </w:p>
        </w:tc>
        <w:tc>
          <w:tcPr>
            <w:tcW w:w="1522" w:type="dxa"/>
          </w:tcPr>
          <w:p w14:paraId="1987B487" w14:textId="0B2111F9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06255778" w14:textId="27CDFC8A"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01.09.202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61994173" w14:textId="793F5CE1" w:rsidR="00B67AA4" w:rsidRPr="00B67AA4" w:rsidRDefault="00065E01" w:rsidP="001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учителя-предметники, социальный педагог, педагог-психолог</w:t>
            </w:r>
          </w:p>
        </w:tc>
      </w:tr>
      <w:tr w:rsidR="00B67AA4" w:rsidRPr="00B67AA4" w14:paraId="5C570098" w14:textId="77777777" w:rsidTr="00666170">
        <w:tc>
          <w:tcPr>
            <w:tcW w:w="524" w:type="dxa"/>
          </w:tcPr>
          <w:p w14:paraId="36AB6D95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14:paraId="6997B6A2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областному дню профессии</w:t>
            </w:r>
          </w:p>
        </w:tc>
        <w:tc>
          <w:tcPr>
            <w:tcW w:w="1522" w:type="dxa"/>
          </w:tcPr>
          <w:p w14:paraId="7C4645F5" w14:textId="7E978AFE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EF6B16E" w14:textId="45117D12"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с 06.09.202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07.09.202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9019251" w14:textId="24D56430" w:rsidR="00B67AA4" w:rsidRPr="00B67AA4" w:rsidRDefault="00065E01" w:rsidP="0019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предметники, социальный педагог, педагог-психолог</w:t>
            </w:r>
          </w:p>
        </w:tc>
      </w:tr>
      <w:tr w:rsidR="00B67AA4" w:rsidRPr="00B67AA4" w14:paraId="009D9A09" w14:textId="77777777" w:rsidTr="00666170">
        <w:tc>
          <w:tcPr>
            <w:tcW w:w="524" w:type="dxa"/>
          </w:tcPr>
          <w:p w14:paraId="10BEB8E3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3" w:type="dxa"/>
          </w:tcPr>
          <w:p w14:paraId="7FC7A4FE" w14:textId="6CB06F06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Ярмарка профессий 9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классы.</w:t>
            </w:r>
          </w:p>
        </w:tc>
        <w:tc>
          <w:tcPr>
            <w:tcW w:w="1522" w:type="dxa"/>
          </w:tcPr>
          <w:p w14:paraId="29119DE2" w14:textId="3F7E55DA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3E2B973" w14:textId="6661F1F8"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до 20.11.202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14:paraId="4BF13C28" w14:textId="6AF7031B" w:rsidR="00B67AA4" w:rsidRPr="00B67AA4" w:rsidRDefault="00065E01" w:rsidP="00596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учителя-предметники, социальный педагог, педагог-психолог</w:t>
            </w:r>
          </w:p>
        </w:tc>
      </w:tr>
      <w:tr w:rsidR="00B67AA4" w:rsidRPr="00B67AA4" w14:paraId="098C9F3C" w14:textId="77777777" w:rsidTr="00666170">
        <w:tc>
          <w:tcPr>
            <w:tcW w:w="524" w:type="dxa"/>
          </w:tcPr>
          <w:p w14:paraId="392AF408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14:paraId="3FE0A98E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Виртуальные экскурсии по предприятиям</w:t>
            </w:r>
          </w:p>
        </w:tc>
        <w:tc>
          <w:tcPr>
            <w:tcW w:w="1522" w:type="dxa"/>
          </w:tcPr>
          <w:p w14:paraId="28D578F1" w14:textId="698AE7BA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208D6C8D" w14:textId="77777777" w:rsidR="00B67AA4" w:rsidRPr="00B67AA4" w:rsidRDefault="00B67AA4" w:rsidP="00343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6C8A1D22" w14:textId="4C1FB1F7" w:rsidR="00B67AA4" w:rsidRPr="00B67AA4" w:rsidRDefault="00065E01" w:rsidP="00596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учителя-предметники, социальный педагог, педагог-психолог</w:t>
            </w:r>
          </w:p>
        </w:tc>
      </w:tr>
      <w:tr w:rsidR="00B67AA4" w:rsidRPr="00B67AA4" w14:paraId="13AD8ACF" w14:textId="77777777" w:rsidTr="00666170">
        <w:tc>
          <w:tcPr>
            <w:tcW w:w="524" w:type="dxa"/>
          </w:tcPr>
          <w:p w14:paraId="72C57A44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14:paraId="1CF068C2" w14:textId="77777777"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Анкетирование учащихся по вопросам выбора профессии и</w:t>
            </w: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1522" w:type="dxa"/>
          </w:tcPr>
          <w:p w14:paraId="4DEF9D3D" w14:textId="36800E1A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</w:tcPr>
          <w:p w14:paraId="7C7000ED" w14:textId="77777777" w:rsidR="00B67AA4" w:rsidRPr="00B67AA4" w:rsidRDefault="00B67AA4" w:rsidP="0037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6FE08725" w14:textId="2F37F36E" w:rsidR="00B67AA4" w:rsidRPr="00B67AA4" w:rsidRDefault="00065E01" w:rsidP="009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учителя-предметники, социальный педагог, педагог-психолог</w:t>
            </w:r>
          </w:p>
        </w:tc>
      </w:tr>
      <w:tr w:rsidR="00B67AA4" w:rsidRPr="00B67AA4" w14:paraId="358E6111" w14:textId="77777777" w:rsidTr="00666170">
        <w:tc>
          <w:tcPr>
            <w:tcW w:w="524" w:type="dxa"/>
          </w:tcPr>
          <w:p w14:paraId="03B2DE20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14:paraId="00002A93" w14:textId="77777777"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Консультации по выбору </w:t>
            </w:r>
            <w:r w:rsidRPr="00B67AA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профиля обучения</w:t>
            </w:r>
          </w:p>
        </w:tc>
        <w:tc>
          <w:tcPr>
            <w:tcW w:w="1522" w:type="dxa"/>
          </w:tcPr>
          <w:p w14:paraId="216DFEAE" w14:textId="361201A9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66" w:type="dxa"/>
          </w:tcPr>
          <w:p w14:paraId="13D01250" w14:textId="77777777" w:rsidR="00B67AA4" w:rsidRPr="00B67AA4" w:rsidRDefault="00B67AA4" w:rsidP="0037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88" w:type="dxa"/>
          </w:tcPr>
          <w:p w14:paraId="305B31B3" w14:textId="77777777" w:rsidR="00B67AA4" w:rsidRPr="00B67AA4" w:rsidRDefault="00B67AA4" w:rsidP="0097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B67AA4" w:rsidRPr="00B67AA4" w14:paraId="3E42DBCD" w14:textId="77777777" w:rsidTr="00666170">
        <w:tc>
          <w:tcPr>
            <w:tcW w:w="524" w:type="dxa"/>
          </w:tcPr>
          <w:p w14:paraId="322E9621" w14:textId="77777777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3" w:type="dxa"/>
          </w:tcPr>
          <w:p w14:paraId="4042385F" w14:textId="77777777" w:rsidR="00B67AA4" w:rsidRPr="00B67AA4" w:rsidRDefault="00B67AA4" w:rsidP="00A62B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часы, беседы: «Все профессии нужны, все профессии важны» «Профессия. Что и как мы выбираем» «От склонностей и способностей к образовательной и профессиональной траектории» 15 марта - Всемирный день защиты прав потребителя</w:t>
            </w:r>
          </w:p>
        </w:tc>
        <w:tc>
          <w:tcPr>
            <w:tcW w:w="1522" w:type="dxa"/>
          </w:tcPr>
          <w:p w14:paraId="477959D2" w14:textId="291F6683" w:rsidR="00B67AA4" w:rsidRPr="00B67AA4" w:rsidRDefault="00B67AA4" w:rsidP="00B6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766" w:type="dxa"/>
          </w:tcPr>
          <w:p w14:paraId="1577A7CE" w14:textId="0B675D55" w:rsidR="00B67AA4" w:rsidRPr="00B67AA4" w:rsidRDefault="00B67AA4" w:rsidP="00A6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по 20.03.202</w:t>
            </w:r>
            <w:r w:rsidR="00065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14:paraId="2A6D4D7F" w14:textId="61D48934" w:rsidR="00B67AA4" w:rsidRPr="00B67AA4" w:rsidRDefault="00065E01" w:rsidP="00204CA6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r w:rsidR="00B67AA4" w:rsidRPr="00B67AA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учителя-предметники, социальный педагог, педагог-психолог</w:t>
            </w:r>
          </w:p>
        </w:tc>
      </w:tr>
    </w:tbl>
    <w:p w14:paraId="25F71912" w14:textId="77777777" w:rsidR="00204CA6" w:rsidRPr="00927B14" w:rsidRDefault="00204CA6" w:rsidP="00927B14">
      <w:pPr>
        <w:rPr>
          <w:rFonts w:ascii="Times New Roman" w:hAnsi="Times New Roman" w:cs="Times New Roman"/>
          <w:sz w:val="28"/>
          <w:szCs w:val="28"/>
        </w:rPr>
      </w:pPr>
    </w:p>
    <w:sectPr w:rsidR="00204CA6" w:rsidRPr="0092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hint="default"/>
        <w:w w:val="100"/>
        <w:sz w:val="24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Times New Roman" w:hAnsi="Symbol" w:hint="default"/>
        <w:w w:val="99"/>
        <w:sz w:val="26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7B14"/>
    <w:rsid w:val="00044FE8"/>
    <w:rsid w:val="00065E01"/>
    <w:rsid w:val="000E0405"/>
    <w:rsid w:val="001057C2"/>
    <w:rsid w:val="001733CE"/>
    <w:rsid w:val="0018727E"/>
    <w:rsid w:val="00204CA6"/>
    <w:rsid w:val="002D103A"/>
    <w:rsid w:val="00384A27"/>
    <w:rsid w:val="00533CF9"/>
    <w:rsid w:val="00666170"/>
    <w:rsid w:val="007243D8"/>
    <w:rsid w:val="00892C40"/>
    <w:rsid w:val="00927B14"/>
    <w:rsid w:val="00B67AA4"/>
    <w:rsid w:val="00C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27B14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B14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927B1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27B14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99"/>
    <w:qFormat/>
    <w:rsid w:val="00927B1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rsid w:val="00927B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">
    <w:name w:val="c4"/>
    <w:uiPriority w:val="99"/>
    <w:rsid w:val="00927B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22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2023-02-17T08:46:00Z</dcterms:created>
  <dcterms:modified xsi:type="dcterms:W3CDTF">2023-10-27T10:20:00Z</dcterms:modified>
</cp:coreProperties>
</file>